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91" w:rsidRDefault="007D5C91">
      <w:pPr>
        <w:pStyle w:val="Aaoeeu"/>
        <w:widowControl/>
        <w:ind w:left="426" w:hanging="426"/>
        <w:jc w:val="both"/>
        <w:rPr>
          <w:rFonts w:ascii="Times New Roman" w:hAnsi="Times New Roman"/>
          <w:b/>
          <w:sz w:val="20"/>
          <w:lang w:val="en-US"/>
        </w:rPr>
      </w:pPr>
    </w:p>
    <w:p w:rsidR="007D5C91" w:rsidRDefault="007D5C91">
      <w:pPr>
        <w:pStyle w:val="Aaoeeu"/>
        <w:widowControl/>
        <w:ind w:left="426" w:hanging="426"/>
        <w:jc w:val="both"/>
        <w:rPr>
          <w:rFonts w:ascii="Times New Roman" w:hAnsi="Times New Roman"/>
          <w:b/>
          <w:sz w:val="20"/>
          <w:lang w:val="en-US"/>
        </w:rPr>
      </w:pPr>
    </w:p>
    <w:p w:rsidR="00751FAE" w:rsidRPr="00244B1C" w:rsidRDefault="00751FAE">
      <w:pPr>
        <w:pStyle w:val="Aaoeeu"/>
        <w:widowControl/>
        <w:ind w:left="426" w:hanging="426"/>
        <w:jc w:val="both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>ΕΘΝΙΚΟ ΜΕΤΣΟΒΙΟ ΠΟΛΥΤΕΧΝΕΙΟ</w:t>
      </w:r>
    </w:p>
    <w:p w:rsidR="00751FAE" w:rsidRPr="00244B1C" w:rsidRDefault="00751FAE">
      <w:pPr>
        <w:pStyle w:val="Aaoeeu"/>
        <w:widowControl/>
        <w:ind w:left="426" w:hanging="426"/>
        <w:jc w:val="both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>ΣΧΟΛΗ ΕΦΑΡΜΟΣΜΕΝΩΝ ΜΑΘΗΜΑΤΙΚΩΝ ΚΑΙ ΦΥΣΙΚΩΝ ΕΠΙΣΤΗΜΩΝ</w:t>
      </w:r>
    </w:p>
    <w:p w:rsidR="00751FAE" w:rsidRPr="00344982" w:rsidRDefault="00751FAE" w:rsidP="00344982">
      <w:pPr>
        <w:pStyle w:val="Aaoeeu"/>
        <w:widowControl/>
        <w:ind w:left="426" w:hanging="426"/>
        <w:jc w:val="both"/>
        <w:rPr>
          <w:rFonts w:ascii="Times New Roman" w:hAnsi="Times New Roman"/>
          <w:b/>
          <w:sz w:val="20"/>
          <w:lang w:val="en-US"/>
        </w:rPr>
      </w:pPr>
      <w:r w:rsidRPr="00244B1C">
        <w:rPr>
          <w:rFonts w:ascii="Times New Roman" w:hAnsi="Times New Roman"/>
          <w:b/>
          <w:sz w:val="20"/>
        </w:rPr>
        <w:t xml:space="preserve">ΑΚΑΔΗΜΑΪΚΟ ΕΤΟΣ </w:t>
      </w:r>
      <w:r w:rsidR="00ED50EA" w:rsidRPr="00244B1C">
        <w:rPr>
          <w:rFonts w:ascii="Times New Roman" w:hAnsi="Times New Roman"/>
          <w:b/>
          <w:sz w:val="20"/>
        </w:rPr>
        <w:t>20</w:t>
      </w:r>
      <w:r w:rsidR="00EE3545" w:rsidRPr="00244B1C">
        <w:rPr>
          <w:rFonts w:ascii="Times New Roman" w:hAnsi="Times New Roman"/>
          <w:b/>
          <w:sz w:val="20"/>
        </w:rPr>
        <w:t>1</w:t>
      </w:r>
      <w:r w:rsidR="00344982">
        <w:rPr>
          <w:rFonts w:ascii="Times New Roman" w:hAnsi="Times New Roman"/>
          <w:b/>
          <w:sz w:val="20"/>
          <w:lang w:val="en-US"/>
        </w:rPr>
        <w:t>3</w:t>
      </w:r>
      <w:r w:rsidR="00ED50EA" w:rsidRPr="00244B1C">
        <w:rPr>
          <w:rFonts w:ascii="Times New Roman" w:hAnsi="Times New Roman"/>
          <w:b/>
          <w:sz w:val="20"/>
        </w:rPr>
        <w:t>-20</w:t>
      </w:r>
      <w:r w:rsidR="005E44D1" w:rsidRPr="00244B1C">
        <w:rPr>
          <w:rFonts w:ascii="Times New Roman" w:hAnsi="Times New Roman"/>
          <w:b/>
          <w:sz w:val="20"/>
        </w:rPr>
        <w:t>1</w:t>
      </w:r>
      <w:r w:rsidR="00344982">
        <w:rPr>
          <w:rFonts w:ascii="Times New Roman" w:hAnsi="Times New Roman"/>
          <w:b/>
          <w:sz w:val="20"/>
          <w:lang w:val="en-US"/>
        </w:rPr>
        <w:t>4</w:t>
      </w:r>
    </w:p>
    <w:p w:rsidR="00751FAE" w:rsidRPr="00244B1C" w:rsidRDefault="00751FAE">
      <w:pPr>
        <w:pStyle w:val="Aaoeeu"/>
        <w:widowControl/>
        <w:ind w:left="426" w:hanging="426"/>
        <w:rPr>
          <w:rFonts w:ascii="Times New Roman" w:hAnsi="Times New Roman"/>
          <w:sz w:val="20"/>
        </w:rPr>
      </w:pPr>
    </w:p>
    <w:p w:rsidR="00751FAE" w:rsidRPr="00244B1C" w:rsidRDefault="00751FAE" w:rsidP="00D642F9">
      <w:pPr>
        <w:pStyle w:val="Aaoeeu"/>
        <w:widowControl/>
        <w:jc w:val="center"/>
        <w:rPr>
          <w:rFonts w:ascii="Times New Roman" w:hAnsi="Times New Roman"/>
          <w:b/>
          <w:sz w:val="20"/>
          <w:u w:val="single"/>
        </w:rPr>
      </w:pPr>
      <w:r w:rsidRPr="00244B1C">
        <w:rPr>
          <w:rFonts w:ascii="Times New Roman" w:hAnsi="Times New Roman"/>
          <w:b/>
          <w:sz w:val="20"/>
          <w:u w:val="single"/>
        </w:rPr>
        <w:t>ΩΡΟΛΟΓΙΟ ΠΡΟΓΡΑΜΜΑ 2ου ΕΞΑΜΗΝΟΥ</w:t>
      </w:r>
    </w:p>
    <w:p w:rsidR="00F618EB" w:rsidRPr="00244B1C" w:rsidRDefault="00F618EB" w:rsidP="00D642F9">
      <w:pPr>
        <w:pStyle w:val="Aaoeeu"/>
        <w:widowControl/>
        <w:jc w:val="center"/>
        <w:rPr>
          <w:rFonts w:ascii="Times New Roman" w:hAnsi="Times New Roman"/>
          <w:b/>
          <w:sz w:val="20"/>
          <w:u w:val="single"/>
        </w:rPr>
      </w:pPr>
    </w:p>
    <w:p w:rsidR="00F618EB" w:rsidRPr="00244B1C" w:rsidRDefault="00F618EB" w:rsidP="00D642F9">
      <w:pPr>
        <w:pStyle w:val="Aaoeeu"/>
        <w:widowControl/>
        <w:jc w:val="center"/>
        <w:rPr>
          <w:rFonts w:ascii="Times New Roman" w:hAnsi="Times New Roman"/>
          <w:b/>
          <w:sz w:val="20"/>
          <w:u w:val="single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1843"/>
        <w:gridCol w:w="1701"/>
        <w:gridCol w:w="1701"/>
        <w:gridCol w:w="1559"/>
        <w:gridCol w:w="1701"/>
        <w:gridCol w:w="1984"/>
      </w:tblGrid>
      <w:tr w:rsidR="00751FAE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ΜΑΘΗΜΑΤΑ</w:t>
            </w:r>
          </w:p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--------------------------------</w:t>
            </w:r>
          </w:p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Α’ ΥΠΟΧΡΕΩΤΙΚΑ</w:t>
            </w:r>
          </w:p>
        </w:tc>
        <w:tc>
          <w:tcPr>
            <w:tcW w:w="1843" w:type="dxa"/>
          </w:tcPr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ΔΕΥΤΕΡΑ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ΤΡΙΤΗ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ΤΕΤΑΡΤΗ</w:t>
            </w:r>
          </w:p>
        </w:tc>
        <w:tc>
          <w:tcPr>
            <w:tcW w:w="1559" w:type="dxa"/>
          </w:tcPr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ΠΕΜΠΤΗ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ΠΑΡΑΣΚΕΥΗ</w:t>
            </w:r>
          </w:p>
        </w:tc>
        <w:tc>
          <w:tcPr>
            <w:tcW w:w="1984" w:type="dxa"/>
          </w:tcPr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ΔΙΔΑΣΚΟΝΤΕΣ</w:t>
            </w:r>
          </w:p>
          <w:p w:rsidR="00751FAE" w:rsidRPr="00244B1C" w:rsidRDefault="00751FA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7043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F7043" w:rsidRPr="00B4569C" w:rsidRDefault="00FF704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Μαθηματική Ανάλυση II</w:t>
            </w:r>
          </w:p>
        </w:tc>
        <w:tc>
          <w:tcPr>
            <w:tcW w:w="1843" w:type="dxa"/>
          </w:tcPr>
          <w:p w:rsidR="00FF7043" w:rsidRPr="00B4569C" w:rsidRDefault="00FF7043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F7043" w:rsidRPr="00B4569C" w:rsidRDefault="00FF704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F7043" w:rsidRPr="00B4569C" w:rsidRDefault="00565ADB" w:rsidP="00565ADB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10</w:t>
            </w:r>
            <w:r w:rsidR="00FF7043" w:rsidRPr="00B4569C">
              <w:rPr>
                <w:rFonts w:ascii="Times New Roman" w:hAnsi="Times New Roman"/>
                <w:sz w:val="20"/>
              </w:rPr>
              <w:t>.45-1</w:t>
            </w:r>
            <w:r w:rsidRPr="00B4569C">
              <w:rPr>
                <w:rFonts w:ascii="Times New Roman" w:hAnsi="Times New Roman"/>
                <w:sz w:val="20"/>
              </w:rPr>
              <w:t>2</w:t>
            </w:r>
            <w:r w:rsidR="00FF7043" w:rsidRPr="00B4569C">
              <w:rPr>
                <w:rFonts w:ascii="Times New Roman" w:hAnsi="Times New Roman"/>
                <w:sz w:val="20"/>
              </w:rPr>
              <w:t>.30</w:t>
            </w:r>
          </w:p>
          <w:p w:rsidR="00FF7043" w:rsidRPr="00B4569C" w:rsidRDefault="00FF7043" w:rsidP="00FF704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3  </w:t>
            </w:r>
          </w:p>
        </w:tc>
        <w:tc>
          <w:tcPr>
            <w:tcW w:w="1559" w:type="dxa"/>
          </w:tcPr>
          <w:p w:rsidR="002A0B3F" w:rsidRPr="00B4569C" w:rsidRDefault="002A0B3F" w:rsidP="002A0B3F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8.45-10.30</w:t>
            </w:r>
          </w:p>
          <w:p w:rsidR="00FF7043" w:rsidRPr="00B4569C" w:rsidRDefault="00663007" w:rsidP="009E1920">
            <w:pPr>
              <w:pStyle w:val="Aaoeeu"/>
              <w:widowControl/>
              <w:ind w:left="33" w:right="-1759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bCs/>
                <w:sz w:val="20"/>
              </w:rPr>
              <w:t xml:space="preserve">αμφ. 3 </w:t>
            </w:r>
          </w:p>
          <w:p w:rsidR="00FF7043" w:rsidRPr="00B4569C" w:rsidRDefault="00FF7043" w:rsidP="004C6904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F7043" w:rsidRPr="00B4569C" w:rsidRDefault="00FF7043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F7043" w:rsidRPr="00B4569C" w:rsidRDefault="00F60766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Κανελλόπουλος Β.</w:t>
            </w:r>
          </w:p>
        </w:tc>
      </w:tr>
      <w:tr w:rsidR="00663007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63007" w:rsidRPr="00B4569C" w:rsidRDefault="00663007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Γραμμική  Άλγεβρα και </w:t>
            </w:r>
          </w:p>
          <w:p w:rsidR="00663007" w:rsidRPr="00B4569C" w:rsidRDefault="00663007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Εφαρμογές</w:t>
            </w:r>
          </w:p>
        </w:tc>
        <w:tc>
          <w:tcPr>
            <w:tcW w:w="1843" w:type="dxa"/>
          </w:tcPr>
          <w:p w:rsidR="00663007" w:rsidRPr="00B4569C" w:rsidRDefault="00663007" w:rsidP="00FF704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663007" w:rsidRPr="00B4569C" w:rsidRDefault="00663007" w:rsidP="00663007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</w:t>
            </w:r>
            <w:r w:rsidRPr="00B4569C">
              <w:rPr>
                <w:rFonts w:ascii="Times New Roman" w:hAnsi="Times New Roman"/>
                <w:sz w:val="20"/>
                <w:lang w:val="en-US"/>
              </w:rPr>
              <w:t>0</w:t>
            </w:r>
            <w:r w:rsidRPr="00B4569C">
              <w:rPr>
                <w:rFonts w:ascii="Times New Roman" w:hAnsi="Times New Roman"/>
                <w:sz w:val="20"/>
              </w:rPr>
              <w:t>.45-1</w:t>
            </w:r>
            <w:r w:rsidRPr="00B4569C">
              <w:rPr>
                <w:rFonts w:ascii="Times New Roman" w:hAnsi="Times New Roman"/>
                <w:sz w:val="20"/>
                <w:lang w:val="en-US"/>
              </w:rPr>
              <w:t>2</w:t>
            </w:r>
            <w:r w:rsidRPr="00B4569C">
              <w:rPr>
                <w:rFonts w:ascii="Times New Roman" w:hAnsi="Times New Roman"/>
                <w:sz w:val="20"/>
              </w:rPr>
              <w:t>.30</w:t>
            </w:r>
          </w:p>
          <w:p w:rsidR="00663007" w:rsidRPr="00B4569C" w:rsidRDefault="00663007" w:rsidP="00663007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3  </w:t>
            </w:r>
          </w:p>
        </w:tc>
        <w:tc>
          <w:tcPr>
            <w:tcW w:w="1701" w:type="dxa"/>
          </w:tcPr>
          <w:p w:rsidR="00663007" w:rsidRPr="00B4569C" w:rsidRDefault="00565ADB" w:rsidP="00565ADB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</w:t>
            </w:r>
            <w:r w:rsidR="00663007" w:rsidRPr="00B4569C">
              <w:rPr>
                <w:rFonts w:ascii="Times New Roman" w:hAnsi="Times New Roman"/>
                <w:sz w:val="20"/>
              </w:rPr>
              <w:t>.45-1</w:t>
            </w:r>
            <w:r w:rsidRPr="00B4569C">
              <w:rPr>
                <w:rFonts w:ascii="Times New Roman" w:hAnsi="Times New Roman"/>
                <w:sz w:val="20"/>
              </w:rPr>
              <w:t>0</w:t>
            </w:r>
            <w:r w:rsidR="00663007" w:rsidRPr="00B4569C">
              <w:rPr>
                <w:rFonts w:ascii="Times New Roman" w:hAnsi="Times New Roman"/>
                <w:sz w:val="20"/>
              </w:rPr>
              <w:t>.30</w:t>
            </w:r>
          </w:p>
          <w:p w:rsidR="00663007" w:rsidRPr="00B4569C" w:rsidRDefault="00663007" w:rsidP="00FF704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3  </w:t>
            </w:r>
          </w:p>
        </w:tc>
        <w:tc>
          <w:tcPr>
            <w:tcW w:w="1559" w:type="dxa"/>
          </w:tcPr>
          <w:p w:rsidR="00663007" w:rsidRPr="00B4569C" w:rsidRDefault="00663007" w:rsidP="00B754C9">
            <w:pPr>
              <w:pStyle w:val="Aaoeeu"/>
              <w:widowControl/>
              <w:ind w:left="-108" w:right="-1759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663007" w:rsidRPr="00B4569C" w:rsidRDefault="00663007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663007" w:rsidRPr="00B4569C" w:rsidRDefault="00663007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663007" w:rsidRPr="00B4569C" w:rsidRDefault="00663007" w:rsidP="00BC2734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1. </w:t>
            </w:r>
            <w:r w:rsidR="00BC2734" w:rsidRPr="00B4569C">
              <w:rPr>
                <w:rFonts w:ascii="Times New Roman" w:hAnsi="Times New Roman"/>
                <w:sz w:val="20"/>
              </w:rPr>
              <w:t>Καρανάσιος Σ.</w:t>
            </w:r>
          </w:p>
          <w:p w:rsidR="00663007" w:rsidRPr="00244B1C" w:rsidRDefault="00663007" w:rsidP="00CF1BCB">
            <w:pPr>
              <w:pStyle w:val="Aaoeeu"/>
              <w:widowControl/>
              <w:ind w:left="283" w:right="-1759" w:hanging="283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2. </w:t>
            </w:r>
            <w:r w:rsidR="00CF1BCB" w:rsidRPr="00B4569C">
              <w:rPr>
                <w:rFonts w:ascii="Times New Roman" w:hAnsi="Times New Roman"/>
                <w:sz w:val="20"/>
              </w:rPr>
              <w:t>Ψαρράκος Π</w:t>
            </w:r>
            <w:r w:rsidRPr="00B4569C">
              <w:rPr>
                <w:rFonts w:ascii="Times New Roman" w:hAnsi="Times New Roman"/>
                <w:sz w:val="20"/>
              </w:rPr>
              <w:t>.</w:t>
            </w:r>
          </w:p>
          <w:p w:rsidR="00663007" w:rsidRPr="00244B1C" w:rsidRDefault="00663007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</w:tr>
      <w:tr w:rsidR="00EA536D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A536D" w:rsidRPr="0091776E" w:rsidRDefault="00EA536D" w:rsidP="003134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Φυσική ΙΙ</w:t>
            </w:r>
          </w:p>
          <w:p w:rsidR="00EA536D" w:rsidRPr="0091776E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(Ηλεκτρομαγνητισμός Ι)</w:t>
            </w:r>
          </w:p>
        </w:tc>
        <w:tc>
          <w:tcPr>
            <w:tcW w:w="1843" w:type="dxa"/>
          </w:tcPr>
          <w:p w:rsidR="00EA536D" w:rsidRPr="0091776E" w:rsidRDefault="00EA536D" w:rsidP="00171B3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1</w:t>
            </w:r>
            <w:r w:rsidR="00171B35">
              <w:rPr>
                <w:rFonts w:ascii="Times New Roman" w:hAnsi="Times New Roman"/>
                <w:sz w:val="20"/>
              </w:rPr>
              <w:t>0</w:t>
            </w:r>
            <w:r w:rsidRPr="0091776E">
              <w:rPr>
                <w:rFonts w:ascii="Times New Roman" w:hAnsi="Times New Roman"/>
                <w:sz w:val="20"/>
              </w:rPr>
              <w:t>.45-1</w:t>
            </w:r>
            <w:r w:rsidR="00171B35">
              <w:rPr>
                <w:rFonts w:ascii="Times New Roman" w:hAnsi="Times New Roman"/>
                <w:sz w:val="20"/>
              </w:rPr>
              <w:t>3</w:t>
            </w:r>
            <w:r w:rsidRPr="0091776E">
              <w:rPr>
                <w:rFonts w:ascii="Times New Roman" w:hAnsi="Times New Roman"/>
                <w:sz w:val="20"/>
              </w:rPr>
              <w:t>.30</w:t>
            </w:r>
          </w:p>
          <w:p w:rsidR="00EA536D" w:rsidRPr="0091776E" w:rsidRDefault="00D63C7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α</w:t>
            </w:r>
            <w:r w:rsidR="00171B35">
              <w:rPr>
                <w:rFonts w:ascii="Times New Roman" w:hAnsi="Times New Roman"/>
                <w:sz w:val="20"/>
              </w:rPr>
              <w:t>ίθ</w:t>
            </w:r>
            <w:proofErr w:type="spellEnd"/>
            <w:r w:rsidR="00171B35">
              <w:rPr>
                <w:rFonts w:ascii="Times New Roman" w:hAnsi="Times New Roman"/>
                <w:sz w:val="20"/>
              </w:rPr>
              <w:t>. 101 κτ. ΣΕΜΦΕ</w:t>
            </w:r>
          </w:p>
          <w:p w:rsidR="00EA536D" w:rsidRPr="0091776E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(Α΄ Τμήμα)</w:t>
            </w:r>
          </w:p>
          <w:p w:rsidR="00EA536D" w:rsidRPr="0091776E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αμφ. 3  (Β΄ Τμήμα)</w:t>
            </w:r>
          </w:p>
        </w:tc>
        <w:tc>
          <w:tcPr>
            <w:tcW w:w="1701" w:type="dxa"/>
          </w:tcPr>
          <w:p w:rsidR="004B60E9" w:rsidRPr="00171B35" w:rsidRDefault="004B60E9" w:rsidP="003F7A0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3F7A06" w:rsidRPr="0091776E" w:rsidRDefault="003F7A06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EA536D" w:rsidRPr="0091776E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6F190E" w:rsidRPr="0091776E" w:rsidRDefault="006F190E" w:rsidP="006F190E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8.45-10.30</w:t>
            </w:r>
          </w:p>
          <w:p w:rsidR="0091776E" w:rsidRPr="0091776E" w:rsidRDefault="006F190E" w:rsidP="0091776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 xml:space="preserve">αμφ. </w:t>
            </w:r>
            <w:r w:rsidR="0091776E" w:rsidRPr="00171B35">
              <w:rPr>
                <w:rFonts w:ascii="Times New Roman" w:hAnsi="Times New Roman"/>
                <w:sz w:val="20"/>
              </w:rPr>
              <w:t xml:space="preserve">1 </w:t>
            </w:r>
            <w:r w:rsidR="0091776E" w:rsidRPr="0091776E">
              <w:rPr>
                <w:rFonts w:ascii="Times New Roman" w:hAnsi="Times New Roman"/>
                <w:sz w:val="20"/>
              </w:rPr>
              <w:t>(Α΄ Τμήμα)</w:t>
            </w:r>
          </w:p>
          <w:p w:rsidR="0091776E" w:rsidRPr="0091776E" w:rsidRDefault="0091776E" w:rsidP="0091776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αμφ. 3 (Β΄ Τμήμα)</w:t>
            </w:r>
          </w:p>
          <w:p w:rsidR="006F190E" w:rsidRPr="0091776E" w:rsidRDefault="006F190E" w:rsidP="006F190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EA536D" w:rsidRPr="0091776E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618EB" w:rsidRPr="0091776E" w:rsidRDefault="00EA536D" w:rsidP="00F43669">
            <w:pPr>
              <w:pStyle w:val="Aaoeeu"/>
              <w:widowControl/>
              <w:numPr>
                <w:ilvl w:val="0"/>
                <w:numId w:val="28"/>
              </w:numPr>
              <w:tabs>
                <w:tab w:val="clear" w:pos="720"/>
              </w:tabs>
              <w:ind w:left="175" w:right="-1759" w:hanging="175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Τράκας Ν.</w:t>
            </w:r>
          </w:p>
          <w:p w:rsidR="00F43669" w:rsidRPr="00171B35" w:rsidRDefault="00F43669" w:rsidP="00F43669">
            <w:pPr>
              <w:pStyle w:val="Aaoeeu"/>
              <w:widowControl/>
              <w:numPr>
                <w:ilvl w:val="0"/>
                <w:numId w:val="28"/>
              </w:numPr>
              <w:tabs>
                <w:tab w:val="clear" w:pos="720"/>
              </w:tabs>
              <w:ind w:left="175" w:right="-1759" w:hanging="175"/>
              <w:rPr>
                <w:rFonts w:ascii="Times New Roman" w:hAnsi="Times New Roman"/>
                <w:sz w:val="20"/>
              </w:rPr>
            </w:pPr>
            <w:r w:rsidRPr="0091776E">
              <w:rPr>
                <w:rFonts w:ascii="Times New Roman" w:hAnsi="Times New Roman"/>
                <w:sz w:val="20"/>
              </w:rPr>
              <w:t>Γιαννόπαπας Β.</w:t>
            </w:r>
          </w:p>
        </w:tc>
      </w:tr>
      <w:tr w:rsidR="00E6209C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Εργαστηριακή  Φυσική</w:t>
            </w:r>
          </w:p>
        </w:tc>
        <w:tc>
          <w:tcPr>
            <w:tcW w:w="1843" w:type="dxa"/>
          </w:tcPr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12.45-14.30</w:t>
            </w:r>
          </w:p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3  (Α΄ Τμήμα)</w:t>
            </w:r>
          </w:p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2A0B3F" w:rsidRPr="00B4569C" w:rsidRDefault="002A0B3F" w:rsidP="002A0B3F">
            <w:pPr>
              <w:pStyle w:val="Aaoeeu"/>
              <w:widowControl/>
              <w:ind w:left="33" w:right="-1759"/>
              <w:rPr>
                <w:rFonts w:ascii="Times New Roman" w:hAnsi="Times New Roman"/>
                <w:bCs/>
                <w:sz w:val="20"/>
              </w:rPr>
            </w:pPr>
            <w:r w:rsidRPr="00B4569C">
              <w:rPr>
                <w:rFonts w:ascii="Times New Roman" w:hAnsi="Times New Roman"/>
                <w:bCs/>
                <w:sz w:val="20"/>
              </w:rPr>
              <w:t>10.45-12.30</w:t>
            </w:r>
          </w:p>
          <w:p w:rsidR="00E6209C" w:rsidRPr="00B4569C" w:rsidRDefault="00E6209C" w:rsidP="009E1920">
            <w:pPr>
              <w:pStyle w:val="Aaoeeu"/>
              <w:widowControl/>
              <w:ind w:left="-108"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3 (Β΄ Τμήμα)</w:t>
            </w:r>
          </w:p>
          <w:p w:rsidR="00E6209C" w:rsidRPr="00B4569C" w:rsidRDefault="00E6209C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6209C" w:rsidRPr="00B4569C" w:rsidRDefault="00E6209C" w:rsidP="006F190E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E6209C" w:rsidRPr="00B4569C" w:rsidRDefault="0091420F" w:rsidP="003134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Γεωργακίλας Α.</w:t>
            </w:r>
          </w:p>
        </w:tc>
      </w:tr>
      <w:tr w:rsidR="00FF7043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F7043" w:rsidRPr="00B4569C" w:rsidRDefault="00FF704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Μηχανική ΙΙ</w:t>
            </w:r>
          </w:p>
          <w:p w:rsidR="00FF7043" w:rsidRPr="00B4569C" w:rsidRDefault="00FF704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(Παραμορφώσιμο Στερεό)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F7043" w:rsidRPr="00B4569C" w:rsidRDefault="00FF704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8.45-10.30</w:t>
            </w:r>
          </w:p>
          <w:p w:rsidR="00FF7043" w:rsidRPr="00B4569C" w:rsidRDefault="00FF7043" w:rsidP="009D7E0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</w:t>
            </w:r>
            <w:r w:rsidR="009D7E05" w:rsidRPr="00B4569C">
              <w:rPr>
                <w:rFonts w:ascii="Times New Roman" w:hAnsi="Times New Roman"/>
                <w:sz w:val="20"/>
              </w:rPr>
              <w:t>4</w:t>
            </w:r>
            <w:r w:rsidRPr="00B4569C">
              <w:rPr>
                <w:rFonts w:ascii="Times New Roman" w:hAnsi="Times New Roman"/>
                <w:sz w:val="20"/>
              </w:rPr>
              <w:t xml:space="preserve">  (Α΄ Τμήμα)</w:t>
            </w:r>
          </w:p>
          <w:p w:rsidR="00FF7043" w:rsidRPr="00B4569C" w:rsidRDefault="00FF7043" w:rsidP="009D7E0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</w:t>
            </w:r>
            <w:r w:rsidR="009D7E05" w:rsidRPr="00B4569C">
              <w:rPr>
                <w:rFonts w:ascii="Times New Roman" w:hAnsi="Times New Roman"/>
                <w:sz w:val="20"/>
              </w:rPr>
              <w:t>3</w:t>
            </w:r>
            <w:r w:rsidRPr="00B4569C">
              <w:rPr>
                <w:rFonts w:ascii="Times New Roman" w:hAnsi="Times New Roman"/>
                <w:sz w:val="20"/>
              </w:rPr>
              <w:t xml:space="preserve">  (Β΄ Τμήμα)</w:t>
            </w:r>
          </w:p>
          <w:p w:rsidR="00FF7043" w:rsidRPr="00B4569C" w:rsidRDefault="00FF7043" w:rsidP="003134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F7043" w:rsidRPr="00B4569C" w:rsidRDefault="00FF704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F7043" w:rsidRPr="00B4569C" w:rsidRDefault="00FF704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F7043" w:rsidRPr="00B4569C" w:rsidRDefault="00FF704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F7043" w:rsidRPr="00B4569C" w:rsidRDefault="00FF7043" w:rsidP="00663007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</w:t>
            </w:r>
            <w:r w:rsidR="00663007" w:rsidRPr="00B4569C">
              <w:rPr>
                <w:rFonts w:ascii="Times New Roman" w:hAnsi="Times New Roman"/>
                <w:sz w:val="20"/>
              </w:rPr>
              <w:t>2</w:t>
            </w:r>
            <w:r w:rsidRPr="00B4569C">
              <w:rPr>
                <w:rFonts w:ascii="Times New Roman" w:hAnsi="Times New Roman"/>
                <w:sz w:val="20"/>
              </w:rPr>
              <w:t>.45-1</w:t>
            </w:r>
            <w:r w:rsidR="00663007" w:rsidRPr="00B4569C">
              <w:rPr>
                <w:rFonts w:ascii="Times New Roman" w:hAnsi="Times New Roman"/>
                <w:sz w:val="20"/>
              </w:rPr>
              <w:t>3</w:t>
            </w:r>
            <w:r w:rsidRPr="00B4569C">
              <w:rPr>
                <w:rFonts w:ascii="Times New Roman" w:hAnsi="Times New Roman"/>
                <w:sz w:val="20"/>
              </w:rPr>
              <w:t>.30</w:t>
            </w:r>
          </w:p>
          <w:p w:rsidR="00FF7043" w:rsidRPr="00B4569C" w:rsidRDefault="00FF7043" w:rsidP="009D7E0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</w:t>
            </w:r>
            <w:r w:rsidR="009D7E05" w:rsidRPr="00B4569C">
              <w:rPr>
                <w:rFonts w:ascii="Times New Roman" w:hAnsi="Times New Roman"/>
                <w:sz w:val="20"/>
              </w:rPr>
              <w:t>4</w:t>
            </w:r>
            <w:r w:rsidRPr="00B4569C">
              <w:rPr>
                <w:rFonts w:ascii="Times New Roman" w:hAnsi="Times New Roman"/>
                <w:sz w:val="20"/>
              </w:rPr>
              <w:t xml:space="preserve">  (Α΄ Τμήμα)</w:t>
            </w:r>
          </w:p>
          <w:p w:rsidR="00FF7043" w:rsidRPr="00B4569C" w:rsidRDefault="00FF7043" w:rsidP="009D7E0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</w:t>
            </w:r>
            <w:r w:rsidR="009D7E05" w:rsidRPr="00B4569C">
              <w:rPr>
                <w:rFonts w:ascii="Times New Roman" w:hAnsi="Times New Roman"/>
                <w:sz w:val="20"/>
              </w:rPr>
              <w:t>3</w:t>
            </w:r>
            <w:r w:rsidRPr="00B4569C">
              <w:rPr>
                <w:rFonts w:ascii="Times New Roman" w:hAnsi="Times New Roman"/>
                <w:sz w:val="20"/>
              </w:rPr>
              <w:t xml:space="preserve">  (Β΄ Τμήμα)</w:t>
            </w:r>
          </w:p>
          <w:p w:rsidR="004B60E9" w:rsidRPr="00B4569C" w:rsidRDefault="004B60E9" w:rsidP="005706F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4B60E9" w:rsidRPr="00B4569C" w:rsidRDefault="004B60E9" w:rsidP="005706F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u w:val="single"/>
              </w:rPr>
            </w:pPr>
            <w:r w:rsidRPr="00B4569C">
              <w:rPr>
                <w:rFonts w:ascii="Times New Roman" w:hAnsi="Times New Roman"/>
                <w:sz w:val="20"/>
                <w:u w:val="single"/>
              </w:rPr>
              <w:t xml:space="preserve">Ενισχυτική </w:t>
            </w:r>
          </w:p>
          <w:p w:rsidR="004B60E9" w:rsidRPr="00B4569C" w:rsidRDefault="004B60E9" w:rsidP="005706F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u w:val="single"/>
              </w:rPr>
            </w:pPr>
            <w:r w:rsidRPr="00B4569C">
              <w:rPr>
                <w:rFonts w:ascii="Times New Roman" w:hAnsi="Times New Roman"/>
                <w:sz w:val="20"/>
                <w:u w:val="single"/>
              </w:rPr>
              <w:t>Διδασκαλία</w:t>
            </w:r>
          </w:p>
          <w:p w:rsidR="004B60E9" w:rsidRPr="00B4569C" w:rsidRDefault="004B60E9" w:rsidP="004B60E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13.45-14.30</w:t>
            </w:r>
          </w:p>
          <w:p w:rsidR="004B60E9" w:rsidRPr="00B4569C" w:rsidRDefault="004B60E9" w:rsidP="009D7E0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</w:t>
            </w:r>
            <w:r w:rsidR="009D7E05" w:rsidRPr="00B4569C">
              <w:rPr>
                <w:rFonts w:ascii="Times New Roman" w:hAnsi="Times New Roman"/>
                <w:sz w:val="20"/>
              </w:rPr>
              <w:t>4</w:t>
            </w:r>
            <w:r w:rsidRPr="00B4569C">
              <w:rPr>
                <w:rFonts w:ascii="Times New Roman" w:hAnsi="Times New Roman"/>
                <w:sz w:val="20"/>
              </w:rPr>
              <w:t xml:space="preserve">  (Α΄ Τμήμα)</w:t>
            </w:r>
          </w:p>
          <w:p w:rsidR="00EE3545" w:rsidRPr="00B4569C" w:rsidRDefault="004B60E9" w:rsidP="008F3E4A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sz w:val="20"/>
              </w:rPr>
              <w:lastRenderedPageBreak/>
              <w:t xml:space="preserve">αμφ. </w:t>
            </w:r>
            <w:r w:rsidR="009D7E05" w:rsidRPr="00B4569C">
              <w:rPr>
                <w:rFonts w:ascii="Times New Roman" w:hAnsi="Times New Roman"/>
                <w:sz w:val="20"/>
              </w:rPr>
              <w:t>3</w:t>
            </w:r>
            <w:r w:rsidRPr="00B4569C">
              <w:rPr>
                <w:rFonts w:ascii="Times New Roman" w:hAnsi="Times New Roman"/>
                <w:sz w:val="20"/>
              </w:rPr>
              <w:t xml:space="preserve">  (Β΄ Τμήμα)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F7043" w:rsidRPr="00B4569C" w:rsidRDefault="00FF7043" w:rsidP="00FE3BFE">
            <w:pPr>
              <w:pStyle w:val="Aaoeeu"/>
              <w:widowControl/>
              <w:ind w:left="34"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lastRenderedPageBreak/>
              <w:t xml:space="preserve">1. </w:t>
            </w:r>
            <w:r w:rsidR="00FE3BFE" w:rsidRPr="00B4569C">
              <w:rPr>
                <w:rFonts w:ascii="Times New Roman" w:hAnsi="Times New Roman"/>
                <w:sz w:val="20"/>
              </w:rPr>
              <w:t>Σπαθής Γ</w:t>
            </w:r>
            <w:r w:rsidRPr="00B4569C">
              <w:rPr>
                <w:rFonts w:ascii="Times New Roman" w:hAnsi="Times New Roman"/>
                <w:sz w:val="20"/>
              </w:rPr>
              <w:t>.</w:t>
            </w:r>
          </w:p>
          <w:p w:rsidR="00FF7043" w:rsidRPr="00B4569C" w:rsidRDefault="00B85285" w:rsidP="00313485">
            <w:pPr>
              <w:pStyle w:val="Aaoeeu"/>
              <w:widowControl/>
              <w:ind w:left="34"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2</w:t>
            </w:r>
            <w:r w:rsidR="00FF7043" w:rsidRPr="00B4569C">
              <w:rPr>
                <w:rFonts w:ascii="Times New Roman" w:hAnsi="Times New Roman"/>
                <w:sz w:val="20"/>
              </w:rPr>
              <w:t>. Κουρκουλής Σ.</w:t>
            </w:r>
          </w:p>
        </w:tc>
      </w:tr>
      <w:tr w:rsidR="000B13E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lastRenderedPageBreak/>
              <w:t>Σχεδίαση-Ανάπτυξη</w:t>
            </w:r>
          </w:p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Εφαρμογών Πληροφορικής</w:t>
            </w:r>
          </w:p>
        </w:tc>
        <w:tc>
          <w:tcPr>
            <w:tcW w:w="1843" w:type="dxa"/>
          </w:tcPr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16.00-18.00</w:t>
            </w:r>
          </w:p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εργαστήριο</w:t>
            </w:r>
          </w:p>
        </w:tc>
        <w:tc>
          <w:tcPr>
            <w:tcW w:w="1701" w:type="dxa"/>
          </w:tcPr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15.00-17.00</w:t>
            </w:r>
          </w:p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εργαστήριο</w:t>
            </w:r>
          </w:p>
        </w:tc>
        <w:tc>
          <w:tcPr>
            <w:tcW w:w="1701" w:type="dxa"/>
          </w:tcPr>
          <w:p w:rsidR="000B13E0" w:rsidRPr="00503AFD" w:rsidRDefault="000B13E0" w:rsidP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15.00-17.00</w:t>
            </w:r>
          </w:p>
          <w:p w:rsidR="000B13E0" w:rsidRPr="00503AFD" w:rsidRDefault="000B13E0" w:rsidP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εργαστήριο</w:t>
            </w:r>
          </w:p>
        </w:tc>
        <w:tc>
          <w:tcPr>
            <w:tcW w:w="1559" w:type="dxa"/>
          </w:tcPr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Pr="00503AFD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10.45-12.30</w:t>
            </w:r>
          </w:p>
          <w:p w:rsidR="000B13E0" w:rsidRPr="00503AFD" w:rsidRDefault="000B13E0" w:rsidP="002105DC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  <w:r w:rsidRPr="00503AFD">
              <w:rPr>
                <w:rFonts w:ascii="Times New Roman" w:hAnsi="Times New Roman"/>
                <w:sz w:val="20"/>
              </w:rPr>
              <w:t xml:space="preserve">αμφ. </w:t>
            </w:r>
            <w:r w:rsidR="002105DC" w:rsidRPr="00503AFD">
              <w:rPr>
                <w:rFonts w:ascii="Times New Roman" w:hAnsi="Times New Roman"/>
                <w:sz w:val="20"/>
                <w:lang w:val="en-US"/>
              </w:rPr>
              <w:t>1</w:t>
            </w:r>
          </w:p>
          <w:p w:rsidR="000B13E0" w:rsidRPr="00503AFD" w:rsidRDefault="000B13E0" w:rsidP="005E4A6F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0B13E0" w:rsidRPr="00503AFD" w:rsidRDefault="00C80FA3" w:rsidP="000D4304">
            <w:pPr>
              <w:pStyle w:val="Aaoeeu"/>
              <w:widowControl/>
              <w:ind w:left="34" w:right="-1759"/>
              <w:rPr>
                <w:rFonts w:ascii="Times New Roman" w:hAnsi="Times New Roman"/>
                <w:sz w:val="20"/>
              </w:rPr>
            </w:pPr>
            <w:r w:rsidRPr="00503AFD">
              <w:rPr>
                <w:rFonts w:ascii="Times New Roman" w:hAnsi="Times New Roman"/>
                <w:sz w:val="20"/>
              </w:rPr>
              <w:t>Συμ</w:t>
            </w:r>
            <w:r w:rsidR="000D4304" w:rsidRPr="00503AFD">
              <w:rPr>
                <w:rFonts w:ascii="Times New Roman" w:hAnsi="Times New Roman"/>
                <w:sz w:val="20"/>
              </w:rPr>
              <w:t>β</w:t>
            </w:r>
            <w:r w:rsidRPr="00503AFD">
              <w:rPr>
                <w:rFonts w:ascii="Times New Roman" w:hAnsi="Times New Roman"/>
                <w:sz w:val="20"/>
              </w:rPr>
              <w:t>ώνης Α</w:t>
            </w:r>
            <w:r w:rsidR="00AE445D" w:rsidRPr="00503AFD">
              <w:rPr>
                <w:rFonts w:ascii="Times New Roman" w:hAnsi="Times New Roman"/>
                <w:sz w:val="20"/>
              </w:rPr>
              <w:t>.</w:t>
            </w:r>
          </w:p>
          <w:p w:rsidR="00BC2734" w:rsidRPr="00503AFD" w:rsidRDefault="00BC2734" w:rsidP="003B2E88">
            <w:pPr>
              <w:pStyle w:val="Aaoeeu"/>
              <w:widowControl/>
              <w:ind w:left="34" w:right="-1759"/>
              <w:rPr>
                <w:rFonts w:ascii="Times New Roman" w:hAnsi="Times New Roman"/>
                <w:sz w:val="20"/>
              </w:rPr>
            </w:pPr>
          </w:p>
        </w:tc>
      </w:tr>
      <w:tr w:rsidR="000B13E0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Cs/>
                <w:sz w:val="20"/>
              </w:rPr>
            </w:pPr>
            <w:r w:rsidRPr="00B4569C">
              <w:rPr>
                <w:rFonts w:ascii="Times New Roman" w:hAnsi="Times New Roman"/>
                <w:bCs/>
                <w:sz w:val="20"/>
              </w:rPr>
              <w:t xml:space="preserve">Λογισμικό για τα </w:t>
            </w:r>
          </w:p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Cs/>
                <w:sz w:val="20"/>
              </w:rPr>
            </w:pPr>
            <w:r w:rsidRPr="00B4569C">
              <w:rPr>
                <w:rFonts w:ascii="Times New Roman" w:hAnsi="Times New Roman"/>
                <w:bCs/>
                <w:sz w:val="20"/>
              </w:rPr>
              <w:t>Μαθηματικά και τη Φυσική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sz w:val="20"/>
              </w:rPr>
              <w:t>12.45-15.30</w:t>
            </w:r>
          </w:p>
          <w:p w:rsidR="000B13E0" w:rsidRPr="00B4569C" w:rsidRDefault="000B13E0" w:rsidP="007A3482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Χρυσαφίνος Κ.</w:t>
            </w:r>
          </w:p>
          <w:p w:rsidR="00F60766" w:rsidRPr="00B4569C" w:rsidRDefault="00F6076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</w:tr>
      <w:tr w:rsidR="000B13E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Cs/>
                <w:sz w:val="20"/>
              </w:rPr>
            </w:pPr>
            <w:r w:rsidRPr="00B4569C">
              <w:rPr>
                <w:rFonts w:ascii="Times New Roman" w:hAnsi="Times New Roman"/>
                <w:bCs/>
                <w:sz w:val="20"/>
              </w:rPr>
              <w:t xml:space="preserve">Ειδική Θεωρία της </w:t>
            </w:r>
          </w:p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Cs/>
                <w:sz w:val="20"/>
              </w:rPr>
            </w:pPr>
            <w:r w:rsidRPr="00B4569C">
              <w:rPr>
                <w:rFonts w:ascii="Times New Roman" w:hAnsi="Times New Roman"/>
                <w:bCs/>
                <w:sz w:val="20"/>
              </w:rPr>
              <w:t>Σχετικότητας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B13E0" w:rsidRPr="00B4569C" w:rsidRDefault="000B13E0" w:rsidP="00171B3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</w:t>
            </w:r>
            <w:r w:rsidR="00171B35">
              <w:rPr>
                <w:rFonts w:ascii="Times New Roman" w:hAnsi="Times New Roman"/>
                <w:sz w:val="20"/>
              </w:rPr>
              <w:t>3</w:t>
            </w:r>
            <w:r w:rsidRPr="00B4569C">
              <w:rPr>
                <w:rFonts w:ascii="Times New Roman" w:hAnsi="Times New Roman"/>
                <w:sz w:val="20"/>
              </w:rPr>
              <w:t>.45-1</w:t>
            </w:r>
            <w:r w:rsidR="00171B35">
              <w:rPr>
                <w:rFonts w:ascii="Times New Roman" w:hAnsi="Times New Roman"/>
                <w:sz w:val="20"/>
              </w:rPr>
              <w:t>5</w:t>
            </w:r>
            <w:r w:rsidRPr="00B4569C">
              <w:rPr>
                <w:rFonts w:ascii="Times New Roman" w:hAnsi="Times New Roman"/>
                <w:sz w:val="20"/>
              </w:rPr>
              <w:t>.30</w:t>
            </w:r>
          </w:p>
          <w:p w:rsidR="000B13E0" w:rsidRPr="00B4569C" w:rsidRDefault="000B13E0" w:rsidP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B13E0" w:rsidRPr="00B4569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79549B" w:rsidRPr="00B4569C" w:rsidRDefault="00F4366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Ήργες Ν.</w:t>
            </w:r>
          </w:p>
          <w:p w:rsidR="000B13E0" w:rsidRPr="00B4569C" w:rsidRDefault="000B13E0" w:rsidP="00E16AE7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</w:tr>
      <w:tr w:rsidR="000B13E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244B1C" w:rsidRDefault="000B13E0">
            <w:pPr>
              <w:pStyle w:val="Aaoeeu"/>
              <w:widowControl/>
              <w:ind w:right="-1759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ΠΡΟΑΙΡΕΤΙΚΟ</w:t>
            </w:r>
          </w:p>
          <w:p w:rsidR="000B13E0" w:rsidRPr="00244B1C" w:rsidRDefault="000B13E0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ΞΕΝΗ ΓΛΩΣΣΑ</w:t>
            </w:r>
          </w:p>
        </w:tc>
        <w:tc>
          <w:tcPr>
            <w:tcW w:w="1843" w:type="dxa"/>
            <w:tcBorders>
              <w:right w:val="nil"/>
            </w:tcBorders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0B13E0" w:rsidRPr="00244B1C" w:rsidRDefault="000B13E0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</w:tr>
      <w:tr w:rsidR="000B13E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Αγγλική  Γλώσσα</w:t>
            </w: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Default="007E14F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12.45-14.30</w:t>
            </w:r>
          </w:p>
          <w:p w:rsidR="001D476D" w:rsidRDefault="001D476D" w:rsidP="001D476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κτ. Μηχ/γων ζ</w:t>
            </w:r>
          </w:p>
          <w:p w:rsidR="001D476D" w:rsidRPr="001D476D" w:rsidRDefault="001D476D" w:rsidP="001D476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αιθ. 201</w:t>
            </w: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0B13E0" w:rsidRPr="00244B1C" w:rsidRDefault="001D476D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Τόγια Π.</w:t>
            </w:r>
          </w:p>
        </w:tc>
      </w:tr>
      <w:tr w:rsidR="000B13E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Γαλλική Γλώσσα</w:t>
            </w:r>
          </w:p>
          <w:p w:rsidR="000B13E0" w:rsidRPr="00244B1C" w:rsidRDefault="000B13E0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12.45-14.30</w:t>
            </w: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 xml:space="preserve">κτ. Μηχ/γων δ </w:t>
            </w: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αιθ. 1</w:t>
            </w:r>
            <w:r w:rsidR="00B76523" w:rsidRPr="00244B1C">
              <w:rPr>
                <w:rFonts w:ascii="Times New Roman" w:hAnsi="Times New Roman"/>
                <w:sz w:val="20"/>
              </w:rPr>
              <w:t>0</w:t>
            </w:r>
            <w:r w:rsidR="000244B7" w:rsidRPr="00244B1C">
              <w:rPr>
                <w:rFonts w:ascii="Times New Roman" w:hAnsi="Times New Roman"/>
                <w:sz w:val="20"/>
              </w:rPr>
              <w:t>2</w:t>
            </w:r>
            <w:r w:rsidRPr="00244B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0B13E0" w:rsidRPr="00244B1C" w:rsidRDefault="005E4D09">
            <w:pPr>
              <w:pStyle w:val="Aaoeeu"/>
              <w:widowControl/>
              <w:ind w:left="283" w:right="-1759" w:hanging="28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Μπουρτζινάκου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Ε.</w:t>
            </w:r>
          </w:p>
        </w:tc>
      </w:tr>
      <w:tr w:rsidR="000B13E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Γερμανική Γλώσσα</w:t>
            </w: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Default="001F113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  <w:p w:rsidR="001F1134" w:rsidRDefault="001F113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κτ. Μηχ/γων ζ</w:t>
            </w:r>
          </w:p>
          <w:p w:rsidR="001F1134" w:rsidRPr="00244B1C" w:rsidRDefault="001F113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αιθ. 205</w:t>
            </w: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0B13E0" w:rsidRPr="00244B1C" w:rsidRDefault="00163591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Τότση</w:t>
            </w:r>
            <w:r w:rsidR="001F1134">
              <w:rPr>
                <w:rFonts w:ascii="Times New Roman" w:hAnsi="Times New Roman"/>
                <w:sz w:val="20"/>
              </w:rPr>
              <w:t xml:space="preserve"> Λ.</w:t>
            </w:r>
          </w:p>
        </w:tc>
      </w:tr>
      <w:tr w:rsidR="000B13E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Ιταλική Γλώσσα</w:t>
            </w: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12.45-14.30</w:t>
            </w: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 xml:space="preserve">κτ. Μηχ/γων δ </w:t>
            </w:r>
          </w:p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αιθ. 0.14</w:t>
            </w: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0B13E0" w:rsidRPr="00244B1C" w:rsidRDefault="000B13E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Ραπατσουόλο Μ.</w:t>
            </w:r>
          </w:p>
        </w:tc>
      </w:tr>
    </w:tbl>
    <w:p w:rsidR="00751FAE" w:rsidRPr="00244B1C" w:rsidRDefault="00751FAE">
      <w:pPr>
        <w:pStyle w:val="Aaoeeu"/>
        <w:widowControl/>
        <w:ind w:right="-1759"/>
        <w:rPr>
          <w:rFonts w:ascii="Times New Roman" w:hAnsi="Times New Roman"/>
          <w:sz w:val="20"/>
        </w:rPr>
      </w:pPr>
    </w:p>
    <w:p w:rsidR="00751FAE" w:rsidRPr="00244B1C" w:rsidRDefault="00751FAE">
      <w:pPr>
        <w:pStyle w:val="Aaoeeu"/>
        <w:widowControl/>
        <w:ind w:left="426" w:right="-1759" w:hanging="426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>Σημείωση:</w:t>
      </w:r>
    </w:p>
    <w:p w:rsidR="00751FAE" w:rsidRPr="00244B1C" w:rsidRDefault="00751FAE" w:rsidP="00EE411D">
      <w:pPr>
        <w:pStyle w:val="Aaoeeu"/>
        <w:widowControl/>
        <w:numPr>
          <w:ilvl w:val="0"/>
          <w:numId w:val="4"/>
        </w:numPr>
        <w:ind w:left="426" w:right="-1759" w:hanging="426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>Στο Τμήμα Α΄ θα συμμετέχουν οι φοιτητές που το επίθετό τους αρχίζει από τα γράμματα Α έως και Κ</w:t>
      </w:r>
    </w:p>
    <w:p w:rsidR="00751FAE" w:rsidRPr="00244B1C" w:rsidRDefault="00751FAE" w:rsidP="00EE411D">
      <w:pPr>
        <w:pStyle w:val="Aaoeeu"/>
        <w:widowControl/>
        <w:numPr>
          <w:ilvl w:val="0"/>
          <w:numId w:val="5"/>
        </w:numPr>
        <w:ind w:left="426" w:right="-1759" w:hanging="426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 xml:space="preserve">Στο Τμήμα Β΄ θα συμμετέχουν οι φοιτητές που το επίθετό τους αρχίζει από τα γράμματα </w:t>
      </w:r>
      <w:r w:rsidR="005E4A6F" w:rsidRPr="00244B1C">
        <w:rPr>
          <w:rFonts w:ascii="Times New Roman" w:hAnsi="Times New Roman"/>
          <w:b/>
          <w:sz w:val="20"/>
        </w:rPr>
        <w:t>Λ</w:t>
      </w:r>
      <w:r w:rsidRPr="00244B1C">
        <w:rPr>
          <w:rFonts w:ascii="Times New Roman" w:hAnsi="Times New Roman"/>
          <w:b/>
          <w:sz w:val="20"/>
        </w:rPr>
        <w:t xml:space="preserve"> έως και </w:t>
      </w:r>
      <w:r w:rsidR="005E4A6F" w:rsidRPr="00244B1C">
        <w:rPr>
          <w:rFonts w:ascii="Times New Roman" w:hAnsi="Times New Roman"/>
          <w:b/>
          <w:sz w:val="20"/>
        </w:rPr>
        <w:t>Ω.</w:t>
      </w:r>
    </w:p>
    <w:p w:rsidR="00751FAE" w:rsidRPr="00244B1C" w:rsidRDefault="00751FAE">
      <w:pPr>
        <w:pStyle w:val="Aaoeeu"/>
        <w:widowControl/>
        <w:ind w:left="426" w:right="-1759" w:hanging="426"/>
        <w:jc w:val="both"/>
        <w:rPr>
          <w:rFonts w:ascii="Times New Roman" w:hAnsi="Times New Roman"/>
          <w:sz w:val="20"/>
        </w:rPr>
      </w:pPr>
      <w:r w:rsidRPr="00244B1C">
        <w:rPr>
          <w:rFonts w:ascii="Times New Roman" w:hAnsi="Times New Roman"/>
          <w:b/>
          <w:sz w:val="20"/>
        </w:rPr>
        <w:t>- Οι παραπάνω ώρες σημαίνουν την ακριβή έναρξη και λήξη των μαθημάτων-.</w:t>
      </w:r>
    </w:p>
    <w:p w:rsidR="00CA6CA0" w:rsidRPr="00244B1C" w:rsidRDefault="00CA6CA0">
      <w:pPr>
        <w:pStyle w:val="Aaoeeu"/>
        <w:widowControl/>
        <w:ind w:left="426" w:right="-1759" w:hanging="426"/>
        <w:jc w:val="both"/>
        <w:rPr>
          <w:rFonts w:ascii="Times New Roman" w:hAnsi="Times New Roman"/>
          <w:b/>
          <w:sz w:val="20"/>
        </w:rPr>
      </w:pPr>
    </w:p>
    <w:p w:rsidR="00751FAE" w:rsidRPr="00244B1C" w:rsidRDefault="00751FAE">
      <w:pPr>
        <w:pStyle w:val="Aaoeeu"/>
        <w:widowControl/>
        <w:jc w:val="both"/>
        <w:rPr>
          <w:rFonts w:ascii="Times New Roman" w:hAnsi="Times New Roman"/>
          <w:sz w:val="20"/>
        </w:rPr>
      </w:pPr>
    </w:p>
    <w:p w:rsidR="001C6F32" w:rsidRPr="00244B1C" w:rsidRDefault="001C6F32">
      <w:pPr>
        <w:pStyle w:val="Aaoeeu"/>
        <w:widowControl/>
        <w:jc w:val="both"/>
        <w:rPr>
          <w:rFonts w:ascii="Times New Roman" w:hAnsi="Times New Roman"/>
          <w:sz w:val="20"/>
        </w:rPr>
      </w:pPr>
    </w:p>
    <w:p w:rsidR="001C6F32" w:rsidRPr="00244B1C" w:rsidRDefault="001C6F32">
      <w:pPr>
        <w:pStyle w:val="Aaoeeu"/>
        <w:widowControl/>
        <w:jc w:val="both"/>
        <w:rPr>
          <w:rFonts w:ascii="Times New Roman" w:hAnsi="Times New Roman"/>
          <w:sz w:val="20"/>
        </w:rPr>
      </w:pPr>
    </w:p>
    <w:p w:rsidR="001C6F32" w:rsidRPr="00244B1C" w:rsidRDefault="001C6F32">
      <w:pPr>
        <w:pStyle w:val="Aaoeeu"/>
        <w:widowControl/>
        <w:jc w:val="both"/>
        <w:rPr>
          <w:rFonts w:ascii="Times New Roman" w:hAnsi="Times New Roman"/>
          <w:sz w:val="20"/>
        </w:rPr>
      </w:pPr>
    </w:p>
    <w:p w:rsidR="001C6F32" w:rsidRPr="00244B1C" w:rsidRDefault="001C6F32">
      <w:pPr>
        <w:pStyle w:val="Aaoeeu"/>
        <w:widowControl/>
        <w:jc w:val="both"/>
        <w:rPr>
          <w:rFonts w:ascii="Times New Roman" w:hAnsi="Times New Roman"/>
          <w:sz w:val="20"/>
        </w:rPr>
      </w:pPr>
    </w:p>
    <w:p w:rsidR="00D52F7F" w:rsidRPr="00244B1C" w:rsidRDefault="00D52F7F">
      <w:pPr>
        <w:pStyle w:val="Aaoeeu"/>
        <w:widowControl/>
        <w:jc w:val="both"/>
        <w:rPr>
          <w:rFonts w:ascii="Times New Roman" w:hAnsi="Times New Roman"/>
          <w:sz w:val="20"/>
        </w:rPr>
      </w:pPr>
    </w:p>
    <w:p w:rsidR="00D52F7F" w:rsidRPr="00244B1C" w:rsidRDefault="00D52F7F">
      <w:pPr>
        <w:pStyle w:val="Aaoeeu"/>
        <w:widowControl/>
        <w:jc w:val="both"/>
        <w:rPr>
          <w:rFonts w:ascii="Times New Roman" w:hAnsi="Times New Roman"/>
          <w:sz w:val="20"/>
        </w:rPr>
      </w:pPr>
    </w:p>
    <w:p w:rsidR="00751FAE" w:rsidRPr="00244B1C" w:rsidRDefault="00751FAE" w:rsidP="00CA6CA0">
      <w:pPr>
        <w:pStyle w:val="Aaoeeu"/>
        <w:widowControl/>
        <w:ind w:left="426" w:hanging="426"/>
        <w:jc w:val="center"/>
        <w:rPr>
          <w:rFonts w:ascii="Times New Roman" w:hAnsi="Times New Roman"/>
          <w:b/>
          <w:sz w:val="20"/>
          <w:u w:val="single"/>
        </w:rPr>
      </w:pPr>
      <w:r w:rsidRPr="00244B1C">
        <w:rPr>
          <w:rFonts w:ascii="Times New Roman" w:hAnsi="Times New Roman"/>
          <w:b/>
          <w:sz w:val="20"/>
          <w:u w:val="single"/>
        </w:rPr>
        <w:lastRenderedPageBreak/>
        <w:t>ΩΡΟΛΟΓΙΟ ΠΡΟΓΡΑΜΜΑ 4ου ΕΞΑΜΗΝΟΥ</w:t>
      </w:r>
    </w:p>
    <w:p w:rsidR="008D465A" w:rsidRPr="00244B1C" w:rsidRDefault="008D465A" w:rsidP="00CA6CA0">
      <w:pPr>
        <w:pStyle w:val="Aaoeeu"/>
        <w:widowControl/>
        <w:ind w:left="426" w:hanging="426"/>
        <w:jc w:val="center"/>
        <w:rPr>
          <w:rFonts w:ascii="Times New Roman" w:hAnsi="Times New Roman"/>
          <w:b/>
          <w:sz w:val="20"/>
          <w:u w:val="single"/>
        </w:rPr>
      </w:pPr>
    </w:p>
    <w:p w:rsidR="00A52ECC" w:rsidRPr="00244B1C" w:rsidRDefault="00A52ECC" w:rsidP="00CA6CA0">
      <w:pPr>
        <w:pStyle w:val="Aaoeeu"/>
        <w:widowControl/>
        <w:ind w:left="426" w:hanging="426"/>
        <w:jc w:val="center"/>
        <w:rPr>
          <w:rFonts w:ascii="Times New Roman" w:hAnsi="Times New Roman"/>
          <w:b/>
          <w:sz w:val="20"/>
          <w:u w:val="single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1843"/>
        <w:gridCol w:w="1701"/>
        <w:gridCol w:w="1701"/>
        <w:gridCol w:w="1559"/>
        <w:gridCol w:w="1701"/>
        <w:gridCol w:w="1984"/>
      </w:tblGrid>
      <w:tr w:rsidR="00751FAE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ΜΑΘΗΜΑΤΑ</w:t>
            </w:r>
          </w:p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--------------------------------</w:t>
            </w:r>
          </w:p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ΥΠΟΧΡΕΩΤΙΚΑ</w:t>
            </w:r>
          </w:p>
          <w:p w:rsidR="00A52ECC" w:rsidRPr="00244B1C" w:rsidRDefault="00A52ECC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ΔΕΥΤΕΡΑ</w:t>
            </w:r>
          </w:p>
        </w:tc>
        <w:tc>
          <w:tcPr>
            <w:tcW w:w="1701" w:type="dxa"/>
          </w:tcPr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ΤΡΙΤΗ</w:t>
            </w:r>
          </w:p>
        </w:tc>
        <w:tc>
          <w:tcPr>
            <w:tcW w:w="1701" w:type="dxa"/>
          </w:tcPr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ΤΕΤΑΡΤΗ</w:t>
            </w:r>
          </w:p>
        </w:tc>
        <w:tc>
          <w:tcPr>
            <w:tcW w:w="1559" w:type="dxa"/>
          </w:tcPr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ΠΕΜΠΤΗ</w:t>
            </w:r>
          </w:p>
        </w:tc>
        <w:tc>
          <w:tcPr>
            <w:tcW w:w="1701" w:type="dxa"/>
          </w:tcPr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ΠΑΡΑΣΚΕΥΗ</w:t>
            </w:r>
          </w:p>
        </w:tc>
        <w:tc>
          <w:tcPr>
            <w:tcW w:w="1984" w:type="dxa"/>
          </w:tcPr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ΔΙΔΑΣΚΟΝΤΕΣ</w:t>
            </w:r>
          </w:p>
          <w:p w:rsidR="00751FAE" w:rsidRPr="00244B1C" w:rsidRDefault="00751FAE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EA536D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Μιγαδική Ανάλυση</w:t>
            </w:r>
          </w:p>
        </w:tc>
        <w:tc>
          <w:tcPr>
            <w:tcW w:w="1843" w:type="dxa"/>
          </w:tcPr>
          <w:p w:rsidR="00EA536D" w:rsidRPr="00B4569C" w:rsidRDefault="005263E8" w:rsidP="005263E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10</w:t>
            </w:r>
            <w:r w:rsidR="00EA536D" w:rsidRPr="00B4569C">
              <w:rPr>
                <w:rFonts w:ascii="Times New Roman" w:hAnsi="Times New Roman"/>
                <w:sz w:val="20"/>
              </w:rPr>
              <w:t>.45-1</w:t>
            </w:r>
            <w:r w:rsidRPr="00B4569C">
              <w:rPr>
                <w:rFonts w:ascii="Times New Roman" w:hAnsi="Times New Roman"/>
                <w:sz w:val="20"/>
              </w:rPr>
              <w:t>2</w:t>
            </w:r>
            <w:r w:rsidR="00EA536D" w:rsidRPr="00B4569C">
              <w:rPr>
                <w:rFonts w:ascii="Times New Roman" w:hAnsi="Times New Roman"/>
                <w:sz w:val="20"/>
              </w:rPr>
              <w:t>.30</w:t>
            </w:r>
          </w:p>
          <w:p w:rsidR="00EA536D" w:rsidRPr="00B4569C" w:rsidRDefault="007C5FA6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1</w:t>
            </w:r>
          </w:p>
        </w:tc>
        <w:tc>
          <w:tcPr>
            <w:tcW w:w="1701" w:type="dxa"/>
          </w:tcPr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8.45-10.30</w:t>
            </w:r>
          </w:p>
          <w:p w:rsidR="00A52ECC" w:rsidRPr="00B4569C" w:rsidRDefault="007C5FA6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4</w:t>
            </w:r>
          </w:p>
        </w:tc>
        <w:tc>
          <w:tcPr>
            <w:tcW w:w="1701" w:type="dxa"/>
          </w:tcPr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EA536D" w:rsidRPr="00B4569C" w:rsidRDefault="00AE445D" w:rsidP="003134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Σαραντόπουλος Ι.</w:t>
            </w:r>
          </w:p>
        </w:tc>
      </w:tr>
      <w:tr w:rsidR="007047A3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047A3" w:rsidRPr="00B4569C" w:rsidRDefault="007047A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Εισαγωγή στις Μερικές </w:t>
            </w:r>
          </w:p>
          <w:p w:rsidR="007047A3" w:rsidRPr="00B4569C" w:rsidRDefault="007047A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Διαφορικές Εξισώσεις</w:t>
            </w:r>
          </w:p>
        </w:tc>
        <w:tc>
          <w:tcPr>
            <w:tcW w:w="1843" w:type="dxa"/>
          </w:tcPr>
          <w:p w:rsidR="007047A3" w:rsidRPr="00B4569C" w:rsidRDefault="007047A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7047A3" w:rsidRPr="00B4569C" w:rsidRDefault="007047A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7047A3" w:rsidRPr="00B4569C" w:rsidRDefault="007E2BBF" w:rsidP="005F7BE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10</w:t>
            </w:r>
            <w:r w:rsidR="007047A3" w:rsidRPr="00B4569C">
              <w:rPr>
                <w:rFonts w:ascii="Times New Roman" w:hAnsi="Times New Roman"/>
                <w:sz w:val="20"/>
              </w:rPr>
              <w:t>.45-1</w:t>
            </w:r>
            <w:r w:rsidR="005F7BE4" w:rsidRPr="00B4569C">
              <w:rPr>
                <w:rFonts w:ascii="Times New Roman" w:hAnsi="Times New Roman"/>
                <w:sz w:val="20"/>
              </w:rPr>
              <w:t>2</w:t>
            </w:r>
            <w:r w:rsidR="007047A3" w:rsidRPr="00B4569C">
              <w:rPr>
                <w:rFonts w:ascii="Times New Roman" w:hAnsi="Times New Roman"/>
                <w:sz w:val="20"/>
              </w:rPr>
              <w:t>.30</w:t>
            </w:r>
          </w:p>
          <w:p w:rsidR="007047A3" w:rsidRPr="00B4569C" w:rsidRDefault="00776F2A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2</w:t>
            </w:r>
          </w:p>
          <w:p w:rsidR="00A52ECC" w:rsidRPr="00B4569C" w:rsidRDefault="00A52ECC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047A3" w:rsidRPr="00B4569C" w:rsidRDefault="007047A3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7047A3" w:rsidRPr="00B4569C" w:rsidRDefault="007E2BBF" w:rsidP="007047A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</w:t>
            </w:r>
            <w:r w:rsidR="007047A3" w:rsidRPr="00B4569C">
              <w:rPr>
                <w:rFonts w:ascii="Times New Roman" w:hAnsi="Times New Roman"/>
                <w:sz w:val="20"/>
              </w:rPr>
              <w:t>.45-10.30</w:t>
            </w:r>
          </w:p>
          <w:p w:rsidR="007047A3" w:rsidRPr="00B4569C" w:rsidRDefault="00776F2A" w:rsidP="007047A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2</w:t>
            </w:r>
          </w:p>
        </w:tc>
        <w:tc>
          <w:tcPr>
            <w:tcW w:w="1984" w:type="dxa"/>
          </w:tcPr>
          <w:p w:rsidR="007047A3" w:rsidRPr="00B4569C" w:rsidRDefault="00464096">
            <w:pPr>
              <w:pStyle w:val="Aaoeeu"/>
              <w:widowControl/>
              <w:ind w:left="283" w:right="-1759" w:hanging="283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1. </w:t>
            </w:r>
            <w:r w:rsidR="007047A3" w:rsidRPr="00B4569C">
              <w:rPr>
                <w:rFonts w:ascii="Times New Roman" w:hAnsi="Times New Roman"/>
                <w:sz w:val="20"/>
              </w:rPr>
              <w:t>Κυριάκη</w:t>
            </w:r>
            <w:r w:rsidRPr="00B4569C">
              <w:rPr>
                <w:rFonts w:ascii="Times New Roman" w:hAnsi="Times New Roman"/>
                <w:sz w:val="20"/>
              </w:rPr>
              <w:t xml:space="preserve"> Κ.</w:t>
            </w:r>
          </w:p>
          <w:p w:rsidR="007047A3" w:rsidRPr="00B4569C" w:rsidRDefault="00464096">
            <w:pPr>
              <w:pStyle w:val="Aaoeeu"/>
              <w:widowControl/>
              <w:ind w:left="283" w:right="-1759" w:hanging="283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2.Χαραλαμπόπουλος Α.</w:t>
            </w:r>
          </w:p>
        </w:tc>
      </w:tr>
      <w:tr w:rsidR="00262D33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262D33" w:rsidRPr="00B4569C" w:rsidRDefault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Εφαρμοσμένη Στατιστική</w:t>
            </w:r>
          </w:p>
        </w:tc>
        <w:tc>
          <w:tcPr>
            <w:tcW w:w="1843" w:type="dxa"/>
          </w:tcPr>
          <w:p w:rsidR="00FA5D49" w:rsidRPr="00B4569C" w:rsidRDefault="00FA5D49" w:rsidP="00FA5D4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8.45-10.30</w:t>
            </w:r>
          </w:p>
          <w:p w:rsidR="00FA5D49" w:rsidRPr="00B4569C" w:rsidRDefault="00FA5D49" w:rsidP="00FA5D4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Αίθουσα 102 </w:t>
            </w:r>
          </w:p>
          <w:p w:rsidR="00262D33" w:rsidRPr="00B4569C" w:rsidRDefault="00FA5D49" w:rsidP="00FA5D4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κτ. ΣΕΜΦΕ</w:t>
            </w:r>
          </w:p>
        </w:tc>
        <w:tc>
          <w:tcPr>
            <w:tcW w:w="1701" w:type="dxa"/>
          </w:tcPr>
          <w:p w:rsidR="00262D33" w:rsidRPr="00B4569C" w:rsidRDefault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262D33" w:rsidRPr="00B4569C" w:rsidRDefault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62D33" w:rsidRPr="00B4569C" w:rsidRDefault="00262D33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52ECC" w:rsidRPr="00B4569C" w:rsidRDefault="00A52ECC" w:rsidP="007C5FA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B6779" w:rsidRPr="00B4569C" w:rsidRDefault="002B6779" w:rsidP="002B677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12.45-14.30</w:t>
            </w:r>
          </w:p>
          <w:p w:rsidR="00262D33" w:rsidRPr="00B4569C" w:rsidRDefault="00FB3373" w:rsidP="002B677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αμφ. 2</w:t>
            </w:r>
          </w:p>
        </w:tc>
        <w:tc>
          <w:tcPr>
            <w:tcW w:w="1984" w:type="dxa"/>
          </w:tcPr>
          <w:p w:rsidR="00110A69" w:rsidRPr="00B4569C" w:rsidRDefault="00110A69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Βόντα Ι.</w:t>
            </w:r>
          </w:p>
          <w:p w:rsidR="00262D33" w:rsidRPr="00B4569C" w:rsidRDefault="00262D33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</w:tr>
      <w:tr w:rsidR="00B94990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6" w:space="0" w:color="auto"/>
            </w:tcBorders>
          </w:tcPr>
          <w:p w:rsidR="00B94990" w:rsidRPr="00B4569C" w:rsidRDefault="00B94990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Φυσική IV </w:t>
            </w:r>
          </w:p>
          <w:p w:rsidR="00B94990" w:rsidRPr="00B4569C" w:rsidRDefault="00B94990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(Κβαντομηχανική Ι)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94990" w:rsidRPr="00B4569C" w:rsidRDefault="00B94990" w:rsidP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</w:t>
            </w:r>
            <w:r w:rsidR="00262D33" w:rsidRPr="00B4569C">
              <w:rPr>
                <w:rFonts w:ascii="Times New Roman" w:hAnsi="Times New Roman"/>
                <w:sz w:val="20"/>
              </w:rPr>
              <w:t>2</w:t>
            </w:r>
            <w:r w:rsidRPr="00B4569C">
              <w:rPr>
                <w:rFonts w:ascii="Times New Roman" w:hAnsi="Times New Roman"/>
                <w:sz w:val="20"/>
              </w:rPr>
              <w:t>.45-1</w:t>
            </w:r>
            <w:r w:rsidR="00262D33" w:rsidRPr="00B4569C">
              <w:rPr>
                <w:rFonts w:ascii="Times New Roman" w:hAnsi="Times New Roman"/>
                <w:sz w:val="20"/>
              </w:rPr>
              <w:t>4</w:t>
            </w:r>
            <w:r w:rsidRPr="00B4569C">
              <w:rPr>
                <w:rFonts w:ascii="Times New Roman" w:hAnsi="Times New Roman"/>
                <w:sz w:val="20"/>
              </w:rPr>
              <w:t>.30</w:t>
            </w:r>
          </w:p>
          <w:p w:rsidR="00B94990" w:rsidRPr="00B4569C" w:rsidRDefault="007C5FA6" w:rsidP="00FE2A4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Αμφ. </w:t>
            </w:r>
            <w:r w:rsidR="000E51EB" w:rsidRPr="00B4569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4990" w:rsidRPr="00B4569C" w:rsidRDefault="00B94990" w:rsidP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</w:t>
            </w:r>
            <w:r w:rsidR="00262D33" w:rsidRPr="00B4569C">
              <w:rPr>
                <w:rFonts w:ascii="Times New Roman" w:hAnsi="Times New Roman"/>
                <w:sz w:val="20"/>
              </w:rPr>
              <w:t>2</w:t>
            </w:r>
            <w:r w:rsidRPr="00B4569C">
              <w:rPr>
                <w:rFonts w:ascii="Times New Roman" w:hAnsi="Times New Roman"/>
                <w:sz w:val="20"/>
              </w:rPr>
              <w:t>.45-1</w:t>
            </w:r>
            <w:r w:rsidR="00262D33" w:rsidRPr="00B4569C">
              <w:rPr>
                <w:rFonts w:ascii="Times New Roman" w:hAnsi="Times New Roman"/>
                <w:sz w:val="20"/>
              </w:rPr>
              <w:t>4</w:t>
            </w:r>
            <w:r w:rsidRPr="00B4569C">
              <w:rPr>
                <w:rFonts w:ascii="Times New Roman" w:hAnsi="Times New Roman"/>
                <w:sz w:val="20"/>
              </w:rPr>
              <w:t>.30</w:t>
            </w:r>
          </w:p>
          <w:p w:rsidR="00450002" w:rsidRPr="00B4569C" w:rsidRDefault="00450002" w:rsidP="00450002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Αίθ. 102</w:t>
            </w:r>
          </w:p>
          <w:p w:rsidR="00450002" w:rsidRPr="00B4569C" w:rsidRDefault="00450002" w:rsidP="00450002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κτ. ΣΕΜΦΕ</w:t>
            </w:r>
          </w:p>
          <w:p w:rsidR="00B94990" w:rsidRPr="00B4569C" w:rsidRDefault="00B94990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(Α΄ Τμήμα)</w:t>
            </w:r>
          </w:p>
          <w:p w:rsidR="00450002" w:rsidRPr="00B4569C" w:rsidRDefault="00450002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Αίθ. Σεμιναρίων </w:t>
            </w:r>
          </w:p>
          <w:p w:rsidR="00450002" w:rsidRPr="00B4569C" w:rsidRDefault="00450002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3</w:t>
            </w:r>
            <w:r w:rsidRPr="00B4569C">
              <w:rPr>
                <w:rFonts w:ascii="Times New Roman" w:hAnsi="Times New Roman"/>
                <w:sz w:val="20"/>
                <w:vertAlign w:val="superscript"/>
              </w:rPr>
              <w:t>ος</w:t>
            </w:r>
            <w:r w:rsidRPr="00B4569C">
              <w:rPr>
                <w:rFonts w:ascii="Times New Roman" w:hAnsi="Times New Roman"/>
                <w:sz w:val="20"/>
              </w:rPr>
              <w:t xml:space="preserve"> όροφος </w:t>
            </w:r>
          </w:p>
          <w:p w:rsidR="00450002" w:rsidRPr="00B4569C" w:rsidRDefault="00450002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κτ. Φυσικής</w:t>
            </w:r>
          </w:p>
          <w:p w:rsidR="00B94990" w:rsidRPr="00B4569C" w:rsidRDefault="00B94990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(Β΄ Τμήμα)</w:t>
            </w:r>
          </w:p>
          <w:p w:rsidR="00A52ECC" w:rsidRPr="00B4569C" w:rsidRDefault="00A52ECC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4990" w:rsidRPr="00B4569C" w:rsidRDefault="00B94990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94990" w:rsidRPr="00B4569C" w:rsidRDefault="00FE2A4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3-5</w:t>
            </w:r>
          </w:p>
          <w:p w:rsidR="00450002" w:rsidRPr="00B4569C" w:rsidRDefault="00450002" w:rsidP="00450002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Αίθ. Σεμιναρίων </w:t>
            </w:r>
          </w:p>
          <w:p w:rsidR="00450002" w:rsidRPr="00B4569C" w:rsidRDefault="00450002" w:rsidP="00450002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3</w:t>
            </w:r>
            <w:r w:rsidRPr="00B4569C">
              <w:rPr>
                <w:rFonts w:ascii="Times New Roman" w:hAnsi="Times New Roman"/>
                <w:sz w:val="20"/>
                <w:vertAlign w:val="superscript"/>
              </w:rPr>
              <w:t>ος</w:t>
            </w:r>
            <w:r w:rsidRPr="00B4569C">
              <w:rPr>
                <w:rFonts w:ascii="Times New Roman" w:hAnsi="Times New Roman"/>
                <w:sz w:val="20"/>
              </w:rPr>
              <w:t xml:space="preserve"> όροφος </w:t>
            </w:r>
          </w:p>
          <w:p w:rsidR="00450002" w:rsidRPr="00B4569C" w:rsidRDefault="00450002" w:rsidP="00450002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κτ. Φυσικής</w:t>
            </w:r>
          </w:p>
          <w:p w:rsidR="00FE2A40" w:rsidRPr="00B4569C" w:rsidRDefault="00FE2A4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(Β΄ Τμήμα)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4990" w:rsidRPr="00B4569C" w:rsidRDefault="00B94990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94990" w:rsidRPr="00B4569C" w:rsidRDefault="00B94990" w:rsidP="00377068">
            <w:pPr>
              <w:pStyle w:val="Aaoeeu"/>
              <w:widowControl/>
              <w:ind w:left="283" w:right="-1759" w:hanging="283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1.   </w:t>
            </w:r>
            <w:r w:rsidR="00EF09B2" w:rsidRPr="00B4569C">
              <w:rPr>
                <w:rFonts w:ascii="Times New Roman" w:hAnsi="Times New Roman"/>
                <w:sz w:val="20"/>
              </w:rPr>
              <w:t>Αλεξόπουλος</w:t>
            </w:r>
            <w:r w:rsidRPr="00B4569C">
              <w:rPr>
                <w:rFonts w:ascii="Times New Roman" w:hAnsi="Times New Roman"/>
                <w:sz w:val="20"/>
              </w:rPr>
              <w:t xml:space="preserve"> Θ.</w:t>
            </w:r>
          </w:p>
          <w:p w:rsidR="00B94990" w:rsidRPr="00B4569C" w:rsidRDefault="00B94990" w:rsidP="00B0724D">
            <w:pPr>
              <w:pStyle w:val="Aaoeeu"/>
              <w:widowControl/>
              <w:ind w:left="283" w:right="-1759" w:hanging="283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2.   Ζουπάνος Γ.</w:t>
            </w:r>
          </w:p>
        </w:tc>
      </w:tr>
      <w:tr w:rsidR="00B94990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6" w:space="0" w:color="auto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Μηχανική </w:t>
            </w:r>
            <w:r w:rsidRPr="00B4569C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B4569C">
              <w:rPr>
                <w:rFonts w:ascii="Times New Roman" w:hAnsi="Times New Roman"/>
                <w:sz w:val="20"/>
              </w:rPr>
              <w:t xml:space="preserve"> (Κινηματική</w:t>
            </w:r>
          </w:p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και Δυναμική)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94990" w:rsidRPr="00B4569C" w:rsidRDefault="00B94990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4990" w:rsidRPr="00B4569C" w:rsidRDefault="00B94990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4990" w:rsidRPr="00B4569C" w:rsidRDefault="007E2BBF" w:rsidP="007E2BBF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</w:t>
            </w:r>
            <w:r w:rsidR="00B94990" w:rsidRPr="00B4569C">
              <w:rPr>
                <w:rFonts w:ascii="Times New Roman" w:hAnsi="Times New Roman"/>
                <w:sz w:val="20"/>
              </w:rPr>
              <w:t>.45-1</w:t>
            </w:r>
            <w:r w:rsidRPr="00B4569C">
              <w:rPr>
                <w:rFonts w:ascii="Times New Roman" w:hAnsi="Times New Roman"/>
                <w:sz w:val="20"/>
              </w:rPr>
              <w:t>0</w:t>
            </w:r>
            <w:r w:rsidR="00B94990" w:rsidRPr="00B4569C">
              <w:rPr>
                <w:rFonts w:ascii="Times New Roman" w:hAnsi="Times New Roman"/>
                <w:sz w:val="20"/>
              </w:rPr>
              <w:t>.30</w:t>
            </w:r>
          </w:p>
          <w:p w:rsidR="007C5FA6" w:rsidRPr="00B4569C" w:rsidRDefault="007C5FA6" w:rsidP="007C5FA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Αίθουσα 101 </w:t>
            </w:r>
          </w:p>
          <w:p w:rsidR="007C5FA6" w:rsidRPr="00B4569C" w:rsidRDefault="007C5FA6" w:rsidP="007C5FA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(Α΄ Τμήμα)</w:t>
            </w:r>
          </w:p>
          <w:p w:rsidR="007C5FA6" w:rsidRPr="00B4569C" w:rsidRDefault="007C5FA6" w:rsidP="007C5FA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Αίθουσα 102</w:t>
            </w:r>
          </w:p>
          <w:p w:rsidR="007C5FA6" w:rsidRPr="00B4569C" w:rsidRDefault="007C5FA6" w:rsidP="007C5FA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(Β΄ Τμήμα)</w:t>
            </w:r>
          </w:p>
          <w:p w:rsidR="00A52ECC" w:rsidRPr="00B4569C" w:rsidRDefault="007C5FA6" w:rsidP="007C5FA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κτ. ΣΕΜΦΕ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4990" w:rsidRPr="00B4569C" w:rsidRDefault="00B94990" w:rsidP="00B0724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GB"/>
              </w:rPr>
            </w:pPr>
            <w:r w:rsidRPr="00B4569C">
              <w:rPr>
                <w:rFonts w:ascii="Times New Roman" w:hAnsi="Times New Roman"/>
                <w:sz w:val="20"/>
                <w:lang w:val="en-GB"/>
              </w:rPr>
              <w:t>10.45-12.30</w:t>
            </w:r>
          </w:p>
          <w:p w:rsidR="00B87C88" w:rsidRPr="00B4569C" w:rsidRDefault="00B87C88" w:rsidP="00B87C8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Αίθουσα 101 </w:t>
            </w:r>
          </w:p>
          <w:p w:rsidR="00B87C88" w:rsidRPr="00B4569C" w:rsidRDefault="00B87C88" w:rsidP="00B87C8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(Α΄ Τμήμα)</w:t>
            </w:r>
          </w:p>
          <w:p w:rsidR="00B87C88" w:rsidRPr="00B4569C" w:rsidRDefault="00B87C88" w:rsidP="00B87C8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Αίθουσα 102</w:t>
            </w:r>
          </w:p>
          <w:p w:rsidR="00B87C88" w:rsidRPr="00B4569C" w:rsidRDefault="00B87C88" w:rsidP="00B87C8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(Β΄ Τμήμα)</w:t>
            </w:r>
          </w:p>
          <w:p w:rsidR="00B94990" w:rsidRPr="00B4569C" w:rsidRDefault="00B87C88" w:rsidP="00B87C8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GB"/>
              </w:rPr>
            </w:pPr>
            <w:r w:rsidRPr="00B4569C">
              <w:rPr>
                <w:rFonts w:ascii="Times New Roman" w:hAnsi="Times New Roman"/>
                <w:sz w:val="20"/>
              </w:rPr>
              <w:t>κτ. ΣΕΜΦΕ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94990" w:rsidRPr="00B4569C" w:rsidRDefault="00B94990" w:rsidP="00B852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1. </w:t>
            </w:r>
            <w:r w:rsidR="00B85285" w:rsidRPr="00B4569C">
              <w:rPr>
                <w:rFonts w:ascii="Times New Roman" w:hAnsi="Times New Roman"/>
                <w:sz w:val="20"/>
              </w:rPr>
              <w:t>Μαυραγάνης Α</w:t>
            </w:r>
            <w:r w:rsidRPr="00B4569C">
              <w:rPr>
                <w:rFonts w:ascii="Times New Roman" w:hAnsi="Times New Roman"/>
                <w:sz w:val="20"/>
              </w:rPr>
              <w:t>.</w:t>
            </w:r>
          </w:p>
          <w:p w:rsidR="00B94990" w:rsidRPr="00B4569C" w:rsidRDefault="00B94990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sz w:val="20"/>
              </w:rPr>
              <w:t>2. Κυτόπουλος Β.</w:t>
            </w:r>
          </w:p>
          <w:p w:rsidR="00B94990" w:rsidRPr="00B4569C" w:rsidRDefault="00B94990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</w:tr>
      <w:tr w:rsidR="00EA536D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D419F4" w:rsidRPr="00B4569C" w:rsidRDefault="00EA536D" w:rsidP="00DA294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sz w:val="20"/>
              </w:rPr>
              <w:t>Προγρ</w:t>
            </w:r>
            <w:r w:rsidR="00DA2948" w:rsidRPr="00B4569C">
              <w:rPr>
                <w:rFonts w:ascii="Times New Roman" w:hAnsi="Times New Roman"/>
                <w:sz w:val="20"/>
              </w:rPr>
              <w:t>.</w:t>
            </w:r>
            <w:r w:rsidRPr="00B4569C">
              <w:rPr>
                <w:rFonts w:ascii="Times New Roman" w:hAnsi="Times New Roman"/>
                <w:sz w:val="20"/>
              </w:rPr>
              <w:t xml:space="preserve"> με Εφαρμογές στην </w:t>
            </w:r>
          </w:p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Επιστήμη</w:t>
            </w:r>
            <w:r w:rsidR="00D419F4" w:rsidRPr="00B4569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4569C">
              <w:rPr>
                <w:rFonts w:ascii="Times New Roman" w:hAnsi="Times New Roman"/>
                <w:sz w:val="20"/>
              </w:rPr>
              <w:t>του Μηχανικού</w:t>
            </w:r>
          </w:p>
        </w:tc>
        <w:tc>
          <w:tcPr>
            <w:tcW w:w="1843" w:type="dxa"/>
          </w:tcPr>
          <w:p w:rsidR="0056030A" w:rsidRPr="00B4569C" w:rsidRDefault="0056030A" w:rsidP="007D5C91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7D5C91" w:rsidRPr="00B4569C" w:rsidRDefault="007D5C91" w:rsidP="007D5C91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 w:rsidRPr="00B4569C">
              <w:rPr>
                <w:rFonts w:ascii="Times New Roman" w:hAnsi="Times New Roman"/>
                <w:sz w:val="20"/>
              </w:rPr>
              <w:t>.45-1</w:t>
            </w:r>
            <w:r>
              <w:rPr>
                <w:rFonts w:ascii="Times New Roman" w:hAnsi="Times New Roman"/>
                <w:sz w:val="20"/>
                <w:lang w:val="en-US"/>
              </w:rPr>
              <w:t>6</w:t>
            </w:r>
            <w:r w:rsidRPr="00B4569C">
              <w:rPr>
                <w:rFonts w:ascii="Times New Roman" w:hAnsi="Times New Roman"/>
                <w:sz w:val="20"/>
              </w:rPr>
              <w:t>.30</w:t>
            </w:r>
          </w:p>
          <w:p w:rsidR="007D5C91" w:rsidRPr="00B4569C" w:rsidRDefault="007D5C91" w:rsidP="007D5C91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  <w:rPr>
                <w:sz w:val="18"/>
                <w:szCs w:val="18"/>
              </w:rPr>
            </w:pPr>
            <w:r w:rsidRPr="00B4569C">
              <w:rPr>
                <w:sz w:val="18"/>
                <w:szCs w:val="18"/>
              </w:rPr>
              <w:t xml:space="preserve">(Α΄ Τμήμα) </w:t>
            </w:r>
          </w:p>
          <w:p w:rsidR="007D5C91" w:rsidRPr="00B4569C" w:rsidRDefault="007D5C91" w:rsidP="007D5C91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ΔΕΠΥ 1</w:t>
            </w:r>
            <w:r w:rsidRPr="00B4569C">
              <w:rPr>
                <w:rFonts w:ascii="Times New Roman" w:hAnsi="Times New Roman"/>
                <w:sz w:val="20"/>
                <w:vertAlign w:val="superscript"/>
              </w:rPr>
              <w:t>ος</w:t>
            </w:r>
            <w:r w:rsidRPr="00B4569C">
              <w:rPr>
                <w:rFonts w:ascii="Times New Roman" w:hAnsi="Times New Roman"/>
                <w:sz w:val="20"/>
              </w:rPr>
              <w:t xml:space="preserve"> όροφος</w:t>
            </w:r>
          </w:p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EA536D" w:rsidRPr="00B4569C" w:rsidRDefault="00DE65BE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8</w:t>
            </w:r>
            <w:r w:rsidR="00EA536D" w:rsidRPr="00B4569C">
              <w:rPr>
                <w:rFonts w:ascii="Times New Roman" w:hAnsi="Times New Roman"/>
                <w:sz w:val="20"/>
              </w:rPr>
              <w:t xml:space="preserve">.45-12.30 </w:t>
            </w:r>
          </w:p>
          <w:p w:rsidR="008D465A" w:rsidRPr="00B4569C" w:rsidRDefault="006806BE" w:rsidP="006806B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  <w:rPr>
                <w:sz w:val="18"/>
                <w:szCs w:val="18"/>
              </w:rPr>
            </w:pPr>
            <w:r w:rsidRPr="00B4569C">
              <w:rPr>
                <w:sz w:val="18"/>
                <w:szCs w:val="18"/>
              </w:rPr>
              <w:t>(</w:t>
            </w:r>
            <w:r w:rsidRPr="00B4569C">
              <w:rPr>
                <w:sz w:val="18"/>
                <w:szCs w:val="18"/>
                <w:lang w:val="en-US"/>
              </w:rPr>
              <w:t>B</w:t>
            </w:r>
            <w:r w:rsidRPr="00B4569C">
              <w:rPr>
                <w:sz w:val="18"/>
                <w:szCs w:val="18"/>
              </w:rPr>
              <w:t xml:space="preserve">΄ Τμήμα) </w:t>
            </w:r>
          </w:p>
          <w:p w:rsidR="00EA536D" w:rsidRPr="00B4569C" w:rsidRDefault="009C1A63" w:rsidP="00D419F4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ΔΕΠΥ 1</w:t>
            </w:r>
            <w:r w:rsidRPr="00B4569C">
              <w:rPr>
                <w:rFonts w:ascii="Times New Roman" w:hAnsi="Times New Roman"/>
                <w:sz w:val="20"/>
                <w:vertAlign w:val="superscript"/>
              </w:rPr>
              <w:t>ος</w:t>
            </w:r>
            <w:r w:rsidRPr="00B4569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A536D" w:rsidRPr="00B4569C" w:rsidRDefault="00EA536D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EA536D" w:rsidRPr="00B4569C" w:rsidRDefault="00EA536D" w:rsidP="003134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1.Αναγνωστόπουλος Κ.</w:t>
            </w:r>
          </w:p>
          <w:p w:rsidR="00EA536D" w:rsidRPr="00B4569C" w:rsidRDefault="00EA536D" w:rsidP="00DA2948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2. Σιέττος Κ.</w:t>
            </w:r>
          </w:p>
        </w:tc>
      </w:tr>
      <w:tr w:rsidR="00B94990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</w:tcBorders>
          </w:tcPr>
          <w:p w:rsidR="00B94990" w:rsidRPr="00B4569C" w:rsidRDefault="00B94990" w:rsidP="00AA147B">
            <w:pPr>
              <w:pStyle w:val="Aaoeeu"/>
              <w:widowControl/>
              <w:ind w:right="-1759"/>
              <w:rPr>
                <w:rFonts w:ascii="Times New Roman" w:hAnsi="Times New Roman"/>
                <w:b/>
                <w:sz w:val="20"/>
              </w:rPr>
            </w:pPr>
            <w:r w:rsidRPr="00B4569C">
              <w:rPr>
                <w:rFonts w:ascii="Times New Roman" w:hAnsi="Times New Roman"/>
                <w:b/>
                <w:sz w:val="20"/>
              </w:rPr>
              <w:t>ΚΑΤ’ ΕΠΙΛΟΓΗΝ</w:t>
            </w:r>
          </w:p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b/>
                <w:sz w:val="20"/>
              </w:rPr>
              <w:lastRenderedPageBreak/>
              <w:t>ΥΠΟΧΡΕΩΤΙΚΑ</w:t>
            </w:r>
          </w:p>
        </w:tc>
        <w:tc>
          <w:tcPr>
            <w:tcW w:w="1843" w:type="dxa"/>
            <w:tcBorders>
              <w:top w:val="single" w:sz="6" w:space="0" w:color="auto"/>
              <w:right w:val="nil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</w:tcBorders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</w:tr>
      <w:tr w:rsidR="00262D33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262D33" w:rsidRPr="00B4569C" w:rsidRDefault="00262D33" w:rsidP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lastRenderedPageBreak/>
              <w:t>Φιλοσοφία της</w:t>
            </w:r>
          </w:p>
          <w:p w:rsidR="00262D33" w:rsidRPr="00B4569C" w:rsidRDefault="00262D3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Επιστήμης </w:t>
            </w:r>
          </w:p>
          <w:p w:rsidR="008D465A" w:rsidRPr="00B4569C" w:rsidRDefault="008D465A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62D33" w:rsidRPr="00B4569C" w:rsidRDefault="00262D33" w:rsidP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62D33" w:rsidRPr="00B4569C" w:rsidRDefault="00262D3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62D33" w:rsidRPr="00B4569C" w:rsidRDefault="00016860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sz w:val="20"/>
                <w:lang w:val="en-US"/>
              </w:rPr>
              <w:t>5-7</w:t>
            </w:r>
          </w:p>
          <w:p w:rsidR="00016860" w:rsidRPr="00B4569C" w:rsidRDefault="00016860" w:rsidP="0001686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sz w:val="20"/>
              </w:rPr>
              <w:t>Αίθουσα 10</w:t>
            </w:r>
            <w:r w:rsidRPr="00B4569C">
              <w:rPr>
                <w:rFonts w:ascii="Times New Roman" w:hAnsi="Times New Roman"/>
                <w:sz w:val="20"/>
                <w:lang w:val="en-US"/>
              </w:rPr>
              <w:t>4</w:t>
            </w:r>
          </w:p>
          <w:p w:rsidR="00016860" w:rsidRPr="00B4569C" w:rsidRDefault="00016860" w:rsidP="0001686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  <w:lang w:val="en-US"/>
              </w:rPr>
            </w:pPr>
            <w:r w:rsidRPr="00B4569C">
              <w:rPr>
                <w:rFonts w:ascii="Times New Roman" w:hAnsi="Times New Roman"/>
                <w:sz w:val="20"/>
              </w:rPr>
              <w:t>κτ. ΣΕΜΦΕ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B21B5" w:rsidRPr="00B4569C" w:rsidRDefault="003B21B5" w:rsidP="00B87C88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62D33" w:rsidRPr="00B4569C" w:rsidRDefault="00262D33" w:rsidP="00313485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62D33" w:rsidRPr="00B4569C" w:rsidRDefault="001D3772" w:rsidP="003134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Κουτούγκος</w:t>
            </w:r>
            <w:r w:rsidR="0091420F" w:rsidRPr="00B4569C">
              <w:rPr>
                <w:rFonts w:ascii="Times New Roman" w:hAnsi="Times New Roman"/>
                <w:sz w:val="20"/>
              </w:rPr>
              <w:t xml:space="preserve"> Α.</w:t>
            </w:r>
          </w:p>
          <w:p w:rsidR="00262D33" w:rsidRPr="00B4569C" w:rsidRDefault="00262D33" w:rsidP="00F84628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</w:tr>
      <w:tr w:rsidR="00B94990" w:rsidRPr="00B4569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Κοινωνιολογία της </w:t>
            </w:r>
          </w:p>
          <w:p w:rsidR="007B7A32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Επιστήμης</w:t>
            </w:r>
          </w:p>
          <w:p w:rsidR="008D465A" w:rsidRPr="00B4569C" w:rsidRDefault="008D465A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B4569C" w:rsidRDefault="00B94990" w:rsidP="00262D33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1</w:t>
            </w:r>
            <w:r w:rsidR="00262D33" w:rsidRPr="00B4569C">
              <w:rPr>
                <w:rFonts w:ascii="Times New Roman" w:hAnsi="Times New Roman"/>
                <w:sz w:val="20"/>
              </w:rPr>
              <w:t>0</w:t>
            </w:r>
            <w:r w:rsidRPr="00B4569C">
              <w:rPr>
                <w:rFonts w:ascii="Times New Roman" w:hAnsi="Times New Roman"/>
                <w:sz w:val="20"/>
              </w:rPr>
              <w:t>.45-1</w:t>
            </w:r>
            <w:r w:rsidR="00262D33" w:rsidRPr="00B4569C">
              <w:rPr>
                <w:rFonts w:ascii="Times New Roman" w:hAnsi="Times New Roman"/>
                <w:sz w:val="20"/>
              </w:rPr>
              <w:t>2</w:t>
            </w:r>
            <w:r w:rsidRPr="00B4569C">
              <w:rPr>
                <w:rFonts w:ascii="Times New Roman" w:hAnsi="Times New Roman"/>
                <w:sz w:val="20"/>
              </w:rPr>
              <w:t>.30</w:t>
            </w:r>
          </w:p>
          <w:p w:rsidR="00E654F5" w:rsidRPr="00B4569C" w:rsidRDefault="00E654F5" w:rsidP="0014038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 xml:space="preserve">Αίθ. 101 </w:t>
            </w:r>
          </w:p>
          <w:p w:rsidR="00B94990" w:rsidRPr="00B4569C" w:rsidRDefault="00E654F5" w:rsidP="0014038D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κτ. ΣΕΜΦΕ</w:t>
            </w:r>
          </w:p>
        </w:tc>
        <w:tc>
          <w:tcPr>
            <w:tcW w:w="1701" w:type="dxa"/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B4569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B94990" w:rsidRPr="00B4569C" w:rsidRDefault="00B8528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4569C">
              <w:rPr>
                <w:rFonts w:ascii="Times New Roman" w:hAnsi="Times New Roman"/>
                <w:sz w:val="20"/>
              </w:rPr>
              <w:t>Ρεντετζή Μ.</w:t>
            </w:r>
          </w:p>
        </w:tc>
      </w:tr>
      <w:tr w:rsidR="00B9499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D465A" w:rsidRPr="00B74650" w:rsidRDefault="00B94990" w:rsidP="008C17D5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 w:rsidRPr="00B74650">
              <w:rPr>
                <w:rFonts w:ascii="Times New Roman" w:hAnsi="Times New Roman"/>
                <w:sz w:val="20"/>
              </w:rPr>
              <w:t>Οικονομική Ανάλυση Ι</w:t>
            </w:r>
          </w:p>
          <w:p w:rsidR="008D465A" w:rsidRPr="00B74650" w:rsidRDefault="008D465A" w:rsidP="00B94990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94990" w:rsidRPr="00B74650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7484A" w:rsidRDefault="000E5274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10.45-13.30</w:t>
            </w:r>
          </w:p>
          <w:p w:rsidR="000E5274" w:rsidRPr="00B74650" w:rsidRDefault="000E5274" w:rsidP="004C690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Α301</w:t>
            </w:r>
          </w:p>
        </w:tc>
        <w:tc>
          <w:tcPr>
            <w:tcW w:w="1701" w:type="dxa"/>
          </w:tcPr>
          <w:p w:rsidR="009926C4" w:rsidRPr="00B74650" w:rsidRDefault="009926C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94990" w:rsidRPr="00B74650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B74650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B94990" w:rsidRPr="00B74650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B74650">
              <w:rPr>
                <w:rFonts w:ascii="Times New Roman" w:hAnsi="Times New Roman"/>
                <w:sz w:val="20"/>
              </w:rPr>
              <w:t>Τσώλας Ι.</w:t>
            </w:r>
          </w:p>
        </w:tc>
      </w:tr>
      <w:tr w:rsidR="00B9499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94990" w:rsidRPr="00244B1C" w:rsidRDefault="00BA411D" w:rsidP="00A30046">
            <w:pPr>
              <w:pStyle w:val="Aaoeeu"/>
              <w:widowControl/>
              <w:ind w:right="-1759"/>
              <w:rPr>
                <w:rFonts w:ascii="Times New Roman" w:hAnsi="Times New Roman"/>
                <w:b/>
                <w:sz w:val="20"/>
              </w:rPr>
            </w:pPr>
            <w:r w:rsidRPr="00244B1C">
              <w:rPr>
                <w:rFonts w:ascii="Times New Roman" w:hAnsi="Times New Roman"/>
                <w:b/>
                <w:sz w:val="20"/>
              </w:rPr>
              <w:t>ΞΕΝΗ ΓΛΩΣΣΑ</w:t>
            </w:r>
            <w:r w:rsidR="00B94990" w:rsidRPr="00244B1C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13A50" w:rsidRPr="00244B1C" w:rsidRDefault="00F13A50" w:rsidP="00A30046">
            <w:pPr>
              <w:pStyle w:val="Aaoeeu"/>
              <w:widowControl/>
              <w:ind w:right="-1759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</w:tr>
      <w:tr w:rsidR="00B9499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Αγγλική  Γλώσσα</w:t>
            </w:r>
          </w:p>
          <w:p w:rsidR="00F13A50" w:rsidRPr="00244B1C" w:rsidRDefault="00F13A5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44264A" w:rsidRDefault="007E14F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3-5</w:t>
            </w:r>
          </w:p>
          <w:p w:rsidR="007E14F6" w:rsidRDefault="007E14F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αίθ. 102</w:t>
            </w:r>
          </w:p>
          <w:p w:rsidR="007E14F6" w:rsidRPr="007E14F6" w:rsidRDefault="007E14F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κτ. ΣΕΜΦΕ</w:t>
            </w: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B94990" w:rsidRPr="007E14F6" w:rsidRDefault="007E14F6" w:rsidP="00262D33">
            <w:pPr>
              <w:pStyle w:val="Aaoeeu"/>
              <w:widowControl/>
              <w:ind w:right="-17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Δεκιαρέλη Α.</w:t>
            </w:r>
          </w:p>
        </w:tc>
      </w:tr>
      <w:tr w:rsidR="00B9499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Γαλλική Γλώσσα</w:t>
            </w:r>
          </w:p>
          <w:p w:rsidR="00B94990" w:rsidRPr="00244B1C" w:rsidRDefault="00B94990">
            <w:pPr>
              <w:pStyle w:val="Aaoeeu"/>
              <w:widowControl/>
              <w:ind w:right="-1759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12.45-14.30</w:t>
            </w:r>
          </w:p>
          <w:p w:rsidR="001F1134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 xml:space="preserve">κτ. ζ Μηχ. </w:t>
            </w:r>
          </w:p>
          <w:p w:rsidR="00B94990" w:rsidRPr="00244B1C" w:rsidRDefault="001F113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αίθ. </w:t>
            </w:r>
            <w:r w:rsidR="00B94990" w:rsidRPr="00244B1C">
              <w:rPr>
                <w:rFonts w:ascii="Times New Roman" w:hAnsi="Times New Roman"/>
                <w:sz w:val="20"/>
              </w:rPr>
              <w:t>20</w:t>
            </w:r>
            <w:r w:rsidR="00B76523" w:rsidRPr="00244B1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B94990" w:rsidRPr="005E4D09" w:rsidRDefault="005E4D09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Μπουρτζινάκου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Ε.</w:t>
            </w:r>
          </w:p>
        </w:tc>
      </w:tr>
      <w:tr w:rsidR="00B9499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Γερμανική Γλώσσα</w:t>
            </w:r>
          </w:p>
          <w:p w:rsidR="00B94990" w:rsidRPr="00244B1C" w:rsidRDefault="00B94990">
            <w:pPr>
              <w:pStyle w:val="Aaoeeu"/>
              <w:widowControl/>
              <w:ind w:right="-1759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Default="0008101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14.45-16.30</w:t>
            </w:r>
          </w:p>
          <w:p w:rsidR="001F1134" w:rsidRDefault="0008101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κτ. </w:t>
            </w:r>
            <w:r w:rsidR="001F1134">
              <w:rPr>
                <w:rFonts w:ascii="Times New Roman" w:hAnsi="Times New Roman"/>
                <w:sz w:val="20"/>
              </w:rPr>
              <w:t xml:space="preserve">ζ </w:t>
            </w:r>
            <w:r>
              <w:rPr>
                <w:rFonts w:ascii="Times New Roman" w:hAnsi="Times New Roman"/>
                <w:sz w:val="20"/>
              </w:rPr>
              <w:t xml:space="preserve">Μηχ. </w:t>
            </w:r>
          </w:p>
          <w:p w:rsidR="00081016" w:rsidRPr="00244B1C" w:rsidRDefault="001F1134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αίθ. </w:t>
            </w:r>
            <w:r w:rsidR="00081016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984" w:type="dxa"/>
          </w:tcPr>
          <w:p w:rsidR="00B94990" w:rsidRPr="00244B1C" w:rsidRDefault="00081016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Τότση</w:t>
            </w:r>
            <w:r w:rsidR="001F1134">
              <w:rPr>
                <w:rFonts w:ascii="Times New Roman" w:hAnsi="Times New Roman"/>
                <w:sz w:val="20"/>
              </w:rPr>
              <w:t xml:space="preserve"> Λ.</w:t>
            </w:r>
          </w:p>
        </w:tc>
      </w:tr>
      <w:tr w:rsidR="00B94990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Ιταλική Γλώσσα</w:t>
            </w:r>
          </w:p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12.45-14.30</w:t>
            </w:r>
          </w:p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κτ. δ Μηχ. 1</w:t>
            </w:r>
            <w:r w:rsidR="00DF7FED" w:rsidRPr="00081016">
              <w:rPr>
                <w:rFonts w:ascii="Times New Roman" w:hAnsi="Times New Roman"/>
                <w:sz w:val="20"/>
              </w:rPr>
              <w:t>0</w:t>
            </w:r>
            <w:r w:rsidRPr="00244B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B94990" w:rsidRPr="00244B1C" w:rsidRDefault="00B94990">
            <w:pPr>
              <w:pStyle w:val="Aaoeeu"/>
              <w:widowControl/>
              <w:ind w:left="426" w:right="-1759" w:hanging="426"/>
              <w:rPr>
                <w:rFonts w:ascii="Times New Roman" w:hAnsi="Times New Roman"/>
                <w:sz w:val="20"/>
              </w:rPr>
            </w:pPr>
            <w:r w:rsidRPr="00244B1C">
              <w:rPr>
                <w:rFonts w:ascii="Times New Roman" w:hAnsi="Times New Roman"/>
                <w:sz w:val="20"/>
              </w:rPr>
              <w:t>Ραπατσουόλο Μ.</w:t>
            </w:r>
          </w:p>
        </w:tc>
      </w:tr>
    </w:tbl>
    <w:p w:rsidR="00770A49" w:rsidRPr="00244B1C" w:rsidRDefault="00770A49" w:rsidP="008D465A">
      <w:pPr>
        <w:pStyle w:val="Style2"/>
        <w:widowControl/>
        <w:ind w:left="426" w:hanging="426"/>
        <w:jc w:val="center"/>
      </w:pPr>
    </w:p>
    <w:p w:rsidR="00770A49" w:rsidRPr="00081016" w:rsidRDefault="00770A49" w:rsidP="008D465A">
      <w:pPr>
        <w:pStyle w:val="Style2"/>
        <w:widowControl/>
        <w:ind w:left="426" w:hanging="426"/>
        <w:jc w:val="center"/>
      </w:pPr>
    </w:p>
    <w:p w:rsidR="008C2181" w:rsidRPr="00081016" w:rsidRDefault="008C2181" w:rsidP="008D465A">
      <w:pPr>
        <w:pStyle w:val="Style2"/>
        <w:widowControl/>
        <w:ind w:left="426" w:hanging="426"/>
        <w:jc w:val="center"/>
      </w:pPr>
    </w:p>
    <w:p w:rsidR="008C2181" w:rsidRPr="00081016" w:rsidRDefault="008C2181" w:rsidP="008D465A">
      <w:pPr>
        <w:pStyle w:val="Style2"/>
        <w:widowControl/>
        <w:ind w:left="426" w:hanging="426"/>
        <w:jc w:val="center"/>
      </w:pPr>
    </w:p>
    <w:p w:rsidR="008C2181" w:rsidRPr="00081016" w:rsidRDefault="008C2181" w:rsidP="008D465A">
      <w:pPr>
        <w:pStyle w:val="Style2"/>
        <w:widowControl/>
        <w:ind w:left="426" w:hanging="426"/>
        <w:jc w:val="center"/>
      </w:pPr>
    </w:p>
    <w:p w:rsidR="008C2181" w:rsidRPr="00081016" w:rsidRDefault="008C2181" w:rsidP="008D465A">
      <w:pPr>
        <w:pStyle w:val="Style2"/>
        <w:widowControl/>
        <w:ind w:left="426" w:hanging="426"/>
        <w:jc w:val="center"/>
      </w:pPr>
    </w:p>
    <w:p w:rsidR="008C2181" w:rsidRPr="00081016" w:rsidRDefault="008C2181" w:rsidP="008D465A">
      <w:pPr>
        <w:pStyle w:val="Style2"/>
        <w:widowControl/>
        <w:ind w:left="426" w:hanging="426"/>
        <w:jc w:val="center"/>
      </w:pPr>
    </w:p>
    <w:p w:rsidR="00770A49" w:rsidRPr="00244B1C" w:rsidRDefault="00770A49" w:rsidP="008D465A">
      <w:pPr>
        <w:pStyle w:val="Style2"/>
        <w:widowControl/>
        <w:ind w:left="426" w:hanging="426"/>
        <w:jc w:val="center"/>
      </w:pPr>
    </w:p>
    <w:p w:rsidR="00770A49" w:rsidRPr="00244B1C" w:rsidRDefault="00770A49" w:rsidP="008D465A">
      <w:pPr>
        <w:pStyle w:val="Style2"/>
        <w:widowControl/>
        <w:ind w:left="426" w:hanging="426"/>
        <w:jc w:val="center"/>
      </w:pPr>
    </w:p>
    <w:p w:rsidR="00770A49" w:rsidRPr="00244B1C" w:rsidRDefault="00770A49" w:rsidP="008D465A">
      <w:pPr>
        <w:pStyle w:val="Style2"/>
        <w:widowControl/>
        <w:ind w:left="426" w:hanging="426"/>
        <w:jc w:val="center"/>
      </w:pPr>
    </w:p>
    <w:p w:rsidR="00515C6B" w:rsidRPr="00244B1C" w:rsidRDefault="00515C6B" w:rsidP="008D465A">
      <w:pPr>
        <w:pStyle w:val="Style2"/>
        <w:widowControl/>
        <w:ind w:left="426" w:hanging="426"/>
        <w:jc w:val="center"/>
      </w:pPr>
    </w:p>
    <w:p w:rsidR="00751FAE" w:rsidRPr="00244B1C" w:rsidRDefault="00751FAE" w:rsidP="007167EA">
      <w:pPr>
        <w:pStyle w:val="Style2"/>
        <w:pageBreakBefore/>
        <w:widowControl/>
        <w:ind w:left="425" w:hanging="425"/>
        <w:jc w:val="center"/>
        <w:rPr>
          <w:b/>
          <w:u w:val="single"/>
        </w:rPr>
      </w:pPr>
      <w:r w:rsidRPr="00244B1C">
        <w:rPr>
          <w:b/>
          <w:u w:val="single"/>
        </w:rPr>
        <w:lastRenderedPageBreak/>
        <w:t>ΩΡΟΛΟΓΙΟ ΠΡΟΓΡΑΜΜΑ 6ου ΕΞΑΜΗΝΟΥ</w:t>
      </w:r>
    </w:p>
    <w:p w:rsidR="00751FAE" w:rsidRPr="00244B1C" w:rsidRDefault="00751FAE" w:rsidP="008D465A">
      <w:pPr>
        <w:pStyle w:val="Style2"/>
        <w:widowControl/>
        <w:jc w:val="center"/>
        <w:rPr>
          <w:b/>
          <w:u w:val="single"/>
        </w:rPr>
      </w:pPr>
      <w:r w:rsidRPr="00244B1C">
        <w:rPr>
          <w:b/>
          <w:u w:val="single"/>
        </w:rPr>
        <w:t>ΚΑΤΕΥΘΥΝΣΗ ΦΥΣΙΚΟΥ ΕΦΑΡΜΟΓΩΝ</w:t>
      </w:r>
    </w:p>
    <w:tbl>
      <w:tblPr>
        <w:tblW w:w="1289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1843"/>
        <w:gridCol w:w="1701"/>
        <w:gridCol w:w="1701"/>
        <w:gridCol w:w="1559"/>
        <w:gridCol w:w="1701"/>
        <w:gridCol w:w="1984"/>
      </w:tblGrid>
      <w:tr w:rsidR="00751FAE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06543" w:rsidRDefault="00751FAE" w:rsidP="00606543">
            <w:pPr>
              <w:pStyle w:val="Style2"/>
              <w:widowControl/>
              <w:ind w:left="426" w:right="-1759" w:hanging="426"/>
              <w:rPr>
                <w:b/>
                <w:caps/>
                <w:lang w:val="en-US"/>
              </w:rPr>
            </w:pPr>
            <w:r w:rsidRPr="00244B1C">
              <w:rPr>
                <w:b/>
                <w:caps/>
              </w:rPr>
              <w:t>ΜΑΘΗΜΑΤΑ</w:t>
            </w:r>
          </w:p>
          <w:p w:rsidR="00751FAE" w:rsidRPr="00244B1C" w:rsidRDefault="00751FAE" w:rsidP="00606543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--------------------------------</w:t>
            </w:r>
          </w:p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 xml:space="preserve"> ΥΠΟΧΡΕΩΤΙΚΑ</w:t>
            </w:r>
          </w:p>
        </w:tc>
        <w:tc>
          <w:tcPr>
            <w:tcW w:w="1843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ΔΕΥΤΕΡΑ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ΤΡΙΤΗ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ΤΕΤΑΡΤΗ</w:t>
            </w:r>
          </w:p>
        </w:tc>
        <w:tc>
          <w:tcPr>
            <w:tcW w:w="1559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ΠΕΜΠΤΗ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ΠΑΡΑΣΚΕΥΗ</w:t>
            </w:r>
          </w:p>
        </w:tc>
        <w:tc>
          <w:tcPr>
            <w:tcW w:w="1984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ΔΙΔΑΣΚΟΝΤΕΣ</w:t>
            </w:r>
          </w:p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</w:p>
        </w:tc>
      </w:tr>
      <w:tr w:rsidR="0060638B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0638B" w:rsidRPr="00321EB9" w:rsidRDefault="0060638B" w:rsidP="00EA3C7D">
            <w:pPr>
              <w:pStyle w:val="Style2"/>
              <w:widowControl/>
              <w:ind w:left="426" w:right="-1759" w:hanging="426"/>
            </w:pPr>
            <w:r w:rsidRPr="00321EB9">
              <w:t>Ρευστομηχανική</w:t>
            </w:r>
          </w:p>
          <w:p w:rsidR="0060638B" w:rsidRPr="00321EB9" w:rsidRDefault="0060638B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0638B" w:rsidRPr="00321EB9" w:rsidRDefault="0060638B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0638B" w:rsidRPr="00321EB9" w:rsidRDefault="0060638B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0638B" w:rsidRPr="00321EB9" w:rsidRDefault="0060638B" w:rsidP="006578AF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60638B" w:rsidRPr="00321EB9" w:rsidRDefault="0060638B" w:rsidP="0060638B">
            <w:pPr>
              <w:pStyle w:val="Style2"/>
              <w:widowControl/>
              <w:ind w:left="426" w:right="-1759" w:hanging="534"/>
            </w:pPr>
            <w:r w:rsidRPr="00321EB9">
              <w:t>αίθ. 106 κτ. ΣΕΜΦΕ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0638B" w:rsidRPr="00321EB9" w:rsidRDefault="0060638B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0638B" w:rsidRPr="00321EB9" w:rsidRDefault="0060638B" w:rsidP="0060638B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60638B" w:rsidRPr="00321EB9" w:rsidRDefault="0060638B" w:rsidP="0060638B">
            <w:pPr>
              <w:pStyle w:val="Style2"/>
              <w:widowControl/>
              <w:ind w:left="426" w:right="-1759" w:hanging="534"/>
            </w:pPr>
            <w:r w:rsidRPr="00321EB9">
              <w:t>αίθ. 106 κτ. ΣΕΜΦΕ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60638B" w:rsidRPr="00321EB9" w:rsidRDefault="0060638B" w:rsidP="00640D13">
            <w:pPr>
              <w:pStyle w:val="Style2"/>
              <w:widowControl/>
              <w:ind w:right="-1759"/>
            </w:pPr>
            <w:r w:rsidRPr="00321EB9">
              <w:t>Γκούσης Δ.</w:t>
            </w:r>
          </w:p>
        </w:tc>
      </w:tr>
      <w:tr w:rsidR="00EA3C7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A3C7D" w:rsidRPr="00321EB9" w:rsidRDefault="00EA3C7D" w:rsidP="00EA3C7D">
            <w:pPr>
              <w:pStyle w:val="Style2"/>
              <w:widowControl/>
              <w:ind w:left="426" w:right="-1759" w:hanging="426"/>
            </w:pPr>
            <w:r w:rsidRPr="00321EB9">
              <w:t xml:space="preserve">Ατομική και Μοριακή </w:t>
            </w:r>
          </w:p>
          <w:p w:rsidR="00EA3C7D" w:rsidRPr="00321EB9" w:rsidRDefault="00EA3C7D" w:rsidP="00EA3C7D">
            <w:pPr>
              <w:pStyle w:val="Style2"/>
              <w:widowControl/>
              <w:ind w:left="426" w:right="-1759" w:hanging="426"/>
            </w:pPr>
            <w:r w:rsidRPr="00321EB9">
              <w:t>Φυσική</w:t>
            </w:r>
          </w:p>
        </w:tc>
        <w:tc>
          <w:tcPr>
            <w:tcW w:w="1843" w:type="dxa"/>
          </w:tcPr>
          <w:p w:rsidR="00EA3C7D" w:rsidRPr="00321EB9" w:rsidRDefault="00EA3C7D" w:rsidP="00EA3C7D">
            <w:pPr>
              <w:pStyle w:val="Style2"/>
              <w:widowControl/>
              <w:ind w:left="426" w:right="-1759" w:hanging="426"/>
            </w:pPr>
          </w:p>
          <w:p w:rsidR="00EA3C7D" w:rsidRPr="00321EB9" w:rsidRDefault="00EA3C7D" w:rsidP="00EA3C7D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EA3C7D" w:rsidRPr="00321EB9" w:rsidRDefault="00EA3C7D" w:rsidP="00EA3C7D">
            <w:pPr>
              <w:pStyle w:val="Style2"/>
              <w:widowControl/>
              <w:ind w:right="-1759"/>
            </w:pPr>
            <w:r w:rsidRPr="00321EB9">
              <w:t>12.45-14.30</w:t>
            </w:r>
          </w:p>
          <w:p w:rsidR="00EA3C7D" w:rsidRPr="00321EB9" w:rsidRDefault="00EA3C7D" w:rsidP="00EA3C7D">
            <w:pPr>
              <w:pStyle w:val="Style2"/>
              <w:widowControl/>
              <w:ind w:left="426" w:right="-1759" w:hanging="426"/>
            </w:pPr>
            <w:r w:rsidRPr="00321EB9">
              <w:t xml:space="preserve">αμφ. </w:t>
            </w:r>
            <w:r w:rsidR="005E28BD" w:rsidRPr="00321EB9">
              <w:t>Φυσικής</w:t>
            </w:r>
          </w:p>
        </w:tc>
        <w:tc>
          <w:tcPr>
            <w:tcW w:w="1701" w:type="dxa"/>
          </w:tcPr>
          <w:p w:rsidR="00EA3C7D" w:rsidRPr="00321EB9" w:rsidRDefault="00EA3C7D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EA3C7D" w:rsidRPr="00321EB9" w:rsidRDefault="00EA3C7D" w:rsidP="00EA3C7D">
            <w:pPr>
              <w:pStyle w:val="Style2"/>
              <w:widowControl/>
              <w:ind w:right="-1759"/>
            </w:pPr>
            <w:r w:rsidRPr="00321EB9">
              <w:t>12.45-14.30</w:t>
            </w:r>
          </w:p>
          <w:p w:rsidR="00EA3C7D" w:rsidRPr="00321EB9" w:rsidRDefault="00EA3C7D" w:rsidP="00EA3C7D">
            <w:pPr>
              <w:pStyle w:val="Style2"/>
              <w:widowControl/>
              <w:ind w:left="426" w:right="-1759" w:hanging="426"/>
            </w:pPr>
            <w:r w:rsidRPr="00321EB9">
              <w:t xml:space="preserve">αμφ. </w:t>
            </w:r>
            <w:r w:rsidR="00F66BFF" w:rsidRPr="00321EB9">
              <w:t>Φυσικής</w:t>
            </w:r>
          </w:p>
        </w:tc>
        <w:tc>
          <w:tcPr>
            <w:tcW w:w="1701" w:type="dxa"/>
          </w:tcPr>
          <w:p w:rsidR="00EA3C7D" w:rsidRPr="00321EB9" w:rsidRDefault="00EA3C7D" w:rsidP="00EA3C7D">
            <w:pPr>
              <w:pStyle w:val="Style2"/>
              <w:widowControl/>
              <w:ind w:right="-1759"/>
            </w:pPr>
          </w:p>
        </w:tc>
        <w:tc>
          <w:tcPr>
            <w:tcW w:w="1984" w:type="dxa"/>
          </w:tcPr>
          <w:p w:rsidR="00EA3C7D" w:rsidRPr="00321EB9" w:rsidRDefault="00EA3C7D" w:rsidP="00EA3C7D">
            <w:pPr>
              <w:pStyle w:val="Style2"/>
              <w:widowControl/>
              <w:ind w:right="-1759"/>
            </w:pPr>
            <w:r w:rsidRPr="00321EB9">
              <w:t>Λιαροκάπης Ε.</w:t>
            </w:r>
          </w:p>
          <w:p w:rsidR="00EA3C7D" w:rsidRPr="00321EB9" w:rsidRDefault="00EA3C7D" w:rsidP="00EA3C7D">
            <w:pPr>
              <w:pStyle w:val="Style2"/>
              <w:widowControl/>
              <w:ind w:right="-1759"/>
            </w:pPr>
          </w:p>
        </w:tc>
      </w:tr>
      <w:tr w:rsidR="00751FAE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C049F" w:rsidRPr="00321EB9" w:rsidRDefault="00AC049F">
            <w:pPr>
              <w:pStyle w:val="Style2"/>
              <w:widowControl/>
              <w:ind w:left="426" w:right="-1759" w:hanging="426"/>
            </w:pPr>
            <w:r w:rsidRPr="00321EB9">
              <w:t xml:space="preserve">Φυσική Συμπυκνωμένης </w:t>
            </w:r>
          </w:p>
          <w:p w:rsidR="00751FAE" w:rsidRPr="00321EB9" w:rsidRDefault="00AC049F">
            <w:pPr>
              <w:pStyle w:val="Style2"/>
              <w:widowControl/>
              <w:ind w:left="426" w:right="-1759" w:hanging="426"/>
            </w:pPr>
            <w:r w:rsidRPr="00321EB9">
              <w:t>Ύλης</w:t>
            </w:r>
          </w:p>
        </w:tc>
        <w:tc>
          <w:tcPr>
            <w:tcW w:w="1843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4C6904" w:rsidRPr="00321EB9" w:rsidRDefault="00751FAE" w:rsidP="00A770D3">
            <w:pPr>
              <w:pStyle w:val="Style2"/>
              <w:widowControl/>
              <w:ind w:left="426" w:right="-1759" w:hanging="426"/>
            </w:pPr>
            <w:r w:rsidRPr="00321EB9">
              <w:t xml:space="preserve">αμφ. </w:t>
            </w:r>
            <w:r w:rsidR="004C6904" w:rsidRPr="00321EB9">
              <w:t>1</w:t>
            </w:r>
          </w:p>
        </w:tc>
        <w:tc>
          <w:tcPr>
            <w:tcW w:w="1701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751FAE" w:rsidRPr="00321EB9" w:rsidRDefault="004C6904">
            <w:pPr>
              <w:pStyle w:val="Style2"/>
              <w:widowControl/>
              <w:ind w:left="426" w:right="-1759" w:hanging="426"/>
            </w:pPr>
            <w:r w:rsidRPr="00321EB9">
              <w:t>αμφ. 1</w:t>
            </w:r>
          </w:p>
        </w:tc>
        <w:tc>
          <w:tcPr>
            <w:tcW w:w="1701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751FAE" w:rsidRPr="00321EB9" w:rsidRDefault="00F04A6E" w:rsidP="006D6027">
            <w:pPr>
              <w:pStyle w:val="Style2"/>
              <w:widowControl/>
              <w:ind w:left="283" w:right="-1759" w:hanging="283"/>
            </w:pPr>
            <w:r w:rsidRPr="00321EB9">
              <w:t xml:space="preserve">1. </w:t>
            </w:r>
            <w:r w:rsidR="006D6027" w:rsidRPr="00321EB9">
              <w:t>Ράπτης Ι.</w:t>
            </w:r>
          </w:p>
          <w:p w:rsidR="00C4318F" w:rsidRPr="00321EB9" w:rsidRDefault="00F04A6E">
            <w:pPr>
              <w:pStyle w:val="Style2"/>
              <w:widowControl/>
              <w:ind w:left="283" w:right="-1759" w:hanging="283"/>
            </w:pPr>
            <w:r w:rsidRPr="00321EB9">
              <w:t xml:space="preserve">2. </w:t>
            </w:r>
            <w:r w:rsidR="006D6027" w:rsidRPr="00321EB9">
              <w:t>Γιαννόπαπας Β.</w:t>
            </w:r>
          </w:p>
        </w:tc>
      </w:tr>
      <w:tr w:rsidR="00E53E41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53E41" w:rsidRPr="00321EB9" w:rsidRDefault="00E53E41" w:rsidP="00E53E41">
            <w:pPr>
              <w:pStyle w:val="Style2"/>
              <w:widowControl/>
              <w:ind w:left="426" w:right="-1759" w:hanging="426"/>
            </w:pPr>
            <w:r w:rsidRPr="00321EB9">
              <w:t xml:space="preserve">Φυσική και Τεχνολογία </w:t>
            </w:r>
          </w:p>
          <w:p w:rsidR="002B0834" w:rsidRPr="00321EB9" w:rsidRDefault="00E53E41" w:rsidP="00E53E41">
            <w:pPr>
              <w:pStyle w:val="Style2"/>
              <w:widowControl/>
              <w:ind w:left="426" w:right="-1759" w:hanging="426"/>
            </w:pPr>
            <w:r w:rsidRPr="00321EB9">
              <w:t>Των Λέιζερ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53E41" w:rsidRPr="00321EB9" w:rsidRDefault="00E53E41" w:rsidP="00E53E41">
            <w:pPr>
              <w:pStyle w:val="Style2"/>
              <w:widowControl/>
              <w:ind w:left="426" w:right="-1759" w:hanging="426"/>
            </w:pPr>
            <w:r w:rsidRPr="00321EB9">
              <w:t>12.45-14.30</w:t>
            </w:r>
          </w:p>
          <w:p w:rsidR="00E53E41" w:rsidRPr="00321EB9" w:rsidRDefault="00E53E41" w:rsidP="00E53E41">
            <w:pPr>
              <w:pStyle w:val="Style2"/>
              <w:widowControl/>
              <w:ind w:left="426" w:right="-1759" w:hanging="426"/>
              <w:rPr>
                <w:lang w:val="en-US"/>
              </w:rPr>
            </w:pPr>
            <w:r w:rsidRPr="00321EB9">
              <w:t xml:space="preserve">αμφ. </w:t>
            </w:r>
            <w:r w:rsidR="000E51EB" w:rsidRPr="00321EB9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53E41" w:rsidRPr="00321EB9" w:rsidRDefault="00E53E41" w:rsidP="00E53E41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53E41" w:rsidRPr="00321EB9" w:rsidRDefault="00E53E41" w:rsidP="00E53E41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53E41" w:rsidRPr="00321EB9" w:rsidRDefault="00E53E41" w:rsidP="00E53E41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E53E41" w:rsidRPr="00321EB9" w:rsidRDefault="00E53E41" w:rsidP="00E53E41">
            <w:pPr>
              <w:pStyle w:val="Style2"/>
              <w:widowControl/>
              <w:ind w:left="426" w:right="-1759" w:hanging="426"/>
            </w:pPr>
            <w:r w:rsidRPr="00321EB9">
              <w:t>αμφ. 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53E41" w:rsidRPr="00321EB9" w:rsidRDefault="00E53E41" w:rsidP="00E53E41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53E41" w:rsidRPr="00321EB9" w:rsidRDefault="00E53E41" w:rsidP="00E53E41">
            <w:pPr>
              <w:pStyle w:val="Style2"/>
              <w:widowControl/>
              <w:ind w:right="-1759"/>
            </w:pPr>
            <w:r w:rsidRPr="00321EB9">
              <w:t>Σεραφετινίδης Α.</w:t>
            </w:r>
          </w:p>
        </w:tc>
      </w:tr>
      <w:tr w:rsidR="00640D1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40D13" w:rsidRPr="00321EB9" w:rsidRDefault="00640D13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321EB9">
              <w:rPr>
                <w:b/>
              </w:rPr>
              <w:t xml:space="preserve">ΚΑΤ΄ ΕΠΙΛΟΓΗΝ </w:t>
            </w:r>
          </w:p>
          <w:p w:rsidR="002B0834" w:rsidRPr="00321EB9" w:rsidRDefault="00640D13" w:rsidP="00373C12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321EB9">
              <w:rPr>
                <w:b/>
              </w:rPr>
              <w:t>ΥΠΟΧΡΕΩΤΙΚΑ</w:t>
            </w:r>
          </w:p>
        </w:tc>
        <w:tc>
          <w:tcPr>
            <w:tcW w:w="1843" w:type="dxa"/>
            <w:tcBorders>
              <w:right w:val="nil"/>
            </w:tcBorders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left w:val="nil"/>
            </w:tcBorders>
          </w:tcPr>
          <w:p w:rsidR="00640D13" w:rsidRPr="00321EB9" w:rsidRDefault="00640D13">
            <w:pPr>
              <w:pStyle w:val="Style2"/>
              <w:widowControl/>
              <w:ind w:right="-1759"/>
            </w:pPr>
            <w:r w:rsidRPr="00321EB9">
              <w:t xml:space="preserve">  </w:t>
            </w:r>
          </w:p>
        </w:tc>
      </w:tr>
      <w:tr w:rsidR="00640D1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640D13" w:rsidRPr="00321EB9" w:rsidRDefault="00640D13" w:rsidP="00EA3C7D">
            <w:pPr>
              <w:pStyle w:val="Style2"/>
              <w:widowControl/>
              <w:ind w:right="-1759"/>
            </w:pPr>
            <w:r w:rsidRPr="00321EB9">
              <w:t xml:space="preserve">Θεωρία Ομάδων στη </w:t>
            </w:r>
          </w:p>
          <w:p w:rsidR="00640D13" w:rsidRPr="00321EB9" w:rsidRDefault="00640D13" w:rsidP="00EA3C7D">
            <w:pPr>
              <w:pStyle w:val="Style2"/>
              <w:widowControl/>
              <w:ind w:right="-1759"/>
            </w:pPr>
            <w:r w:rsidRPr="00321EB9">
              <w:t>Φυσική</w:t>
            </w:r>
          </w:p>
        </w:tc>
        <w:tc>
          <w:tcPr>
            <w:tcW w:w="1843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967CCC" w:rsidRPr="00321EB9" w:rsidRDefault="00967CCC" w:rsidP="00967CCC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640D13" w:rsidRPr="00321EB9" w:rsidRDefault="00967CCC" w:rsidP="00967CCC">
            <w:pPr>
              <w:pStyle w:val="Style2"/>
              <w:widowControl/>
              <w:ind w:right="-1759"/>
            </w:pPr>
            <w:r w:rsidRPr="00321EB9">
              <w:t xml:space="preserve">αμφ. </w:t>
            </w:r>
            <w:r w:rsidR="005D0BFA" w:rsidRPr="00321EB9">
              <w:t>Φυσικής</w:t>
            </w:r>
          </w:p>
        </w:tc>
        <w:tc>
          <w:tcPr>
            <w:tcW w:w="1701" w:type="dxa"/>
          </w:tcPr>
          <w:p w:rsidR="00640D13" w:rsidRPr="00321EB9" w:rsidRDefault="00640D13" w:rsidP="00EA3C7D">
            <w:pPr>
              <w:pStyle w:val="Style2"/>
              <w:widowControl/>
              <w:ind w:right="-1759"/>
            </w:pPr>
            <w:r w:rsidRPr="00321EB9">
              <w:t>12.45-14.30</w:t>
            </w:r>
          </w:p>
          <w:p w:rsidR="00640D13" w:rsidRPr="00321EB9" w:rsidRDefault="00640D13" w:rsidP="00EA3C7D">
            <w:pPr>
              <w:pStyle w:val="Style2"/>
              <w:widowControl/>
              <w:ind w:right="-1759"/>
            </w:pPr>
            <w:r w:rsidRPr="00321EB9">
              <w:t>αμφ. Φυσικής</w:t>
            </w:r>
          </w:p>
        </w:tc>
        <w:tc>
          <w:tcPr>
            <w:tcW w:w="1984" w:type="dxa"/>
          </w:tcPr>
          <w:p w:rsidR="00640D13" w:rsidRPr="00321EB9" w:rsidRDefault="001162BC" w:rsidP="00EA3C7D">
            <w:pPr>
              <w:pStyle w:val="Style2"/>
              <w:widowControl/>
              <w:ind w:left="283" w:right="-1759" w:hanging="283"/>
            </w:pPr>
            <w:r w:rsidRPr="00321EB9">
              <w:t>Λιαροκάπης Ε.</w:t>
            </w:r>
          </w:p>
          <w:p w:rsidR="00640D13" w:rsidRPr="00321EB9" w:rsidRDefault="00640D13" w:rsidP="00EA3C7D">
            <w:pPr>
              <w:pStyle w:val="Style2"/>
              <w:widowControl/>
              <w:ind w:left="283" w:right="-1759" w:hanging="283"/>
            </w:pPr>
          </w:p>
        </w:tc>
      </w:tr>
      <w:tr w:rsidR="00640D1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40D13" w:rsidRPr="00321EB9" w:rsidRDefault="00640D13">
            <w:pPr>
              <w:pStyle w:val="Style2"/>
              <w:widowControl/>
              <w:ind w:right="-1759"/>
            </w:pPr>
            <w:r w:rsidRPr="00321EB9">
              <w:t>Ανάλυση Σήματος</w:t>
            </w:r>
          </w:p>
        </w:tc>
        <w:tc>
          <w:tcPr>
            <w:tcW w:w="1843" w:type="dxa"/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 w:rsidP="00640D13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640D13" w:rsidRPr="00321EB9" w:rsidRDefault="00640D13" w:rsidP="00640D13">
            <w:pPr>
              <w:pStyle w:val="Style2"/>
              <w:widowControl/>
              <w:ind w:left="426" w:right="-1759" w:hanging="426"/>
            </w:pPr>
            <w:r w:rsidRPr="00321EB9">
              <w:t>αμφ. 1</w:t>
            </w:r>
          </w:p>
        </w:tc>
        <w:tc>
          <w:tcPr>
            <w:tcW w:w="1701" w:type="dxa"/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640D13" w:rsidRPr="00321EB9" w:rsidRDefault="00640D13">
            <w:pPr>
              <w:pStyle w:val="Style2"/>
              <w:widowControl/>
              <w:ind w:left="426" w:right="-1759" w:hanging="426"/>
            </w:pPr>
            <w:r w:rsidRPr="00321EB9">
              <w:t>αμφ. 1</w:t>
            </w:r>
          </w:p>
        </w:tc>
        <w:tc>
          <w:tcPr>
            <w:tcW w:w="1559" w:type="dxa"/>
          </w:tcPr>
          <w:p w:rsidR="00640D13" w:rsidRPr="00321EB9" w:rsidRDefault="00640D13" w:rsidP="00AC6BCB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640D13" w:rsidRPr="00321EB9" w:rsidRDefault="00EF09B2">
            <w:pPr>
              <w:pStyle w:val="Style2"/>
              <w:widowControl/>
              <w:ind w:right="-1759"/>
            </w:pPr>
            <w:r w:rsidRPr="00321EB9">
              <w:t>Μαλτέζος Σ.</w:t>
            </w:r>
          </w:p>
          <w:p w:rsidR="00640D13" w:rsidRPr="00321EB9" w:rsidRDefault="00640D13">
            <w:pPr>
              <w:pStyle w:val="Style2"/>
              <w:widowControl/>
              <w:ind w:right="-1759"/>
            </w:pPr>
          </w:p>
        </w:tc>
      </w:tr>
      <w:tr w:rsidR="009A066E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A066E" w:rsidRPr="00321EB9" w:rsidRDefault="009A066E" w:rsidP="0090758F">
            <w:pPr>
              <w:pStyle w:val="Style2"/>
              <w:widowControl/>
              <w:ind w:right="-1759"/>
            </w:pPr>
            <w:r w:rsidRPr="00321EB9">
              <w:t xml:space="preserve">Χημεία Στερεάς </w:t>
            </w:r>
          </w:p>
          <w:p w:rsidR="009A066E" w:rsidRPr="00321EB9" w:rsidRDefault="009A066E" w:rsidP="0090758F">
            <w:pPr>
              <w:pStyle w:val="Style2"/>
              <w:widowControl/>
              <w:ind w:right="-1759"/>
            </w:pPr>
            <w:r w:rsidRPr="00321EB9">
              <w:t>Κατάστασης</w:t>
            </w:r>
          </w:p>
        </w:tc>
        <w:tc>
          <w:tcPr>
            <w:tcW w:w="1843" w:type="dxa"/>
          </w:tcPr>
          <w:p w:rsidR="009A066E" w:rsidRPr="00321EB9" w:rsidRDefault="009A066E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9A066E" w:rsidRPr="00321EB9" w:rsidRDefault="00CA57D1" w:rsidP="005C2527">
            <w:pPr>
              <w:pStyle w:val="Style2"/>
              <w:widowControl/>
              <w:ind w:right="-1759"/>
              <w:rPr>
                <w:lang w:val="en-US"/>
              </w:rPr>
            </w:pPr>
            <w:r w:rsidRPr="00321EB9">
              <w:t>15.00-17.00</w:t>
            </w:r>
          </w:p>
          <w:p w:rsidR="009A289F" w:rsidRPr="00321EB9" w:rsidRDefault="009A289F" w:rsidP="009A289F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A84279" w:rsidRPr="00321EB9" w:rsidRDefault="009A289F" w:rsidP="009A289F">
            <w:pPr>
              <w:pStyle w:val="Style2"/>
              <w:widowControl/>
              <w:ind w:right="-1759"/>
              <w:rPr>
                <w:lang w:val="en-US"/>
              </w:rPr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9A066E" w:rsidRPr="00321EB9" w:rsidRDefault="009A066E" w:rsidP="00A13813">
            <w:pPr>
              <w:pStyle w:val="Style2"/>
              <w:widowControl/>
              <w:ind w:right="-1759"/>
            </w:pPr>
          </w:p>
        </w:tc>
        <w:tc>
          <w:tcPr>
            <w:tcW w:w="1559" w:type="dxa"/>
          </w:tcPr>
          <w:p w:rsidR="009A066E" w:rsidRPr="00321EB9" w:rsidRDefault="00CA57D1" w:rsidP="00EA3C7D">
            <w:pPr>
              <w:pStyle w:val="Style2"/>
              <w:widowControl/>
              <w:ind w:left="426" w:right="-1759" w:hanging="426"/>
              <w:rPr>
                <w:lang w:val="en-US"/>
              </w:rPr>
            </w:pPr>
            <w:r w:rsidRPr="00321EB9">
              <w:t>15.00-17.00</w:t>
            </w:r>
          </w:p>
          <w:p w:rsidR="009A289F" w:rsidRPr="00321EB9" w:rsidRDefault="009A289F" w:rsidP="009A289F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A84279" w:rsidRPr="00321EB9" w:rsidRDefault="009A289F" w:rsidP="009A289F">
            <w:pPr>
              <w:pStyle w:val="Style2"/>
              <w:widowControl/>
              <w:ind w:left="426" w:right="-1759" w:hanging="426"/>
              <w:rPr>
                <w:lang w:val="en-US"/>
              </w:rPr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9A066E" w:rsidRPr="00321EB9" w:rsidRDefault="009A066E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9A066E" w:rsidRPr="00321EB9" w:rsidRDefault="009A066E" w:rsidP="00EA3C7D">
            <w:pPr>
              <w:pStyle w:val="Style2"/>
              <w:widowControl/>
              <w:ind w:left="283" w:right="-1759" w:hanging="283"/>
            </w:pPr>
            <w:r w:rsidRPr="00321EB9">
              <w:t>Μπουρουσιάν Μ.</w:t>
            </w:r>
          </w:p>
          <w:p w:rsidR="009A066E" w:rsidRPr="00321EB9" w:rsidRDefault="009A066E" w:rsidP="009A066E">
            <w:pPr>
              <w:pStyle w:val="Style2"/>
              <w:widowControl/>
              <w:ind w:right="-1759"/>
            </w:pPr>
          </w:p>
        </w:tc>
      </w:tr>
      <w:tr w:rsidR="00D80CB7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D80CB7" w:rsidRPr="00321EB9" w:rsidRDefault="001162BC" w:rsidP="0090758F">
            <w:pPr>
              <w:pStyle w:val="Style2"/>
              <w:widowControl/>
              <w:ind w:right="-1759"/>
            </w:pPr>
            <w:r w:rsidRPr="00321EB9">
              <w:t>Συνεχείς Ομάδες</w:t>
            </w:r>
          </w:p>
        </w:tc>
        <w:tc>
          <w:tcPr>
            <w:tcW w:w="1843" w:type="dxa"/>
          </w:tcPr>
          <w:p w:rsidR="00D80CB7" w:rsidRPr="00321EB9" w:rsidRDefault="00D80CB7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D80CB7" w:rsidRPr="00321EB9" w:rsidRDefault="00D80CB7" w:rsidP="005C2527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E90A10" w:rsidRPr="00321EB9" w:rsidRDefault="00E06042" w:rsidP="00E06042">
            <w:pPr>
              <w:pStyle w:val="Style2"/>
              <w:widowControl/>
              <w:ind w:left="426" w:right="-1759" w:hanging="426"/>
            </w:pPr>
            <w:r w:rsidRPr="00321EB9">
              <w:t>17.00</w:t>
            </w:r>
            <w:r w:rsidR="00E90A10" w:rsidRPr="00321EB9">
              <w:t>-1</w:t>
            </w:r>
            <w:r w:rsidRPr="00321EB9">
              <w:t>9</w:t>
            </w:r>
            <w:r w:rsidR="00E90A10" w:rsidRPr="00321EB9">
              <w:t>.</w:t>
            </w:r>
            <w:r w:rsidRPr="00321EB9">
              <w:t>0</w:t>
            </w:r>
            <w:r w:rsidR="00E90A10" w:rsidRPr="00321EB9">
              <w:t>0</w:t>
            </w:r>
          </w:p>
          <w:p w:rsidR="00D80CB7" w:rsidRPr="00321EB9" w:rsidRDefault="00E06042" w:rsidP="00E90A10">
            <w:pPr>
              <w:pStyle w:val="Style2"/>
              <w:widowControl/>
              <w:ind w:right="-1759"/>
            </w:pPr>
            <w:r w:rsidRPr="00321EB9">
              <w:t>Αίθ. 105 κτ. ΣΕΜΦΕ</w:t>
            </w:r>
          </w:p>
        </w:tc>
        <w:tc>
          <w:tcPr>
            <w:tcW w:w="1559" w:type="dxa"/>
          </w:tcPr>
          <w:p w:rsidR="00D80CB7" w:rsidRPr="00321EB9" w:rsidRDefault="00D80CB7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E90A10" w:rsidRPr="00321EB9" w:rsidRDefault="00E90A10" w:rsidP="00E90A10">
            <w:pPr>
              <w:pStyle w:val="Style2"/>
              <w:widowControl/>
              <w:ind w:left="426" w:right="-1759" w:hanging="426"/>
            </w:pPr>
            <w:r w:rsidRPr="00321EB9">
              <w:t>15.00-17.00</w:t>
            </w:r>
          </w:p>
          <w:p w:rsidR="00D80CB7" w:rsidRPr="00321EB9" w:rsidRDefault="00E06042" w:rsidP="00E90A10">
            <w:pPr>
              <w:pStyle w:val="Style2"/>
              <w:widowControl/>
              <w:ind w:left="426" w:right="-1759" w:hanging="426"/>
            </w:pPr>
            <w:r w:rsidRPr="00321EB9">
              <w:t>Αίθ. 105 κτ. ΣΕΜΦΕ</w:t>
            </w:r>
          </w:p>
        </w:tc>
        <w:tc>
          <w:tcPr>
            <w:tcW w:w="1984" w:type="dxa"/>
          </w:tcPr>
          <w:p w:rsidR="00D80CB7" w:rsidRPr="00321EB9" w:rsidRDefault="006D6027" w:rsidP="00EA3C7D">
            <w:pPr>
              <w:pStyle w:val="Style2"/>
              <w:widowControl/>
              <w:ind w:left="283" w:right="-1759" w:hanging="283"/>
            </w:pPr>
            <w:r w:rsidRPr="00321EB9">
              <w:t>Ήργες Ν.</w:t>
            </w:r>
          </w:p>
        </w:tc>
      </w:tr>
      <w:tr w:rsidR="00640D1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40D13" w:rsidRPr="00321EB9" w:rsidRDefault="00B85285" w:rsidP="0090758F">
            <w:pPr>
              <w:pStyle w:val="Style2"/>
              <w:widowControl/>
              <w:ind w:right="-1759"/>
            </w:pPr>
            <w:r w:rsidRPr="00321EB9">
              <w:t xml:space="preserve">Θεωρία </w:t>
            </w:r>
            <w:r w:rsidR="00640D13" w:rsidRPr="00321EB9">
              <w:t xml:space="preserve">Ελαστικότητας </w:t>
            </w:r>
          </w:p>
        </w:tc>
        <w:tc>
          <w:tcPr>
            <w:tcW w:w="1843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 w:rsidP="005C2527">
            <w:pPr>
              <w:pStyle w:val="Style2"/>
              <w:widowControl/>
              <w:ind w:right="-1759"/>
            </w:pPr>
            <w:r w:rsidRPr="00321EB9">
              <w:t xml:space="preserve"> </w:t>
            </w:r>
          </w:p>
        </w:tc>
        <w:tc>
          <w:tcPr>
            <w:tcW w:w="1701" w:type="dxa"/>
          </w:tcPr>
          <w:p w:rsidR="00A13813" w:rsidRPr="00321EB9" w:rsidRDefault="00A13813" w:rsidP="00A13813">
            <w:pPr>
              <w:pStyle w:val="Style2"/>
              <w:widowControl/>
              <w:ind w:right="-1759"/>
            </w:pPr>
            <w:r w:rsidRPr="00321EB9">
              <w:t>13.45-16.30</w:t>
            </w:r>
          </w:p>
          <w:p w:rsidR="00A13813" w:rsidRPr="00321EB9" w:rsidRDefault="00A13813" w:rsidP="00A13813">
            <w:pPr>
              <w:pStyle w:val="Style2"/>
              <w:widowControl/>
              <w:ind w:right="-1759"/>
            </w:pPr>
            <w:r w:rsidRPr="00321EB9">
              <w:t xml:space="preserve">αίθ. 201 </w:t>
            </w:r>
          </w:p>
          <w:p w:rsidR="00640D13" w:rsidRPr="00321EB9" w:rsidRDefault="00A13813" w:rsidP="00A13813">
            <w:pPr>
              <w:pStyle w:val="Style2"/>
              <w:widowControl/>
              <w:ind w:left="426" w:right="-1759" w:hanging="426"/>
            </w:pPr>
            <w:r w:rsidRPr="00321EB9">
              <w:t>κτ. Αντ Υλικών</w:t>
            </w:r>
          </w:p>
        </w:tc>
        <w:tc>
          <w:tcPr>
            <w:tcW w:w="1559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640D13" w:rsidRPr="00321EB9" w:rsidRDefault="00640D13" w:rsidP="00EA3C7D">
            <w:pPr>
              <w:pStyle w:val="Style2"/>
              <w:widowControl/>
              <w:ind w:left="283" w:right="-1759" w:hanging="283"/>
            </w:pPr>
            <w:r w:rsidRPr="00321EB9">
              <w:t>Γεωργιάδης Χ.</w:t>
            </w:r>
          </w:p>
        </w:tc>
      </w:tr>
      <w:tr w:rsidR="00640D1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40D13" w:rsidRPr="00321EB9" w:rsidRDefault="00640D13">
            <w:pPr>
              <w:pStyle w:val="Style2"/>
              <w:widowControl/>
              <w:ind w:right="-1759"/>
            </w:pPr>
            <w:r w:rsidRPr="00321EB9">
              <w:t>Βιοφυσική</w:t>
            </w:r>
          </w:p>
        </w:tc>
        <w:tc>
          <w:tcPr>
            <w:tcW w:w="1843" w:type="dxa"/>
          </w:tcPr>
          <w:p w:rsidR="00967CCC" w:rsidRPr="00321EB9" w:rsidRDefault="00967CCC" w:rsidP="00967CCC">
            <w:pPr>
              <w:pStyle w:val="Style2"/>
              <w:widowControl/>
              <w:ind w:right="-1759"/>
            </w:pPr>
            <w:r w:rsidRPr="00321EB9">
              <w:t>10.45-12.30</w:t>
            </w:r>
          </w:p>
          <w:p w:rsidR="00640D13" w:rsidRPr="00321EB9" w:rsidRDefault="00967CCC" w:rsidP="00967CCC">
            <w:pPr>
              <w:pStyle w:val="Style2"/>
              <w:widowControl/>
              <w:ind w:left="426" w:right="-1759" w:hanging="426"/>
            </w:pPr>
            <w:r w:rsidRPr="00321EB9">
              <w:t>αμφ. Φυσικής</w:t>
            </w:r>
          </w:p>
        </w:tc>
        <w:tc>
          <w:tcPr>
            <w:tcW w:w="1701" w:type="dxa"/>
          </w:tcPr>
          <w:p w:rsidR="00640D13" w:rsidRPr="00321EB9" w:rsidRDefault="00640D13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640D13" w:rsidRPr="00321EB9" w:rsidRDefault="00640D13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B23FFE" w:rsidP="00B23FFE">
            <w:pPr>
              <w:pStyle w:val="Style2"/>
              <w:widowControl/>
              <w:ind w:left="426" w:right="-1759" w:hanging="426"/>
            </w:pPr>
            <w:r w:rsidRPr="00321EB9">
              <w:t>8</w:t>
            </w:r>
            <w:r w:rsidR="00640D13" w:rsidRPr="00321EB9">
              <w:t>.45-1</w:t>
            </w:r>
            <w:r w:rsidRPr="00321EB9">
              <w:rPr>
                <w:lang w:val="en-US"/>
              </w:rPr>
              <w:t>0</w:t>
            </w:r>
            <w:r w:rsidR="00640D13" w:rsidRPr="00321EB9">
              <w:t>.30</w:t>
            </w:r>
          </w:p>
          <w:p w:rsidR="00640D13" w:rsidRPr="00321EB9" w:rsidRDefault="00967CCC" w:rsidP="00AC6BCB">
            <w:pPr>
              <w:pStyle w:val="Style2"/>
              <w:widowControl/>
              <w:ind w:left="426" w:right="-1759" w:hanging="426"/>
            </w:pPr>
            <w:r w:rsidRPr="00321EB9">
              <w:t>αμφ. Φυσικής</w:t>
            </w:r>
          </w:p>
        </w:tc>
        <w:tc>
          <w:tcPr>
            <w:tcW w:w="1984" w:type="dxa"/>
          </w:tcPr>
          <w:p w:rsidR="00640D13" w:rsidRPr="00321EB9" w:rsidRDefault="001162BC">
            <w:pPr>
              <w:pStyle w:val="Style2"/>
              <w:widowControl/>
              <w:ind w:left="283" w:right="-1759" w:hanging="283"/>
            </w:pPr>
            <w:r w:rsidRPr="00321EB9">
              <w:t>Γεωργακίλας Α.</w:t>
            </w:r>
          </w:p>
        </w:tc>
      </w:tr>
      <w:tr w:rsidR="00640D1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  <w:r w:rsidRPr="00321EB9">
              <w:t>Αρχές Διδακτικής</w:t>
            </w:r>
          </w:p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  <w:r w:rsidRPr="00321EB9">
              <w:t>Μεθοδολογίας – Διδακτική</w:t>
            </w:r>
          </w:p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  <w:r w:rsidRPr="00321EB9">
              <w:t xml:space="preserve">της Φυσικής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  <w:r w:rsidRPr="00321EB9">
              <w:t xml:space="preserve">15.45-18.30   </w:t>
            </w:r>
          </w:p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  <w:r w:rsidRPr="00321EB9">
              <w:t>αμφ. 1</w:t>
            </w:r>
          </w:p>
        </w:tc>
        <w:tc>
          <w:tcPr>
            <w:tcW w:w="1701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 w:rsidP="00EA3C7D">
            <w:pPr>
              <w:pStyle w:val="Style2"/>
              <w:widowControl/>
              <w:ind w:right="-1759"/>
            </w:pPr>
          </w:p>
        </w:tc>
        <w:tc>
          <w:tcPr>
            <w:tcW w:w="1559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40D13" w:rsidRPr="00321EB9" w:rsidRDefault="00640D13" w:rsidP="00EA3C7D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640D13" w:rsidRPr="00321EB9" w:rsidRDefault="00B74650" w:rsidP="00EA3C7D">
            <w:pPr>
              <w:pStyle w:val="Style2"/>
              <w:widowControl/>
              <w:ind w:left="349" w:right="-1759" w:hanging="360"/>
            </w:pPr>
            <w:r>
              <w:t>ΠΔ407</w:t>
            </w:r>
          </w:p>
        </w:tc>
      </w:tr>
      <w:tr w:rsidR="00BB3D0B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B3D0B" w:rsidRPr="00321EB9" w:rsidRDefault="00BB3D0B">
            <w:pPr>
              <w:pStyle w:val="Style2"/>
              <w:widowControl/>
              <w:ind w:left="426" w:right="-1759" w:hanging="426"/>
            </w:pPr>
            <w:r w:rsidRPr="00321EB9">
              <w:t>Οικονομική Ανάλυση ΙΙ</w:t>
            </w:r>
          </w:p>
          <w:p w:rsidR="00BB3D0B" w:rsidRPr="00321EB9" w:rsidRDefault="00BB3D0B">
            <w:pPr>
              <w:pStyle w:val="Style2"/>
              <w:widowControl/>
              <w:ind w:left="426" w:right="-1759" w:hanging="426"/>
            </w:pPr>
            <w:r w:rsidRPr="00321EB9">
              <w:t>(Μακροοικονομία)</w:t>
            </w:r>
          </w:p>
        </w:tc>
        <w:tc>
          <w:tcPr>
            <w:tcW w:w="1843" w:type="dxa"/>
          </w:tcPr>
          <w:p w:rsidR="00BB3D0B" w:rsidRPr="00321EB9" w:rsidRDefault="00BB3D0B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BB3D0B" w:rsidRPr="00321EB9" w:rsidRDefault="00BB3D0B" w:rsidP="00BB3D0B">
            <w:pPr>
              <w:pStyle w:val="Style2"/>
              <w:widowControl/>
              <w:ind w:left="426" w:right="-1759" w:hanging="426"/>
            </w:pPr>
            <w:r w:rsidRPr="00321EB9">
              <w:t xml:space="preserve">12.45-15.30  </w:t>
            </w:r>
          </w:p>
          <w:p w:rsidR="00BB3D0B" w:rsidRPr="00321EB9" w:rsidRDefault="00F86AFE" w:rsidP="00F86AFE">
            <w:pPr>
              <w:pStyle w:val="Style2"/>
              <w:widowControl/>
              <w:ind w:left="426" w:right="-1759" w:hanging="534"/>
            </w:pPr>
            <w:r w:rsidRPr="00321EB9">
              <w:t>αίθ. 104 κτ. ΣΕΜΦΕ</w:t>
            </w:r>
          </w:p>
        </w:tc>
        <w:tc>
          <w:tcPr>
            <w:tcW w:w="1701" w:type="dxa"/>
          </w:tcPr>
          <w:p w:rsidR="00BB3D0B" w:rsidRPr="00321EB9" w:rsidRDefault="00BB3D0B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BB3D0B" w:rsidRPr="00321EB9" w:rsidRDefault="00BB3D0B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BB3D0B" w:rsidRPr="00321EB9" w:rsidRDefault="00BB3D0B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BB3D0B" w:rsidRPr="00244B1C" w:rsidRDefault="00BB3D0B" w:rsidP="005021C1">
            <w:pPr>
              <w:pStyle w:val="Style2"/>
              <w:widowControl/>
              <w:ind w:right="-1759"/>
            </w:pPr>
            <w:r w:rsidRPr="00321EB9">
              <w:t>Ρομπόλη Α.</w:t>
            </w:r>
          </w:p>
        </w:tc>
      </w:tr>
    </w:tbl>
    <w:p w:rsidR="00751FAE" w:rsidRPr="00244B1C" w:rsidRDefault="00751FAE" w:rsidP="00DF5076">
      <w:pPr>
        <w:pStyle w:val="Style2"/>
        <w:widowControl/>
        <w:ind w:left="426" w:hanging="426"/>
        <w:jc w:val="center"/>
        <w:rPr>
          <w:b/>
          <w:u w:val="single"/>
        </w:rPr>
      </w:pPr>
      <w:r w:rsidRPr="00244B1C">
        <w:rPr>
          <w:b/>
          <w:u w:val="single"/>
        </w:rPr>
        <w:t>ΩΡΟΛΟΓΙΟ ΠΡΟΓΡΑΜΜΑ 6ου ΕΞΑΜΗΝΟΥ</w:t>
      </w:r>
    </w:p>
    <w:p w:rsidR="00751FAE" w:rsidRPr="00244B1C" w:rsidRDefault="00751FAE" w:rsidP="00E84033">
      <w:pPr>
        <w:pStyle w:val="Style2"/>
        <w:widowControl/>
        <w:jc w:val="center"/>
        <w:rPr>
          <w:b/>
          <w:u w:val="single"/>
        </w:rPr>
      </w:pPr>
      <w:r w:rsidRPr="00244B1C">
        <w:rPr>
          <w:b/>
          <w:u w:val="single"/>
        </w:rPr>
        <w:lastRenderedPageBreak/>
        <w:t>ΚΑΤΕΥΘΥΝΣΗ ΜΑΘΗΜΑΤΙΚΟΥ ΕΦΑΡΜΟΓΩΝ</w:t>
      </w:r>
    </w:p>
    <w:p w:rsidR="002B0834" w:rsidRPr="00244B1C" w:rsidRDefault="002B0834" w:rsidP="00E84033">
      <w:pPr>
        <w:pStyle w:val="Style2"/>
        <w:widowControl/>
        <w:jc w:val="center"/>
        <w:rPr>
          <w:b/>
          <w:u w:val="single"/>
        </w:rPr>
      </w:pPr>
    </w:p>
    <w:tbl>
      <w:tblPr>
        <w:tblW w:w="1289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1843"/>
        <w:gridCol w:w="1701"/>
        <w:gridCol w:w="1701"/>
        <w:gridCol w:w="1559"/>
        <w:gridCol w:w="1701"/>
        <w:gridCol w:w="1984"/>
      </w:tblGrid>
      <w:tr w:rsidR="00751FAE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ΜΑΘΗΜΑΤΑ</w:t>
            </w:r>
          </w:p>
          <w:p w:rsidR="00751FAE" w:rsidRPr="00244B1C" w:rsidRDefault="00751FAE">
            <w:pPr>
              <w:pStyle w:val="Style2"/>
              <w:widowControl/>
              <w:ind w:right="-1759"/>
              <w:rPr>
                <w:b/>
                <w:caps/>
              </w:rPr>
            </w:pPr>
            <w:r w:rsidRPr="00244B1C">
              <w:rPr>
                <w:b/>
                <w:caps/>
              </w:rPr>
              <w:t>-----------------------------</w:t>
            </w:r>
          </w:p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 xml:space="preserve"> ΥΠΟΧΡΕΩΤΙΚΑ</w:t>
            </w:r>
          </w:p>
        </w:tc>
        <w:tc>
          <w:tcPr>
            <w:tcW w:w="1843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ΔΕΥΤΕΡΑ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ΤΡΙΤΗ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ΤΕΤΑΡΤΗ</w:t>
            </w:r>
          </w:p>
        </w:tc>
        <w:tc>
          <w:tcPr>
            <w:tcW w:w="1559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ΠΕΜΠΤΗ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ΠΑΡΑΣΚΕΥΗ</w:t>
            </w:r>
          </w:p>
        </w:tc>
        <w:tc>
          <w:tcPr>
            <w:tcW w:w="1984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ΔΙΔΑΣΚΟΝΤΕΣ</w:t>
            </w:r>
          </w:p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</w:p>
        </w:tc>
      </w:tr>
      <w:tr w:rsidR="00B218A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218AD" w:rsidRPr="00321EB9" w:rsidRDefault="00B218AD">
            <w:pPr>
              <w:pStyle w:val="Style2"/>
              <w:widowControl/>
              <w:ind w:right="-1759"/>
            </w:pPr>
            <w:r w:rsidRPr="00321EB9">
              <w:t>Πραγματική Ανάλυση</w:t>
            </w:r>
          </w:p>
        </w:tc>
        <w:tc>
          <w:tcPr>
            <w:tcW w:w="1843" w:type="dxa"/>
          </w:tcPr>
          <w:p w:rsidR="007C4387" w:rsidRPr="00321EB9" w:rsidRDefault="007C4387" w:rsidP="007C4387">
            <w:pPr>
              <w:pStyle w:val="Style2"/>
              <w:widowControl/>
              <w:ind w:left="426" w:right="-1759" w:hanging="426"/>
            </w:pPr>
            <w:r w:rsidRPr="00321EB9">
              <w:t>3-5</w:t>
            </w:r>
          </w:p>
          <w:p w:rsidR="00B218AD" w:rsidRPr="00321EB9" w:rsidRDefault="007C4387" w:rsidP="007C4387">
            <w:pPr>
              <w:pStyle w:val="Style2"/>
              <w:widowControl/>
              <w:ind w:right="-1759"/>
              <w:rPr>
                <w:lang w:val="en-US"/>
              </w:rPr>
            </w:pPr>
            <w:r w:rsidRPr="00321EB9">
              <w:t xml:space="preserve">αμφ. </w:t>
            </w:r>
            <w:r w:rsidRPr="00321EB9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B218AD" w:rsidRPr="00321EB9" w:rsidRDefault="00065AAE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065AAE" w:rsidRPr="00321EB9" w:rsidRDefault="00065AAE">
            <w:pPr>
              <w:pStyle w:val="Style2"/>
              <w:widowControl/>
              <w:ind w:left="426" w:right="-1759" w:hanging="426"/>
            </w:pPr>
            <w:r w:rsidRPr="00321EB9">
              <w:t>αμφ. 2</w:t>
            </w:r>
          </w:p>
        </w:tc>
        <w:tc>
          <w:tcPr>
            <w:tcW w:w="1701" w:type="dxa"/>
          </w:tcPr>
          <w:p w:rsidR="00B218AD" w:rsidRPr="00321EB9" w:rsidRDefault="00B218AD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B218AD" w:rsidRPr="00321EB9" w:rsidRDefault="00B218AD" w:rsidP="00B218A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B218AD" w:rsidRPr="00321EB9" w:rsidRDefault="00B218AD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B218AD" w:rsidRPr="00321EB9" w:rsidRDefault="00B218AD">
            <w:pPr>
              <w:pStyle w:val="Style2"/>
              <w:widowControl/>
              <w:ind w:left="283" w:right="-1759" w:hanging="283"/>
            </w:pPr>
            <w:r w:rsidRPr="00321EB9">
              <w:t>Αργυρός Σ.</w:t>
            </w:r>
          </w:p>
          <w:p w:rsidR="00B218AD" w:rsidRPr="00321EB9" w:rsidRDefault="00B218AD" w:rsidP="00110A69">
            <w:pPr>
              <w:pStyle w:val="Style2"/>
              <w:widowControl/>
              <w:ind w:right="-1759"/>
            </w:pPr>
          </w:p>
        </w:tc>
      </w:tr>
      <w:tr w:rsidR="00EA536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2B0834" w:rsidRPr="00321EB9" w:rsidRDefault="00EA536D" w:rsidP="005D3A88">
            <w:pPr>
              <w:pStyle w:val="Style2"/>
              <w:widowControl/>
              <w:ind w:left="426" w:right="-1759" w:hanging="426"/>
            </w:pPr>
            <w:r w:rsidRPr="00321EB9">
              <w:t>Μαθηματική Στατιστική</w:t>
            </w:r>
          </w:p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12.45-14.30</w:t>
            </w:r>
          </w:p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αμφ. 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302F9" w:rsidRPr="00321EB9" w:rsidRDefault="00D302F9" w:rsidP="00D302F9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EA536D" w:rsidRPr="00321EB9" w:rsidRDefault="00D302F9" w:rsidP="00D302F9">
            <w:pPr>
              <w:pStyle w:val="Style2"/>
              <w:widowControl/>
              <w:ind w:left="426" w:right="-1759" w:hanging="426"/>
            </w:pPr>
            <w:r w:rsidRPr="00321EB9">
              <w:t xml:space="preserve">αμφ. </w:t>
            </w:r>
            <w:r w:rsidR="00456CC0" w:rsidRPr="00321EB9">
              <w:t>4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A536D" w:rsidRPr="00321EB9" w:rsidRDefault="00110A69" w:rsidP="00313485">
            <w:pPr>
              <w:pStyle w:val="Style2"/>
              <w:widowControl/>
              <w:ind w:right="-1759"/>
            </w:pPr>
            <w:r w:rsidRPr="00321EB9">
              <w:t>Φουσκάκης Δ.</w:t>
            </w:r>
          </w:p>
          <w:p w:rsidR="00EA536D" w:rsidRPr="00321EB9" w:rsidRDefault="00EA536D" w:rsidP="00313485">
            <w:pPr>
              <w:pStyle w:val="Style2"/>
              <w:widowControl/>
              <w:ind w:right="-1759"/>
            </w:pPr>
          </w:p>
        </w:tc>
      </w:tr>
      <w:tr w:rsidR="00751FAE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321EB9">
              <w:rPr>
                <w:b/>
              </w:rPr>
              <w:t xml:space="preserve">ΚΑΤ΄ ΕΠΙΛΟΓΗΝ </w:t>
            </w:r>
          </w:p>
          <w:p w:rsidR="00B0724D" w:rsidRPr="00321EB9" w:rsidRDefault="00751FAE" w:rsidP="00C1763B">
            <w:pPr>
              <w:pStyle w:val="Style2"/>
              <w:widowControl/>
              <w:ind w:right="-1759"/>
              <w:rPr>
                <w:b/>
              </w:rPr>
            </w:pPr>
            <w:r w:rsidRPr="00321EB9">
              <w:rPr>
                <w:b/>
              </w:rPr>
              <w:t>ΥΠΟΧΡΕΩΤΙΚΑ</w:t>
            </w:r>
          </w:p>
          <w:p w:rsidR="002B0834" w:rsidRPr="00321EB9" w:rsidRDefault="002B0834" w:rsidP="00C1763B">
            <w:pPr>
              <w:pStyle w:val="Style2"/>
              <w:widowControl/>
              <w:ind w:right="-1759"/>
              <w:rPr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751FAE" w:rsidRPr="00321EB9" w:rsidRDefault="00751FAE">
            <w:pPr>
              <w:pStyle w:val="Style2"/>
              <w:widowControl/>
              <w:ind w:right="-1759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  <w:r w:rsidRPr="00321EB9">
              <w:t xml:space="preserve"> </w:t>
            </w:r>
          </w:p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left w:val="nil"/>
            </w:tcBorders>
          </w:tcPr>
          <w:p w:rsidR="00751FAE" w:rsidRPr="00321EB9" w:rsidRDefault="00751FAE">
            <w:pPr>
              <w:pStyle w:val="Style2"/>
              <w:widowControl/>
              <w:ind w:right="-1759"/>
            </w:pPr>
          </w:p>
          <w:p w:rsidR="00751FAE" w:rsidRPr="00321EB9" w:rsidRDefault="00751FAE">
            <w:pPr>
              <w:pStyle w:val="Style2"/>
              <w:widowControl/>
              <w:ind w:right="-1759"/>
            </w:pPr>
          </w:p>
        </w:tc>
      </w:tr>
      <w:tr w:rsidR="00EA536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Βελτιστοποίηση</w:t>
            </w:r>
          </w:p>
        </w:tc>
        <w:tc>
          <w:tcPr>
            <w:tcW w:w="1843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12.45-14.30</w:t>
            </w:r>
          </w:p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αμφ. 2</w:t>
            </w:r>
          </w:p>
        </w:tc>
        <w:tc>
          <w:tcPr>
            <w:tcW w:w="1701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  <w:p w:rsidR="00EA536D" w:rsidRPr="00321EB9" w:rsidRDefault="00EA536D" w:rsidP="00313485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αμφ. 2</w:t>
            </w:r>
          </w:p>
        </w:tc>
        <w:tc>
          <w:tcPr>
            <w:tcW w:w="1701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  <w:p w:rsidR="00EA536D" w:rsidRPr="00321EB9" w:rsidRDefault="00EA536D" w:rsidP="00313485">
            <w:pPr>
              <w:pStyle w:val="Style2"/>
              <w:widowControl/>
              <w:ind w:right="-1759"/>
            </w:pPr>
          </w:p>
        </w:tc>
        <w:tc>
          <w:tcPr>
            <w:tcW w:w="1984" w:type="dxa"/>
          </w:tcPr>
          <w:p w:rsidR="00EA536D" w:rsidRPr="00321EB9" w:rsidRDefault="00EA536D" w:rsidP="00110A69">
            <w:pPr>
              <w:pStyle w:val="Style2"/>
              <w:widowControl/>
              <w:ind w:left="283" w:right="-1759" w:hanging="283"/>
            </w:pPr>
            <w:r w:rsidRPr="00321EB9">
              <w:t>Χρυσαφίνος</w:t>
            </w:r>
            <w:r w:rsidR="00BC2734" w:rsidRPr="00321EB9">
              <w:t xml:space="preserve"> Κ.</w:t>
            </w:r>
          </w:p>
        </w:tc>
      </w:tr>
      <w:tr w:rsidR="00FE4B4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E4B4D" w:rsidRPr="00321EB9" w:rsidRDefault="00FE4B4D" w:rsidP="00FE4B4D">
            <w:pPr>
              <w:pStyle w:val="Style2"/>
              <w:widowControl/>
              <w:ind w:left="426" w:right="-1759" w:hanging="426"/>
            </w:pPr>
            <w:r w:rsidRPr="00321EB9">
              <w:t xml:space="preserve">Μερικές Διαφορικές </w:t>
            </w:r>
          </w:p>
          <w:p w:rsidR="00FE4B4D" w:rsidRPr="00321EB9" w:rsidRDefault="00FE4B4D" w:rsidP="00FE4B4D">
            <w:pPr>
              <w:pStyle w:val="Style2"/>
              <w:widowControl/>
              <w:ind w:left="426" w:right="-1759" w:hanging="426"/>
            </w:pPr>
            <w:r w:rsidRPr="00321EB9">
              <w:t>Εξισώσεις ΙΙ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E4B4D" w:rsidRPr="00321EB9" w:rsidRDefault="00FE4B4D" w:rsidP="00FE4B4D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67F1A" w:rsidRPr="00321EB9" w:rsidRDefault="00367F1A" w:rsidP="00756EA0">
            <w:pPr>
              <w:pStyle w:val="Style2"/>
              <w:widowControl/>
              <w:ind w:left="426" w:right="-1759" w:hanging="534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4B4D" w:rsidRPr="00321EB9" w:rsidRDefault="00FE4B4D" w:rsidP="00FE4B4D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61717C" w:rsidRPr="00321EB9" w:rsidRDefault="000E5274" w:rsidP="00FE4B4D">
            <w:pPr>
              <w:pStyle w:val="Style2"/>
              <w:widowControl/>
              <w:ind w:left="426" w:right="-1759" w:hanging="426"/>
            </w:pPr>
            <w:r>
              <w:t>Αίθ. 106 κτ. ΣΕΜΦΕ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4B4D" w:rsidRDefault="000E5274" w:rsidP="00FE4B4D">
            <w:pPr>
              <w:pStyle w:val="Style2"/>
              <w:widowControl/>
              <w:ind w:left="426" w:right="-1759" w:hanging="426"/>
            </w:pPr>
            <w:r>
              <w:t>10.45-12.30</w:t>
            </w:r>
          </w:p>
          <w:p w:rsidR="000E5274" w:rsidRPr="00321EB9" w:rsidRDefault="000E5274" w:rsidP="00FE4B4D">
            <w:pPr>
              <w:pStyle w:val="Style2"/>
              <w:widowControl/>
              <w:ind w:left="426" w:right="-1759" w:hanging="426"/>
            </w:pPr>
            <w:r>
              <w:t>Αίθ. 103 κτ. ΣΕΜΦΕ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4B4D" w:rsidRPr="00321EB9" w:rsidRDefault="00FE4B4D" w:rsidP="00FE4B4D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E4B4D" w:rsidRPr="00321EB9" w:rsidRDefault="00FE4B4D" w:rsidP="00FE4B4D">
            <w:pPr>
              <w:pStyle w:val="Style2"/>
              <w:widowControl/>
              <w:ind w:right="-1759"/>
            </w:pPr>
            <w:r w:rsidRPr="00321EB9">
              <w:t>Γκιντίδης Δ.</w:t>
            </w:r>
          </w:p>
        </w:tc>
      </w:tr>
      <w:tr w:rsidR="00751FAE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751FAE" w:rsidRPr="00321EB9" w:rsidRDefault="001843E2">
            <w:pPr>
              <w:pStyle w:val="Style2"/>
              <w:widowControl/>
              <w:ind w:left="426" w:right="-1759" w:hanging="426"/>
            </w:pPr>
            <w:r w:rsidRPr="00321EB9">
              <w:t>Στοχαστικές Ανελίξεις</w:t>
            </w:r>
          </w:p>
        </w:tc>
        <w:tc>
          <w:tcPr>
            <w:tcW w:w="1843" w:type="dxa"/>
          </w:tcPr>
          <w:p w:rsidR="009E6DD9" w:rsidRPr="00321EB9" w:rsidRDefault="009E6DD9" w:rsidP="009E6DD9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751FAE" w:rsidRPr="00321EB9" w:rsidRDefault="009E6DD9" w:rsidP="009E6DD9">
            <w:pPr>
              <w:pStyle w:val="Style2"/>
              <w:widowControl/>
              <w:ind w:right="-1759"/>
            </w:pPr>
            <w:r w:rsidRPr="00321EB9">
              <w:t>αμφ. 2</w:t>
            </w:r>
          </w:p>
        </w:tc>
        <w:tc>
          <w:tcPr>
            <w:tcW w:w="1701" w:type="dxa"/>
          </w:tcPr>
          <w:p w:rsidR="009E6DD9" w:rsidRPr="00321EB9" w:rsidRDefault="00A31020" w:rsidP="00A31020">
            <w:pPr>
              <w:pStyle w:val="Style2"/>
              <w:widowControl/>
              <w:ind w:left="426" w:right="-1759" w:hanging="426"/>
            </w:pPr>
            <w:r w:rsidRPr="000E5274">
              <w:t>8</w:t>
            </w:r>
            <w:r w:rsidR="009E6DD9" w:rsidRPr="00321EB9">
              <w:t>.45-1</w:t>
            </w:r>
            <w:r w:rsidRPr="000E5274">
              <w:t>0</w:t>
            </w:r>
            <w:r w:rsidR="009E6DD9" w:rsidRPr="00321EB9">
              <w:t>.30</w:t>
            </w:r>
          </w:p>
          <w:p w:rsidR="00751FAE" w:rsidRPr="00321EB9" w:rsidRDefault="009E6DD9" w:rsidP="009E6DD9">
            <w:pPr>
              <w:pStyle w:val="Style2"/>
              <w:widowControl/>
              <w:ind w:left="426" w:right="-1759" w:hanging="426"/>
            </w:pPr>
            <w:r w:rsidRPr="00321EB9">
              <w:t>αμφ. 2</w:t>
            </w:r>
          </w:p>
        </w:tc>
        <w:tc>
          <w:tcPr>
            <w:tcW w:w="1701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751FAE" w:rsidRPr="00321EB9" w:rsidRDefault="00751FAE">
            <w:pPr>
              <w:pStyle w:val="Style2"/>
              <w:widowControl/>
              <w:ind w:right="-1759"/>
            </w:pPr>
          </w:p>
        </w:tc>
        <w:tc>
          <w:tcPr>
            <w:tcW w:w="1984" w:type="dxa"/>
          </w:tcPr>
          <w:p w:rsidR="00110A69" w:rsidRPr="00321EB9" w:rsidRDefault="00110A69">
            <w:pPr>
              <w:pStyle w:val="Style2"/>
              <w:widowControl/>
              <w:ind w:right="-1759"/>
            </w:pPr>
            <w:r w:rsidRPr="00321EB9">
              <w:t>Λουλάκης Μ.</w:t>
            </w:r>
          </w:p>
        </w:tc>
      </w:tr>
      <w:tr w:rsidR="00AE445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E445D" w:rsidRPr="00321EB9" w:rsidRDefault="00AE445D" w:rsidP="00313485">
            <w:pPr>
              <w:pStyle w:val="Style2"/>
              <w:widowControl/>
              <w:ind w:left="426" w:right="-1759" w:hanging="426"/>
            </w:pPr>
            <w:r w:rsidRPr="00321EB9">
              <w:t xml:space="preserve">Ανάλυση Πινάκων και </w:t>
            </w:r>
          </w:p>
          <w:p w:rsidR="00AE445D" w:rsidRPr="00321EB9" w:rsidRDefault="00AE445D" w:rsidP="00313485">
            <w:pPr>
              <w:pStyle w:val="Style2"/>
              <w:widowControl/>
              <w:ind w:left="426" w:right="-1759" w:hanging="426"/>
            </w:pPr>
            <w:r w:rsidRPr="00321EB9">
              <w:t>Εφαρμογές</w:t>
            </w:r>
          </w:p>
          <w:p w:rsidR="00244B1C" w:rsidRPr="00321EB9" w:rsidRDefault="00244B1C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843" w:type="dxa"/>
          </w:tcPr>
          <w:p w:rsidR="00AE445D" w:rsidRPr="00321EB9" w:rsidRDefault="00AE445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E445D" w:rsidRPr="00321EB9" w:rsidRDefault="009A4692" w:rsidP="00313485">
            <w:pPr>
              <w:pStyle w:val="Style2"/>
              <w:widowControl/>
              <w:ind w:left="426" w:right="-1759" w:hanging="426"/>
            </w:pPr>
            <w:r w:rsidRPr="00321EB9">
              <w:t>3-5</w:t>
            </w:r>
          </w:p>
          <w:p w:rsidR="009A4692" w:rsidRPr="00321EB9" w:rsidRDefault="009A4692" w:rsidP="00313485">
            <w:pPr>
              <w:pStyle w:val="Style2"/>
              <w:widowControl/>
              <w:ind w:left="426" w:right="-1759" w:hanging="426"/>
            </w:pPr>
            <w:r w:rsidRPr="00321EB9">
              <w:t>αμφ. 1</w:t>
            </w:r>
          </w:p>
        </w:tc>
        <w:tc>
          <w:tcPr>
            <w:tcW w:w="1701" w:type="dxa"/>
          </w:tcPr>
          <w:p w:rsidR="00AE445D" w:rsidRPr="00321EB9" w:rsidRDefault="00AE445D" w:rsidP="00313485">
            <w:pPr>
              <w:pStyle w:val="Style2"/>
              <w:widowControl/>
              <w:ind w:right="-1759"/>
            </w:pPr>
          </w:p>
        </w:tc>
        <w:tc>
          <w:tcPr>
            <w:tcW w:w="1559" w:type="dxa"/>
          </w:tcPr>
          <w:p w:rsidR="00AE445D" w:rsidRPr="00321EB9" w:rsidRDefault="009A4692" w:rsidP="00313485">
            <w:pPr>
              <w:pStyle w:val="Style2"/>
              <w:widowControl/>
              <w:ind w:left="426" w:right="-1759" w:hanging="426"/>
              <w:rPr>
                <w:bCs/>
              </w:rPr>
            </w:pPr>
            <w:r w:rsidRPr="00321EB9">
              <w:rPr>
                <w:bCs/>
              </w:rPr>
              <w:t>3-5</w:t>
            </w:r>
          </w:p>
          <w:p w:rsidR="009A4692" w:rsidRPr="00321EB9" w:rsidRDefault="009A4692" w:rsidP="00313485">
            <w:pPr>
              <w:pStyle w:val="Style2"/>
              <w:widowControl/>
              <w:ind w:left="426" w:right="-1759" w:hanging="426"/>
              <w:rPr>
                <w:bCs/>
              </w:rPr>
            </w:pPr>
            <w:r w:rsidRPr="00321EB9">
              <w:rPr>
                <w:bCs/>
              </w:rPr>
              <w:t>αμφ. 1</w:t>
            </w:r>
          </w:p>
        </w:tc>
        <w:tc>
          <w:tcPr>
            <w:tcW w:w="1701" w:type="dxa"/>
          </w:tcPr>
          <w:p w:rsidR="00AE445D" w:rsidRPr="00321EB9" w:rsidRDefault="00AE445D" w:rsidP="009C3788">
            <w:pPr>
              <w:pStyle w:val="Style2"/>
              <w:widowControl/>
              <w:ind w:left="426" w:right="-1759" w:hanging="426"/>
              <w:rPr>
                <w:b/>
              </w:rPr>
            </w:pPr>
          </w:p>
        </w:tc>
        <w:tc>
          <w:tcPr>
            <w:tcW w:w="1984" w:type="dxa"/>
          </w:tcPr>
          <w:p w:rsidR="00AE445D" w:rsidRPr="00321EB9" w:rsidRDefault="00AE445D" w:rsidP="00F33E4E">
            <w:pPr>
              <w:pStyle w:val="Style2"/>
              <w:widowControl/>
              <w:ind w:right="-1759"/>
            </w:pPr>
            <w:r w:rsidRPr="00321EB9">
              <w:t>Ψαρράκος Π.</w:t>
            </w:r>
          </w:p>
        </w:tc>
      </w:tr>
      <w:tr w:rsidR="00EA536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Δομές Δεδομένων</w:t>
            </w:r>
          </w:p>
        </w:tc>
        <w:tc>
          <w:tcPr>
            <w:tcW w:w="1843" w:type="dxa"/>
          </w:tcPr>
          <w:p w:rsidR="00C1763B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  <w:r w:rsidR="00974E6A" w:rsidRPr="00321EB9">
              <w:t xml:space="preserve"> </w:t>
            </w:r>
            <w:r w:rsidR="005A34F6" w:rsidRPr="00321EB9">
              <w:t xml:space="preserve"> </w:t>
            </w:r>
          </w:p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  <w:r w:rsidRPr="00321EB9">
              <w:t>αμφ. 2</w:t>
            </w:r>
          </w:p>
        </w:tc>
        <w:tc>
          <w:tcPr>
            <w:tcW w:w="1701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EA536D" w:rsidRPr="00321EB9" w:rsidRDefault="00EA536D" w:rsidP="00313485">
            <w:pPr>
              <w:pStyle w:val="Style2"/>
              <w:widowControl/>
              <w:ind w:right="-1759"/>
            </w:pPr>
          </w:p>
        </w:tc>
        <w:tc>
          <w:tcPr>
            <w:tcW w:w="1559" w:type="dxa"/>
          </w:tcPr>
          <w:p w:rsidR="00EA536D" w:rsidRPr="00321EB9" w:rsidRDefault="00EA536D" w:rsidP="00313485">
            <w:pPr>
              <w:pStyle w:val="Style2"/>
              <w:widowControl/>
              <w:ind w:left="426" w:right="-1759" w:hanging="426"/>
              <w:rPr>
                <w:bCs/>
              </w:rPr>
            </w:pPr>
          </w:p>
        </w:tc>
        <w:tc>
          <w:tcPr>
            <w:tcW w:w="1701" w:type="dxa"/>
          </w:tcPr>
          <w:p w:rsidR="009C3788" w:rsidRPr="00321EB9" w:rsidRDefault="0068514F" w:rsidP="00D65F57">
            <w:pPr>
              <w:pStyle w:val="Style2"/>
              <w:widowControl/>
              <w:ind w:left="426" w:right="-1759" w:hanging="426"/>
              <w:rPr>
                <w:bCs/>
              </w:rPr>
            </w:pPr>
            <w:r w:rsidRPr="00321EB9">
              <w:rPr>
                <w:bCs/>
              </w:rPr>
              <w:t>12.45</w:t>
            </w:r>
            <w:r w:rsidR="009C3788" w:rsidRPr="00321EB9">
              <w:rPr>
                <w:bCs/>
              </w:rPr>
              <w:t>-</w:t>
            </w:r>
            <w:r w:rsidRPr="00321EB9">
              <w:rPr>
                <w:bCs/>
              </w:rPr>
              <w:t>1</w:t>
            </w:r>
            <w:r w:rsidR="00D65F57" w:rsidRPr="00321EB9">
              <w:rPr>
                <w:bCs/>
              </w:rPr>
              <w:t>5</w:t>
            </w:r>
            <w:r w:rsidRPr="00321EB9">
              <w:rPr>
                <w:bCs/>
              </w:rPr>
              <w:t>.30</w:t>
            </w:r>
          </w:p>
          <w:p w:rsidR="00EA536D" w:rsidRPr="00321EB9" w:rsidRDefault="009C3788" w:rsidP="009C3788">
            <w:pPr>
              <w:pStyle w:val="Style2"/>
              <w:widowControl/>
              <w:ind w:left="426" w:right="-1759" w:hanging="426"/>
              <w:rPr>
                <w:bCs/>
              </w:rPr>
            </w:pPr>
            <w:r w:rsidRPr="00321EB9">
              <w:rPr>
                <w:bCs/>
              </w:rPr>
              <w:t>αμφ.</w:t>
            </w:r>
            <w:r w:rsidR="00456CC0" w:rsidRPr="00321EB9">
              <w:rPr>
                <w:bCs/>
              </w:rPr>
              <w:t xml:space="preserve"> </w:t>
            </w:r>
            <w:r w:rsidR="0068514F" w:rsidRPr="00321EB9">
              <w:rPr>
                <w:bCs/>
              </w:rPr>
              <w:t>1</w:t>
            </w:r>
          </w:p>
        </w:tc>
        <w:tc>
          <w:tcPr>
            <w:tcW w:w="1984" w:type="dxa"/>
          </w:tcPr>
          <w:p w:rsidR="00EA536D" w:rsidRPr="00321EB9" w:rsidRDefault="00B471F1" w:rsidP="00F33E4E">
            <w:pPr>
              <w:pStyle w:val="Style2"/>
              <w:widowControl/>
              <w:ind w:right="-1759"/>
            </w:pPr>
            <w:r w:rsidRPr="00321EB9">
              <w:t>Συμβώνης Α.</w:t>
            </w:r>
          </w:p>
        </w:tc>
      </w:tr>
      <w:tr w:rsidR="00C1763B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20F29" w:rsidRPr="00321EB9" w:rsidRDefault="00C20F29" w:rsidP="00313485">
            <w:pPr>
              <w:pStyle w:val="Style2"/>
              <w:widowControl/>
              <w:ind w:left="426" w:right="-1759" w:hanging="426"/>
            </w:pPr>
            <w:r w:rsidRPr="00321EB9">
              <w:t xml:space="preserve">Αυτόματα και </w:t>
            </w:r>
          </w:p>
          <w:p w:rsidR="00C20F29" w:rsidRPr="00321EB9" w:rsidRDefault="00C20F29" w:rsidP="00313485">
            <w:pPr>
              <w:pStyle w:val="Style2"/>
              <w:widowControl/>
              <w:ind w:left="426" w:right="-1759" w:hanging="426"/>
            </w:pPr>
            <w:r w:rsidRPr="00321EB9">
              <w:t xml:space="preserve">Υπολογιστικά Μοντέλα </w:t>
            </w:r>
          </w:p>
          <w:p w:rsidR="00C1763B" w:rsidRPr="00321EB9" w:rsidRDefault="00C20F29" w:rsidP="00C20F29">
            <w:pPr>
              <w:pStyle w:val="Style2"/>
              <w:widowControl/>
              <w:ind w:left="426" w:right="-1759" w:hanging="426"/>
            </w:pPr>
            <w:r w:rsidRPr="00321EB9">
              <w:t>(</w:t>
            </w:r>
            <w:r w:rsidR="00C1763B" w:rsidRPr="00321EB9">
              <w:t xml:space="preserve">Αυτόματα &amp; Τυπικές </w:t>
            </w:r>
          </w:p>
          <w:p w:rsidR="00C1763B" w:rsidRPr="00321EB9" w:rsidRDefault="00C1763B" w:rsidP="00313485">
            <w:pPr>
              <w:pStyle w:val="Style2"/>
              <w:widowControl/>
              <w:ind w:left="426" w:right="-1759" w:hanging="426"/>
            </w:pPr>
            <w:r w:rsidRPr="00321EB9">
              <w:t>Γραμματικές</w:t>
            </w:r>
            <w:r w:rsidR="00C20F29" w:rsidRPr="00321EB9">
              <w:t>)</w:t>
            </w:r>
          </w:p>
          <w:p w:rsidR="00244B1C" w:rsidRPr="00321EB9" w:rsidRDefault="00244B1C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843" w:type="dxa"/>
          </w:tcPr>
          <w:p w:rsidR="00C1763B" w:rsidRPr="00321EB9" w:rsidRDefault="00C1763B" w:rsidP="00F14413">
            <w:pPr>
              <w:pStyle w:val="Style2"/>
              <w:widowControl/>
              <w:ind w:left="426" w:right="-1759" w:hanging="426"/>
            </w:pPr>
            <w:r w:rsidRPr="00321EB9">
              <w:t>1</w:t>
            </w:r>
            <w:r w:rsidR="00FA4984" w:rsidRPr="00321EB9">
              <w:t>0</w:t>
            </w:r>
            <w:r w:rsidRPr="00321EB9">
              <w:t>.45-1</w:t>
            </w:r>
            <w:r w:rsidR="00F14413" w:rsidRPr="00321EB9">
              <w:t>3</w:t>
            </w:r>
            <w:r w:rsidRPr="00321EB9">
              <w:t>.30</w:t>
            </w:r>
          </w:p>
          <w:p w:rsidR="00C1763B" w:rsidRPr="00321EB9" w:rsidRDefault="00815147" w:rsidP="00C1763B">
            <w:pPr>
              <w:pStyle w:val="Style2"/>
              <w:widowControl/>
              <w:ind w:left="426" w:right="-1759" w:hanging="426"/>
            </w:pPr>
            <w:r w:rsidRPr="00321EB9">
              <w:t>αμφ.</w:t>
            </w:r>
            <w:r w:rsidR="00C1763B" w:rsidRPr="00321EB9">
              <w:t xml:space="preserve"> Ηλ/γων</w:t>
            </w:r>
          </w:p>
        </w:tc>
        <w:tc>
          <w:tcPr>
            <w:tcW w:w="1701" w:type="dxa"/>
          </w:tcPr>
          <w:p w:rsidR="00C1763B" w:rsidRPr="00321EB9" w:rsidRDefault="00C1763B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C1763B" w:rsidRPr="00321EB9" w:rsidRDefault="00C1763B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C1763B" w:rsidRPr="00321EB9" w:rsidRDefault="00C1763B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C1763B" w:rsidRPr="00321EB9" w:rsidRDefault="00C1763B" w:rsidP="00F14413">
            <w:pPr>
              <w:pStyle w:val="Style2"/>
              <w:widowControl/>
              <w:ind w:left="426" w:right="-1759" w:hanging="426"/>
            </w:pPr>
            <w:r w:rsidRPr="00321EB9">
              <w:t>10.45-1</w:t>
            </w:r>
            <w:r w:rsidR="00F14413" w:rsidRPr="00321EB9">
              <w:t>1</w:t>
            </w:r>
            <w:r w:rsidRPr="00321EB9">
              <w:t>.30</w:t>
            </w:r>
          </w:p>
          <w:p w:rsidR="00C1763B" w:rsidRPr="00321EB9" w:rsidRDefault="00C1763B" w:rsidP="00313485">
            <w:pPr>
              <w:pStyle w:val="Style2"/>
              <w:widowControl/>
              <w:ind w:left="426" w:right="-1759" w:hanging="426"/>
            </w:pPr>
            <w:r w:rsidRPr="00321EB9">
              <w:t>1.1.29 κτ. Ηλ/γων</w:t>
            </w:r>
          </w:p>
        </w:tc>
        <w:tc>
          <w:tcPr>
            <w:tcW w:w="1984" w:type="dxa"/>
          </w:tcPr>
          <w:p w:rsidR="00C1763B" w:rsidRPr="00321EB9" w:rsidRDefault="00C1763B" w:rsidP="00313485">
            <w:pPr>
              <w:pStyle w:val="Style2"/>
              <w:widowControl/>
              <w:ind w:left="283" w:right="-1759" w:hanging="283"/>
            </w:pPr>
            <w:r w:rsidRPr="00321EB9">
              <w:t>Ζάχος Ε.</w:t>
            </w:r>
          </w:p>
        </w:tc>
      </w:tr>
      <w:tr w:rsidR="00751FAE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  <w:r w:rsidRPr="00321EB9">
              <w:t>Θεωρία Ελαστικότητας</w:t>
            </w:r>
          </w:p>
        </w:tc>
        <w:tc>
          <w:tcPr>
            <w:tcW w:w="1843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7391B" w:rsidRPr="00321EB9" w:rsidRDefault="0087391B" w:rsidP="0087391B">
            <w:pPr>
              <w:pStyle w:val="Style2"/>
              <w:widowControl/>
              <w:ind w:right="-1759"/>
            </w:pPr>
            <w:r w:rsidRPr="00321EB9">
              <w:t xml:space="preserve"> </w:t>
            </w:r>
          </w:p>
        </w:tc>
        <w:tc>
          <w:tcPr>
            <w:tcW w:w="1701" w:type="dxa"/>
          </w:tcPr>
          <w:p w:rsidR="00A13813" w:rsidRPr="00321EB9" w:rsidRDefault="00A13813" w:rsidP="00A13813">
            <w:pPr>
              <w:pStyle w:val="Style2"/>
              <w:widowControl/>
              <w:ind w:right="-1759"/>
            </w:pPr>
            <w:r w:rsidRPr="00321EB9">
              <w:t>13.45-16.30</w:t>
            </w:r>
          </w:p>
          <w:p w:rsidR="009C075F" w:rsidRPr="00321EB9" w:rsidRDefault="00A13813" w:rsidP="00A13813">
            <w:pPr>
              <w:pStyle w:val="Style2"/>
              <w:widowControl/>
              <w:ind w:right="-1759"/>
            </w:pPr>
            <w:r w:rsidRPr="00321EB9">
              <w:t>αίθ. 201 κτ. Αντ</w:t>
            </w:r>
            <w:r w:rsidR="009C075F" w:rsidRPr="00321EB9">
              <w:t>.</w:t>
            </w:r>
          </w:p>
          <w:p w:rsidR="00751FAE" w:rsidRPr="00321EB9" w:rsidRDefault="00A13813" w:rsidP="00A13813">
            <w:pPr>
              <w:pStyle w:val="Style2"/>
              <w:widowControl/>
              <w:ind w:right="-1759"/>
            </w:pPr>
            <w:r w:rsidRPr="00321EB9">
              <w:t>Υλικών</w:t>
            </w:r>
          </w:p>
        </w:tc>
        <w:tc>
          <w:tcPr>
            <w:tcW w:w="1559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751FAE" w:rsidRPr="00321EB9" w:rsidRDefault="00140094">
            <w:pPr>
              <w:pStyle w:val="Style2"/>
              <w:widowControl/>
              <w:ind w:left="426" w:right="-1759" w:hanging="426"/>
            </w:pPr>
            <w:r w:rsidRPr="00321EB9">
              <w:t>Γεωργιάδης Χ.</w:t>
            </w:r>
          </w:p>
        </w:tc>
      </w:tr>
      <w:tr w:rsidR="00721328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21328" w:rsidRPr="00321EB9" w:rsidRDefault="00721328" w:rsidP="005E45A6">
            <w:pPr>
              <w:pStyle w:val="Style2"/>
              <w:widowControl/>
              <w:ind w:left="426" w:right="-1759" w:hanging="426"/>
            </w:pPr>
            <w:r w:rsidRPr="00321EB9">
              <w:t>Ρευστομηχανική</w:t>
            </w:r>
          </w:p>
          <w:p w:rsidR="00721328" w:rsidRPr="00321EB9" w:rsidRDefault="00721328" w:rsidP="005E45A6">
            <w:pPr>
              <w:pStyle w:val="Style2"/>
              <w:widowControl/>
              <w:ind w:left="426" w:right="-1759" w:hanging="426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21328" w:rsidRPr="00321EB9" w:rsidRDefault="00721328" w:rsidP="005E45A6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21328" w:rsidRPr="00321EB9" w:rsidRDefault="00721328" w:rsidP="005E45A6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21328" w:rsidRPr="00321EB9" w:rsidRDefault="00721328" w:rsidP="00721328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721328" w:rsidRPr="00321EB9" w:rsidRDefault="00721328" w:rsidP="00721328">
            <w:pPr>
              <w:pStyle w:val="Style2"/>
              <w:widowControl/>
              <w:ind w:left="426" w:right="-1759" w:hanging="534"/>
            </w:pPr>
            <w:r w:rsidRPr="00321EB9">
              <w:t>αίθ. 106 κτ. ΣΕΜΦΕ</w:t>
            </w:r>
          </w:p>
          <w:p w:rsidR="008C2181" w:rsidRPr="00321EB9" w:rsidRDefault="008C2181" w:rsidP="00721328">
            <w:pPr>
              <w:pStyle w:val="Style2"/>
              <w:widowControl/>
              <w:ind w:left="426" w:right="-1759" w:hanging="534"/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21328" w:rsidRPr="00321EB9" w:rsidRDefault="00721328" w:rsidP="005E45A6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21328" w:rsidRPr="00321EB9" w:rsidRDefault="00721328" w:rsidP="00721328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721328" w:rsidRPr="00321EB9" w:rsidRDefault="00721328" w:rsidP="00721328">
            <w:pPr>
              <w:pStyle w:val="Style2"/>
              <w:widowControl/>
              <w:ind w:left="426" w:right="-1759" w:hanging="534"/>
            </w:pPr>
            <w:r w:rsidRPr="00321EB9">
              <w:t>αίθ. 106 κτ. ΣΕΜΦΕ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721328" w:rsidRPr="00321EB9" w:rsidRDefault="00721328" w:rsidP="005E45A6">
            <w:pPr>
              <w:pStyle w:val="Style2"/>
              <w:widowControl/>
              <w:ind w:left="328" w:right="-1759" w:hanging="283"/>
            </w:pPr>
            <w:r w:rsidRPr="00321EB9">
              <w:t>Γκούσης Δ.</w:t>
            </w:r>
          </w:p>
        </w:tc>
      </w:tr>
      <w:tr w:rsidR="00751FAE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74DF2" w:rsidRPr="00321EB9" w:rsidRDefault="00774DF2">
            <w:pPr>
              <w:pStyle w:val="Style2"/>
              <w:widowControl/>
              <w:ind w:left="426" w:right="-1759" w:hanging="426"/>
            </w:pPr>
            <w:r w:rsidRPr="00321EB9">
              <w:t xml:space="preserve">Αρχές Διδακτικής </w:t>
            </w:r>
          </w:p>
          <w:p w:rsidR="00751FAE" w:rsidRPr="00321EB9" w:rsidRDefault="00774DF2">
            <w:pPr>
              <w:pStyle w:val="Style2"/>
              <w:widowControl/>
              <w:ind w:left="426" w:right="-1759" w:hanging="426"/>
            </w:pPr>
            <w:r w:rsidRPr="00321EB9">
              <w:lastRenderedPageBreak/>
              <w:t xml:space="preserve">Μεθοδολογίας - </w:t>
            </w:r>
            <w:r w:rsidR="00751FAE" w:rsidRPr="00321EB9">
              <w:t xml:space="preserve"> Διδακτική </w:t>
            </w:r>
          </w:p>
          <w:p w:rsidR="00751FAE" w:rsidRPr="00321EB9" w:rsidRDefault="00774DF2">
            <w:pPr>
              <w:pStyle w:val="Style2"/>
              <w:widowControl/>
              <w:ind w:left="426" w:right="-1759" w:hanging="426"/>
            </w:pPr>
            <w:r w:rsidRPr="00321EB9">
              <w:t>τ</w:t>
            </w:r>
            <w:r w:rsidR="00751FAE" w:rsidRPr="00321EB9">
              <w:t>ων Μαθηματικών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470E0" w:rsidRPr="00321EB9" w:rsidRDefault="00B470E0" w:rsidP="00B470E0">
            <w:pPr>
              <w:pStyle w:val="Style2"/>
              <w:widowControl/>
              <w:ind w:left="426" w:right="-1759" w:hanging="426"/>
            </w:pPr>
            <w:r w:rsidRPr="00321EB9">
              <w:lastRenderedPageBreak/>
              <w:t>5-8</w:t>
            </w:r>
          </w:p>
          <w:p w:rsidR="00751FAE" w:rsidRPr="00321EB9" w:rsidRDefault="00C5341C" w:rsidP="00B470E0">
            <w:pPr>
              <w:pStyle w:val="Style2"/>
              <w:widowControl/>
              <w:ind w:left="426" w:right="-1759" w:hanging="426"/>
            </w:pPr>
            <w:r w:rsidRPr="00321EB9">
              <w:lastRenderedPageBreak/>
              <w:t>Αμφ. 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65F77" w:rsidRPr="00321EB9" w:rsidRDefault="00165F77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51FAE" w:rsidRPr="00321EB9" w:rsidRDefault="00751FAE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51FAE" w:rsidRPr="00321EB9" w:rsidRDefault="00751FAE" w:rsidP="00F931C8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751FAE" w:rsidRPr="00321EB9" w:rsidRDefault="00B74650">
            <w:pPr>
              <w:pStyle w:val="Style2"/>
              <w:widowControl/>
              <w:ind w:left="426" w:right="-1759" w:hanging="426"/>
              <w:rPr>
                <w:lang w:val="en-US"/>
              </w:rPr>
            </w:pPr>
            <w:r>
              <w:t>ΠΔ407</w:t>
            </w:r>
          </w:p>
        </w:tc>
      </w:tr>
      <w:tr w:rsidR="004316A7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316A7" w:rsidRPr="00321EB9" w:rsidRDefault="004316A7">
            <w:pPr>
              <w:pStyle w:val="Style2"/>
              <w:widowControl/>
              <w:ind w:right="-1759"/>
            </w:pPr>
            <w:r w:rsidRPr="00321EB9">
              <w:lastRenderedPageBreak/>
              <w:t>Οικονομική Ανάλυση ΙΙ</w:t>
            </w:r>
          </w:p>
          <w:p w:rsidR="004316A7" w:rsidRPr="00321EB9" w:rsidRDefault="004316A7">
            <w:pPr>
              <w:pStyle w:val="Style2"/>
              <w:widowControl/>
              <w:ind w:right="-1759"/>
            </w:pPr>
            <w:r w:rsidRPr="00321EB9">
              <w:t>(Μακροοικονομία)</w:t>
            </w:r>
          </w:p>
        </w:tc>
        <w:tc>
          <w:tcPr>
            <w:tcW w:w="1843" w:type="dxa"/>
          </w:tcPr>
          <w:p w:rsidR="004316A7" w:rsidRPr="00321EB9" w:rsidRDefault="004316A7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4316A7" w:rsidRPr="00321EB9" w:rsidRDefault="004316A7" w:rsidP="004316A7">
            <w:pPr>
              <w:pStyle w:val="Style2"/>
              <w:widowControl/>
              <w:ind w:left="426" w:right="-1759" w:hanging="426"/>
            </w:pPr>
            <w:r w:rsidRPr="00321EB9">
              <w:t xml:space="preserve">12.45-15.30  </w:t>
            </w:r>
          </w:p>
          <w:p w:rsidR="004316A7" w:rsidRPr="00321EB9" w:rsidRDefault="004316A7" w:rsidP="004316A7">
            <w:pPr>
              <w:pStyle w:val="Style2"/>
              <w:widowControl/>
              <w:ind w:left="426" w:right="-1759" w:hanging="534"/>
            </w:pPr>
            <w:r w:rsidRPr="00321EB9">
              <w:t>αίθ. 104 κτ. ΣΕΜΦΕ</w:t>
            </w:r>
          </w:p>
        </w:tc>
        <w:tc>
          <w:tcPr>
            <w:tcW w:w="1701" w:type="dxa"/>
          </w:tcPr>
          <w:p w:rsidR="004316A7" w:rsidRPr="00321EB9" w:rsidRDefault="004316A7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4316A7" w:rsidRPr="00321EB9" w:rsidRDefault="004316A7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4316A7" w:rsidRPr="00321EB9" w:rsidRDefault="004316A7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4316A7" w:rsidRPr="00321EB9" w:rsidRDefault="004316A7">
            <w:pPr>
              <w:pStyle w:val="Style2"/>
              <w:widowControl/>
              <w:ind w:right="-1759"/>
            </w:pPr>
            <w:r w:rsidRPr="00321EB9">
              <w:t>Ρομπόλη Α.</w:t>
            </w:r>
          </w:p>
        </w:tc>
      </w:tr>
    </w:tbl>
    <w:p w:rsidR="002B0834" w:rsidRPr="00244B1C" w:rsidRDefault="002B0834" w:rsidP="002B0834">
      <w:pPr>
        <w:pStyle w:val="Style2"/>
        <w:widowControl/>
        <w:ind w:left="426" w:hanging="426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655849" w:rsidRDefault="00655849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655849" w:rsidRDefault="00655849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655849" w:rsidRPr="00244B1C" w:rsidRDefault="00655849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5D3A88" w:rsidRDefault="005D3A88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5D3A88" w:rsidRPr="00244B1C" w:rsidRDefault="005D3A88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2B0834" w:rsidRPr="00244B1C" w:rsidRDefault="002B0834" w:rsidP="00BB2F6A">
      <w:pPr>
        <w:pStyle w:val="Style2"/>
        <w:widowControl/>
        <w:ind w:left="426" w:hanging="426"/>
        <w:jc w:val="center"/>
        <w:rPr>
          <w:b/>
          <w:u w:val="single"/>
        </w:rPr>
      </w:pPr>
    </w:p>
    <w:p w:rsidR="00751FAE" w:rsidRPr="00244B1C" w:rsidRDefault="00751FAE" w:rsidP="00BB2F6A">
      <w:pPr>
        <w:pStyle w:val="Style2"/>
        <w:widowControl/>
        <w:ind w:left="426" w:hanging="426"/>
        <w:jc w:val="center"/>
        <w:rPr>
          <w:b/>
          <w:u w:val="single"/>
        </w:rPr>
      </w:pPr>
      <w:r w:rsidRPr="00244B1C">
        <w:rPr>
          <w:b/>
          <w:u w:val="single"/>
        </w:rPr>
        <w:t>ΩΡΟΛΟΓΙΟ ΠΡΟΓΡΑΜΜΑ 8ου ΕΞΑΜΗΝΟΥ</w:t>
      </w:r>
    </w:p>
    <w:p w:rsidR="00751FAE" w:rsidRPr="00244B1C" w:rsidRDefault="00751FAE" w:rsidP="00BB2F6A">
      <w:pPr>
        <w:pStyle w:val="Style2"/>
        <w:widowControl/>
        <w:jc w:val="center"/>
        <w:rPr>
          <w:b/>
          <w:u w:val="single"/>
        </w:rPr>
      </w:pPr>
      <w:r w:rsidRPr="00244B1C">
        <w:rPr>
          <w:b/>
          <w:u w:val="single"/>
        </w:rPr>
        <w:t>ΚΑΤΕΥΘΥΝΣΗ ΦΥΣΙΚΟΥ ΕΦΑΡΜΟΓΩΝ</w:t>
      </w:r>
    </w:p>
    <w:p w:rsidR="00751FAE" w:rsidRPr="00244B1C" w:rsidRDefault="00751FAE">
      <w:pPr>
        <w:pStyle w:val="Style2"/>
        <w:widowControl/>
        <w:ind w:left="426" w:hanging="426"/>
        <w:rPr>
          <w:b/>
          <w:u w:val="single"/>
        </w:rPr>
      </w:pPr>
    </w:p>
    <w:tbl>
      <w:tblPr>
        <w:tblW w:w="1289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1843"/>
        <w:gridCol w:w="1701"/>
        <w:gridCol w:w="1701"/>
        <w:gridCol w:w="1559"/>
        <w:gridCol w:w="1701"/>
        <w:gridCol w:w="1984"/>
      </w:tblGrid>
      <w:tr w:rsidR="00863969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969" w:rsidRPr="00244B1C" w:rsidRDefault="00863969" w:rsidP="008230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ΜΑΘΗΜΑΤΑ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63969" w:rsidRPr="00244B1C" w:rsidRDefault="00863969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ΔΕΥΤΕΡΑ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3969" w:rsidRPr="00244B1C" w:rsidRDefault="00863969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ΤΡΙΤΗ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3969" w:rsidRPr="00244B1C" w:rsidRDefault="00863969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ΤΕΤΑΡΤΗ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3969" w:rsidRPr="00244B1C" w:rsidRDefault="00863969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ΠΕΜΠΤΗ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3969" w:rsidRPr="00244B1C" w:rsidRDefault="00863969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ΠΑΡΑΣΚΕΥΗ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63969" w:rsidRPr="00244B1C" w:rsidRDefault="00863969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ΔΙΔΑΣΚΟΝΤΕΣ</w:t>
            </w:r>
          </w:p>
          <w:p w:rsidR="00863969" w:rsidRPr="00244B1C" w:rsidRDefault="00863969">
            <w:pPr>
              <w:pStyle w:val="Style2"/>
              <w:widowControl/>
              <w:ind w:left="426" w:right="-1759" w:hanging="426"/>
              <w:rPr>
                <w:b/>
              </w:rPr>
            </w:pPr>
          </w:p>
        </w:tc>
      </w:tr>
      <w:tr w:rsidR="00627402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244B1C" w:rsidRDefault="00627402" w:rsidP="00E53E41">
            <w:pPr>
              <w:pStyle w:val="Style2"/>
              <w:widowControl/>
              <w:ind w:left="426" w:right="-1759" w:hanging="426"/>
              <w:rPr>
                <w:b/>
                <w:lang w:val="en-US"/>
              </w:rPr>
            </w:pPr>
            <w:r w:rsidRPr="00244B1C">
              <w:rPr>
                <w:b/>
              </w:rPr>
              <w:t>ΥΠΟΧΡΩΤΙΚ</w:t>
            </w:r>
            <w:r w:rsidR="00BB2F6A" w:rsidRPr="00244B1C">
              <w:rPr>
                <w:b/>
                <w:lang w:val="en-US"/>
              </w:rPr>
              <w:t>O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627402" w:rsidRPr="00244B1C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27402" w:rsidRPr="00244B1C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27402" w:rsidRPr="00244B1C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627402" w:rsidRPr="00244B1C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27402" w:rsidRPr="00244B1C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left w:val="nil"/>
            </w:tcBorders>
          </w:tcPr>
          <w:p w:rsidR="00627402" w:rsidRPr="00244B1C" w:rsidRDefault="00627402">
            <w:pPr>
              <w:pStyle w:val="Style2"/>
              <w:widowControl/>
              <w:ind w:right="-1759"/>
            </w:pPr>
          </w:p>
        </w:tc>
      </w:tr>
      <w:tr w:rsidR="00BB2F6A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right w:val="single" w:sz="4" w:space="0" w:color="auto"/>
            </w:tcBorders>
          </w:tcPr>
          <w:p w:rsidR="00BB2F6A" w:rsidRPr="00321EB9" w:rsidRDefault="00BB2F6A">
            <w:pPr>
              <w:pStyle w:val="Style2"/>
              <w:widowControl/>
              <w:ind w:left="426" w:right="-1759" w:hanging="426"/>
              <w:rPr>
                <w:bCs/>
              </w:rPr>
            </w:pPr>
            <w:r w:rsidRPr="00321EB9">
              <w:rPr>
                <w:bCs/>
              </w:rPr>
              <w:t xml:space="preserve">Ηλεκτρονικά και </w:t>
            </w:r>
          </w:p>
          <w:p w:rsidR="00BB2F6A" w:rsidRPr="00321EB9" w:rsidRDefault="00BB2F6A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321EB9">
              <w:rPr>
                <w:bCs/>
              </w:rPr>
              <w:t>Εργαστήριο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7" w:rsidRPr="00321EB9" w:rsidRDefault="005E59E7" w:rsidP="005E59E7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10.45-12.30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102</w:t>
            </w:r>
          </w:p>
          <w:p w:rsidR="00BB2F6A" w:rsidRPr="00321EB9" w:rsidRDefault="00A169BB" w:rsidP="00A169BB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B" w:rsidRPr="00321EB9" w:rsidRDefault="00F3590B" w:rsidP="00F3590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10.45-12.30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102</w:t>
            </w:r>
          </w:p>
          <w:p w:rsidR="00BB2F6A" w:rsidRPr="00321EB9" w:rsidRDefault="00A169BB" w:rsidP="00A169BB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A" w:rsidRPr="00321EB9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A" w:rsidRPr="00321EB9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A" w:rsidRPr="00321EB9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6027" w:rsidRPr="00321EB9" w:rsidRDefault="006D6027" w:rsidP="006D6027">
            <w:pPr>
              <w:pStyle w:val="Style2"/>
              <w:widowControl/>
              <w:ind w:right="-1759"/>
            </w:pPr>
            <w:r w:rsidRPr="00321EB9">
              <w:t xml:space="preserve">Τσιπολίτης Γ. </w:t>
            </w:r>
          </w:p>
          <w:p w:rsidR="006D6027" w:rsidRPr="00321EB9" w:rsidRDefault="006D6027" w:rsidP="006D6027">
            <w:pPr>
              <w:pStyle w:val="Style2"/>
              <w:widowControl/>
              <w:ind w:right="-1759"/>
            </w:pPr>
            <w:r w:rsidRPr="00321EB9">
              <w:t>Μαλτέζος Σ.</w:t>
            </w:r>
          </w:p>
          <w:p w:rsidR="001162BC" w:rsidRPr="00244B1C" w:rsidRDefault="001162BC">
            <w:pPr>
              <w:pStyle w:val="Style2"/>
              <w:widowControl/>
              <w:ind w:right="-1759"/>
            </w:pPr>
            <w:r w:rsidRPr="00321EB9">
              <w:t>Αλεξόπουλος Θ.</w:t>
            </w:r>
            <w:r w:rsidRPr="00244B1C">
              <w:t xml:space="preserve"> </w:t>
            </w:r>
          </w:p>
          <w:p w:rsidR="0079549B" w:rsidRPr="00244B1C" w:rsidRDefault="0079549B" w:rsidP="006D6027">
            <w:pPr>
              <w:pStyle w:val="Style2"/>
              <w:widowControl/>
              <w:ind w:right="-1759"/>
            </w:pPr>
          </w:p>
        </w:tc>
      </w:tr>
      <w:tr w:rsidR="00BB2F6A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B2F6A" w:rsidRPr="00244B1C" w:rsidRDefault="00BB2F6A" w:rsidP="00BB2F6A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 xml:space="preserve">ΚΑΤ΄ ΕΠΙΛΟΓΗΝ </w:t>
            </w:r>
          </w:p>
          <w:p w:rsidR="00BB2F6A" w:rsidRPr="00244B1C" w:rsidRDefault="00BB2F6A" w:rsidP="00BB2F6A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ΥΠΟΧΡΩΤΙΚΑ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BB2F6A" w:rsidRPr="00244B1C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B2F6A" w:rsidRPr="00244B1C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B2F6A" w:rsidRPr="00244B1C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BB2F6A" w:rsidRPr="00244B1C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B2F6A" w:rsidRPr="00244B1C" w:rsidRDefault="00BB2F6A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left w:val="nil"/>
            </w:tcBorders>
          </w:tcPr>
          <w:p w:rsidR="00BB2F6A" w:rsidRPr="00244B1C" w:rsidRDefault="00BB2F6A">
            <w:pPr>
              <w:pStyle w:val="Style2"/>
              <w:widowControl/>
              <w:ind w:right="-1759"/>
            </w:pPr>
          </w:p>
        </w:tc>
      </w:tr>
      <w:tr w:rsidR="00627402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160C6F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Στοιχειώδη Σωματίδια ΙΙ</w:t>
            </w:r>
          </w:p>
        </w:tc>
        <w:tc>
          <w:tcPr>
            <w:tcW w:w="1843" w:type="dxa"/>
          </w:tcPr>
          <w:p w:rsidR="00627402" w:rsidRPr="00160C6F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160C6F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160C6F" w:rsidRDefault="00160C6F" w:rsidP="009A02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5-7</w:t>
            </w:r>
          </w:p>
          <w:p w:rsidR="007E2BBF" w:rsidRPr="00160C6F" w:rsidRDefault="007E2BBF" w:rsidP="00450002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Αίθ</w:t>
            </w:r>
            <w:r w:rsidR="00450002" w:rsidRPr="00160C6F">
              <w:t xml:space="preserve">. </w:t>
            </w:r>
            <w:r w:rsidRPr="00160C6F">
              <w:t xml:space="preserve">σεμιναρίων </w:t>
            </w:r>
          </w:p>
          <w:p w:rsidR="007E2BBF" w:rsidRPr="00160C6F" w:rsidRDefault="007E2BBF" w:rsidP="00261261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3</w:t>
            </w:r>
            <w:r w:rsidRPr="00160C6F">
              <w:rPr>
                <w:vertAlign w:val="superscript"/>
              </w:rPr>
              <w:t>ος</w:t>
            </w:r>
            <w:r w:rsidRPr="00160C6F">
              <w:t xml:space="preserve"> όροφος </w:t>
            </w:r>
          </w:p>
          <w:p w:rsidR="00627402" w:rsidRPr="00160C6F" w:rsidRDefault="007E2BBF" w:rsidP="00261261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κτ. Φυσικής</w:t>
            </w:r>
          </w:p>
        </w:tc>
        <w:tc>
          <w:tcPr>
            <w:tcW w:w="1559" w:type="dxa"/>
          </w:tcPr>
          <w:p w:rsidR="00627402" w:rsidRPr="00160C6F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160C6F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12.45-14.30</w:t>
            </w:r>
          </w:p>
          <w:p w:rsidR="007E2BBF" w:rsidRPr="00160C6F" w:rsidRDefault="007E2BBF" w:rsidP="00450002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Αίθ</w:t>
            </w:r>
            <w:r w:rsidR="00450002" w:rsidRPr="00160C6F">
              <w:t xml:space="preserve">. </w:t>
            </w:r>
            <w:r w:rsidRPr="00160C6F">
              <w:t xml:space="preserve">σεμιναρίων </w:t>
            </w:r>
          </w:p>
          <w:p w:rsidR="007E2BBF" w:rsidRPr="00160C6F" w:rsidRDefault="007E2BBF" w:rsidP="007E2BBF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3</w:t>
            </w:r>
            <w:r w:rsidRPr="00160C6F">
              <w:rPr>
                <w:vertAlign w:val="superscript"/>
              </w:rPr>
              <w:t>ος</w:t>
            </w:r>
            <w:r w:rsidRPr="00160C6F">
              <w:t xml:space="preserve"> όροφος </w:t>
            </w:r>
          </w:p>
          <w:p w:rsidR="00627402" w:rsidRPr="00160C6F" w:rsidRDefault="007E2BBF" w:rsidP="007E2BBF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160C6F">
              <w:t>κτ. Φυσικής</w:t>
            </w:r>
          </w:p>
        </w:tc>
        <w:tc>
          <w:tcPr>
            <w:tcW w:w="1984" w:type="dxa"/>
          </w:tcPr>
          <w:p w:rsidR="00627402" w:rsidRPr="00160C6F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175" w:right="-1759" w:hanging="175"/>
            </w:pPr>
            <w:r w:rsidRPr="00160C6F">
              <w:t>Ζουπάνος Γ.</w:t>
            </w:r>
          </w:p>
          <w:p w:rsidR="00627402" w:rsidRPr="00160C6F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</w:tr>
      <w:tr w:rsidR="00627402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D27EB9">
              <w:t>Γενική θεωρία σχετικότητας</w:t>
            </w:r>
          </w:p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D27EB9">
              <w:t>- κοσμολογία</w:t>
            </w:r>
          </w:p>
        </w:tc>
        <w:tc>
          <w:tcPr>
            <w:tcW w:w="1843" w:type="dxa"/>
          </w:tcPr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D27EB9">
              <w:t>3-5</w:t>
            </w:r>
          </w:p>
          <w:p w:rsidR="00627402" w:rsidRPr="00D27EB9" w:rsidRDefault="00D27EB9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D27EB9">
              <w:t>Αμφ. Φυσικής</w:t>
            </w:r>
          </w:p>
        </w:tc>
        <w:tc>
          <w:tcPr>
            <w:tcW w:w="1701" w:type="dxa"/>
          </w:tcPr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D27EB9" w:rsidRDefault="00D27EB9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D27EB9">
              <w:t>8.45-10.30</w:t>
            </w:r>
          </w:p>
          <w:p w:rsidR="00627402" w:rsidRPr="00D27EB9" w:rsidRDefault="00D27EB9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D27EB9">
              <w:t xml:space="preserve">Αμφ. Φυσικής </w:t>
            </w:r>
          </w:p>
        </w:tc>
        <w:tc>
          <w:tcPr>
            <w:tcW w:w="1559" w:type="dxa"/>
          </w:tcPr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27402" w:rsidRPr="00D27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D27EB9">
              <w:t>Παπαντωνόπουλος Ε.</w:t>
            </w: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Υπολογιστική Φυσική ΙΙ</w:t>
            </w:r>
          </w:p>
        </w:tc>
        <w:tc>
          <w:tcPr>
            <w:tcW w:w="1843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 </w:t>
            </w: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081EC4" w:rsidRPr="00321EB9" w:rsidRDefault="00081EC4" w:rsidP="00081EC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8.45-10.30</w:t>
            </w:r>
          </w:p>
          <w:p w:rsidR="00627402" w:rsidRPr="00321EB9" w:rsidRDefault="00081EC4" w:rsidP="00081EC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rPr>
                <w:lang w:val="en-US"/>
              </w:rPr>
              <w:t>PC</w:t>
            </w:r>
            <w:r w:rsidRPr="00321EB9">
              <w:t xml:space="preserve"> </w:t>
            </w:r>
            <w:r w:rsidRPr="00321EB9">
              <w:rPr>
                <w:lang w:val="en-US"/>
              </w:rPr>
              <w:t>lab</w:t>
            </w:r>
          </w:p>
        </w:tc>
        <w:tc>
          <w:tcPr>
            <w:tcW w:w="1559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8.45-10.30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rPr>
                <w:lang w:val="en-US"/>
              </w:rPr>
              <w:t>PC</w:t>
            </w:r>
            <w:r w:rsidRPr="00321EB9">
              <w:t xml:space="preserve"> </w:t>
            </w:r>
            <w:r w:rsidRPr="00321EB9">
              <w:rPr>
                <w:lang w:val="en-US"/>
              </w:rPr>
              <w:t>lab</w:t>
            </w:r>
            <w:r w:rsidRPr="00321EB9">
              <w:t xml:space="preserve"> </w:t>
            </w:r>
          </w:p>
        </w:tc>
        <w:tc>
          <w:tcPr>
            <w:tcW w:w="1984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283" w:right="-1759" w:hanging="283"/>
            </w:pPr>
            <w:r w:rsidRPr="00321EB9">
              <w:t>Αναγνωστόπουλος</w:t>
            </w:r>
            <w:r w:rsidR="0079549B" w:rsidRPr="00321EB9">
              <w:t xml:space="preserve"> Κ.</w:t>
            </w:r>
          </w:p>
        </w:tc>
      </w:tr>
      <w:tr w:rsidR="00C138C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138CD" w:rsidRPr="00321EB9" w:rsidRDefault="00C138CD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Πυρηνική Φυσική και </w:t>
            </w:r>
          </w:p>
          <w:p w:rsidR="00C138CD" w:rsidRPr="00321EB9" w:rsidRDefault="00C138CD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Εφαρμογές</w:t>
            </w:r>
          </w:p>
        </w:tc>
        <w:tc>
          <w:tcPr>
            <w:tcW w:w="1843" w:type="dxa"/>
          </w:tcPr>
          <w:p w:rsidR="00C138CD" w:rsidRPr="00321EB9" w:rsidRDefault="00C138CD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C138CD" w:rsidRPr="00321EB9" w:rsidRDefault="00C138CD" w:rsidP="00C138CD">
            <w:pPr>
              <w:pStyle w:val="Style2"/>
              <w:widowControl/>
              <w:numPr>
                <w:ilvl w:val="12"/>
                <w:numId w:val="0"/>
              </w:numPr>
              <w:ind w:right="-1759"/>
              <w:rPr>
                <w:b/>
                <w:bCs/>
              </w:rPr>
            </w:pPr>
          </w:p>
        </w:tc>
        <w:tc>
          <w:tcPr>
            <w:tcW w:w="1701" w:type="dxa"/>
          </w:tcPr>
          <w:p w:rsidR="00C138CD" w:rsidRPr="00321EB9" w:rsidRDefault="00C138CD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559" w:type="dxa"/>
          </w:tcPr>
          <w:p w:rsidR="006D6A86" w:rsidRPr="00321EB9" w:rsidRDefault="006D6A86" w:rsidP="006D6A8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12.45-14.30</w:t>
            </w:r>
          </w:p>
          <w:p w:rsidR="00F13AB0" w:rsidRPr="00321EB9" w:rsidRDefault="00F13AB0" w:rsidP="006D6A8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Αίθ. 103 </w:t>
            </w:r>
          </w:p>
          <w:p w:rsidR="00C138CD" w:rsidRPr="00321EB9" w:rsidRDefault="00F13AB0" w:rsidP="006D6A8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C138CD" w:rsidRPr="00321EB9" w:rsidRDefault="00C138CD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10.45-12.30</w:t>
            </w:r>
          </w:p>
          <w:p w:rsidR="00F13AB0" w:rsidRPr="00321EB9" w:rsidRDefault="00F13AB0" w:rsidP="00F13AB0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Αίθ. 103 </w:t>
            </w:r>
          </w:p>
          <w:p w:rsidR="00C138CD" w:rsidRPr="00321EB9" w:rsidRDefault="00F13AB0" w:rsidP="00F13AB0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984" w:type="dxa"/>
          </w:tcPr>
          <w:p w:rsidR="00C138CD" w:rsidRPr="00321EB9" w:rsidRDefault="00C138CD" w:rsidP="00F33E4E">
            <w:pPr>
              <w:pStyle w:val="Style2"/>
              <w:widowControl/>
              <w:ind w:right="-1759"/>
            </w:pPr>
            <w:r w:rsidRPr="00321EB9">
              <w:t>Βλαστού Ρ.</w:t>
            </w:r>
          </w:p>
          <w:p w:rsidR="00C138CD" w:rsidRPr="00321EB9" w:rsidRDefault="00C138CD" w:rsidP="005E45A6">
            <w:pPr>
              <w:pStyle w:val="Style2"/>
              <w:widowControl/>
              <w:ind w:right="-1759"/>
            </w:pPr>
          </w:p>
        </w:tc>
      </w:tr>
      <w:tr w:rsidR="00852884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52884" w:rsidRPr="00321EB9" w:rsidRDefault="00852884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Εφαρμογές Ιοντιζουσών</w:t>
            </w:r>
          </w:p>
          <w:p w:rsidR="00852884" w:rsidRPr="00321EB9" w:rsidRDefault="00852884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Ακτινοβολιών στην Ιατρική</w:t>
            </w:r>
          </w:p>
          <w:p w:rsidR="00852884" w:rsidRPr="00321EB9" w:rsidRDefault="00852884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και Βιολογία</w:t>
            </w:r>
          </w:p>
        </w:tc>
        <w:tc>
          <w:tcPr>
            <w:tcW w:w="1843" w:type="dxa"/>
          </w:tcPr>
          <w:p w:rsidR="00852884" w:rsidRPr="00321EB9" w:rsidRDefault="00852884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852884" w:rsidRPr="00321EB9" w:rsidRDefault="00852884" w:rsidP="00F3590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12.45-14.30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  <w:rPr>
                <w:lang w:val="en-US"/>
              </w:rPr>
            </w:pPr>
            <w:r w:rsidRPr="00321EB9">
              <w:t>Αίθουσα 10</w:t>
            </w:r>
            <w:r w:rsidRPr="00321EB9">
              <w:rPr>
                <w:lang w:val="en-US"/>
              </w:rPr>
              <w:t>6</w:t>
            </w:r>
          </w:p>
          <w:p w:rsidR="00852884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852884" w:rsidRPr="00321EB9" w:rsidRDefault="00852884" w:rsidP="0085288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10.45-12.30</w:t>
            </w:r>
          </w:p>
          <w:p w:rsidR="00852884" w:rsidRPr="00321EB9" w:rsidRDefault="00852884" w:rsidP="0085288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Αμφ. Φυσικής</w:t>
            </w:r>
          </w:p>
        </w:tc>
        <w:tc>
          <w:tcPr>
            <w:tcW w:w="1559" w:type="dxa"/>
          </w:tcPr>
          <w:p w:rsidR="00852884" w:rsidRPr="00321EB9" w:rsidRDefault="00852884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852884" w:rsidRPr="00321EB9" w:rsidRDefault="00852884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  <w:p w:rsidR="00852884" w:rsidRPr="00321EB9" w:rsidRDefault="00852884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984" w:type="dxa"/>
          </w:tcPr>
          <w:p w:rsidR="00852884" w:rsidRPr="00321EB9" w:rsidRDefault="006D6027" w:rsidP="006D6027">
            <w:pPr>
              <w:pStyle w:val="Style2"/>
              <w:widowControl/>
              <w:numPr>
                <w:ilvl w:val="12"/>
                <w:numId w:val="0"/>
              </w:numPr>
              <w:ind w:left="283" w:right="-1759" w:hanging="283"/>
            </w:pPr>
            <w:r w:rsidRPr="00321EB9">
              <w:t>Τσιπολίτης Γ</w:t>
            </w:r>
            <w:r w:rsidR="00852884" w:rsidRPr="00321EB9">
              <w:t>.</w:t>
            </w:r>
          </w:p>
          <w:p w:rsidR="00852884" w:rsidRPr="00321EB9" w:rsidRDefault="00852884" w:rsidP="00C974B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Φυσική των 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μικροηλεκτρονικών 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Διατάξεων</w:t>
            </w:r>
          </w:p>
        </w:tc>
        <w:tc>
          <w:tcPr>
            <w:tcW w:w="1843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B82ABF" w:rsidP="00F33E4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3-5</w:t>
            </w:r>
          </w:p>
          <w:p w:rsidR="009A289F" w:rsidRPr="00321EB9" w:rsidRDefault="009A289F" w:rsidP="009A289F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106</w:t>
            </w:r>
          </w:p>
          <w:p w:rsidR="00627402" w:rsidRPr="00321EB9" w:rsidRDefault="009A289F" w:rsidP="009A289F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27402" w:rsidRPr="00321EB9" w:rsidRDefault="00627402" w:rsidP="00B82ABF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</w:t>
            </w:r>
            <w:r w:rsidR="00B82ABF" w:rsidRPr="00321EB9">
              <w:t>0</w:t>
            </w:r>
            <w:r w:rsidRPr="00321EB9">
              <w:t>.45-1</w:t>
            </w:r>
            <w:r w:rsidR="00B82ABF" w:rsidRPr="00321EB9">
              <w:t>2</w:t>
            </w:r>
            <w:r w:rsidRPr="00321EB9">
              <w:t>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  <w:rPr>
                <w:lang w:val="en-US"/>
              </w:rPr>
            </w:pPr>
            <w:r w:rsidRPr="00321EB9">
              <w:t>Αίθουσα 10</w:t>
            </w:r>
            <w:r w:rsidRPr="00321EB9">
              <w:rPr>
                <w:lang w:val="en-US"/>
              </w:rPr>
              <w:t>4</w:t>
            </w:r>
          </w:p>
          <w:p w:rsidR="00627402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283" w:right="-1759" w:hanging="283"/>
            </w:pPr>
            <w:r w:rsidRPr="00321EB9">
              <w:t>Τσουκαλάς Δ.</w:t>
            </w:r>
            <w:r w:rsidRPr="00321EB9">
              <w:tab/>
            </w:r>
            <w:r w:rsidRPr="00321EB9">
              <w:tab/>
            </w:r>
          </w:p>
        </w:tc>
      </w:tr>
      <w:tr w:rsidR="00627402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34" w:right="-1759" w:hanging="34"/>
            </w:pPr>
            <w:r w:rsidRPr="00321EB9">
              <w:t xml:space="preserve">Αρχές μετάδοσης 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34" w:right="-1759" w:hanging="34"/>
            </w:pPr>
            <w:r w:rsidRPr="00321EB9">
              <w:t xml:space="preserve">μικροκυματικών και </w:t>
            </w:r>
          </w:p>
          <w:p w:rsidR="00627402" w:rsidRPr="00321EB9" w:rsidRDefault="00627402" w:rsidP="00EE3545">
            <w:pPr>
              <w:pStyle w:val="Style2"/>
              <w:widowControl/>
              <w:numPr>
                <w:ilvl w:val="12"/>
                <w:numId w:val="0"/>
              </w:numPr>
              <w:ind w:left="34" w:right="-1759" w:hanging="34"/>
              <w:rPr>
                <w:lang w:val="en-US"/>
              </w:rPr>
            </w:pPr>
            <w:r w:rsidRPr="00321EB9">
              <w:t>οπτικών σημάτων</w:t>
            </w:r>
          </w:p>
          <w:p w:rsidR="00606543" w:rsidRPr="00321EB9" w:rsidRDefault="00606543" w:rsidP="00EE3545">
            <w:pPr>
              <w:pStyle w:val="Style2"/>
              <w:widowControl/>
              <w:numPr>
                <w:ilvl w:val="12"/>
                <w:numId w:val="0"/>
              </w:numPr>
              <w:ind w:left="34" w:right="-1759" w:hanging="34"/>
              <w:rPr>
                <w:lang w:val="en-US"/>
              </w:rPr>
            </w:pPr>
          </w:p>
        </w:tc>
        <w:tc>
          <w:tcPr>
            <w:tcW w:w="1843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701" w:type="dxa"/>
          </w:tcPr>
          <w:p w:rsidR="00627402" w:rsidRPr="00321EB9" w:rsidRDefault="00202D14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  <w:rPr>
                <w:lang w:val="en-US"/>
              </w:rPr>
            </w:pPr>
            <w:r w:rsidRPr="00321EB9">
              <w:rPr>
                <w:lang w:val="en-US"/>
              </w:rPr>
              <w:t>8.45-10.30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735CA9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  <w:rPr>
                <w:lang w:val="en-US"/>
              </w:rPr>
            </w:pPr>
            <w:r w:rsidRPr="00321EB9">
              <w:t>κτ. ΣΕΜΦΕ</w:t>
            </w:r>
          </w:p>
        </w:tc>
        <w:tc>
          <w:tcPr>
            <w:tcW w:w="1559" w:type="dxa"/>
          </w:tcPr>
          <w:p w:rsidR="00627402" w:rsidRPr="00321EB9" w:rsidRDefault="00351A5E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  <w:rPr>
                <w:lang w:val="en-US"/>
              </w:rPr>
            </w:pPr>
            <w:r w:rsidRPr="00321EB9">
              <w:rPr>
                <w:lang w:val="en-US"/>
              </w:rPr>
              <w:t>8.45-10.30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351A5E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κτ. ΣΕΜΦΕ</w:t>
            </w:r>
          </w:p>
          <w:p w:rsidR="00655849" w:rsidRDefault="00655849" w:rsidP="00A169BB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  <w:p w:rsidR="00655849" w:rsidRPr="00321EB9" w:rsidRDefault="00655849" w:rsidP="00A169BB">
            <w:pPr>
              <w:pStyle w:val="Style2"/>
              <w:widowControl/>
              <w:numPr>
                <w:ilvl w:val="12"/>
                <w:numId w:val="0"/>
              </w:numPr>
              <w:ind w:right="-1759"/>
              <w:rPr>
                <w:lang w:val="en-US"/>
              </w:rPr>
            </w:pPr>
          </w:p>
        </w:tc>
        <w:tc>
          <w:tcPr>
            <w:tcW w:w="1701" w:type="dxa"/>
          </w:tcPr>
          <w:p w:rsidR="00627402" w:rsidRPr="00321EB9" w:rsidRDefault="00627402" w:rsidP="00735CA9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27402" w:rsidRPr="00321EB9" w:rsidRDefault="00627402" w:rsidP="005E45A6">
            <w:pPr>
              <w:pStyle w:val="Style2"/>
              <w:widowControl/>
              <w:ind w:left="-11" w:right="-1759"/>
            </w:pPr>
            <w:r w:rsidRPr="00321EB9">
              <w:t>1. Ουζούνογλου</w:t>
            </w:r>
          </w:p>
          <w:p w:rsidR="00627402" w:rsidRPr="00321EB9" w:rsidRDefault="00627402" w:rsidP="005E45A6">
            <w:pPr>
              <w:pStyle w:val="Style2"/>
              <w:widowControl/>
              <w:ind w:left="-11" w:right="-1759"/>
            </w:pPr>
            <w:r w:rsidRPr="00321EB9">
              <w:t>2. Νικήτα</w:t>
            </w:r>
          </w:p>
          <w:p w:rsidR="00627402" w:rsidRPr="00244B1C" w:rsidRDefault="00627402" w:rsidP="005E45A6">
            <w:pPr>
              <w:pStyle w:val="Style2"/>
              <w:widowControl/>
              <w:ind w:left="-11" w:right="-1759"/>
            </w:pPr>
            <w:r w:rsidRPr="00321EB9">
              <w:t>3. Κακλαμάνη</w:t>
            </w:r>
          </w:p>
        </w:tc>
      </w:tr>
      <w:tr w:rsidR="009A066E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A066E" w:rsidRPr="004F61D7" w:rsidRDefault="009A066E" w:rsidP="00D80CB7">
            <w:pPr>
              <w:pStyle w:val="Style2"/>
              <w:widowControl/>
              <w:ind w:left="426" w:right="-1759" w:hanging="426"/>
            </w:pPr>
            <w:r w:rsidRPr="004F61D7">
              <w:t xml:space="preserve">Μέθοδοι χαρακτηρισμού </w:t>
            </w:r>
          </w:p>
          <w:p w:rsidR="009A066E" w:rsidRPr="004F61D7" w:rsidRDefault="009A066E" w:rsidP="00D80CB7">
            <w:pPr>
              <w:pStyle w:val="Style2"/>
              <w:widowControl/>
              <w:ind w:left="426" w:right="-1759" w:hanging="426"/>
            </w:pPr>
            <w:r w:rsidRPr="004F61D7">
              <w:t>των υλικών</w:t>
            </w:r>
          </w:p>
        </w:tc>
        <w:tc>
          <w:tcPr>
            <w:tcW w:w="1843" w:type="dxa"/>
          </w:tcPr>
          <w:p w:rsidR="009A066E" w:rsidRPr="004F61D7" w:rsidRDefault="009A066E" w:rsidP="00D80CB7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9A066E" w:rsidRPr="004F61D7" w:rsidRDefault="009A066E" w:rsidP="00D80CB7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9A066E" w:rsidRPr="004F61D7" w:rsidRDefault="009A066E" w:rsidP="004F61D7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655849" w:rsidRDefault="004F61D7" w:rsidP="00655849">
            <w:pPr>
              <w:pStyle w:val="Style2"/>
              <w:widowControl/>
              <w:ind w:left="426" w:right="-1759" w:hanging="426"/>
            </w:pPr>
            <w:r w:rsidRPr="004F61D7">
              <w:t>3-7</w:t>
            </w:r>
          </w:p>
          <w:p w:rsidR="004F61D7" w:rsidRPr="00655849" w:rsidRDefault="004F61D7" w:rsidP="00655849">
            <w:pPr>
              <w:pStyle w:val="Style2"/>
              <w:widowControl/>
              <w:ind w:left="426" w:right="-1759" w:hanging="426"/>
              <w:rPr>
                <w:lang w:val="en-US"/>
              </w:rPr>
            </w:pPr>
            <w:r w:rsidRPr="004F61D7">
              <w:t>αμφ. Φυσικής</w:t>
            </w:r>
          </w:p>
          <w:p w:rsidR="009A066E" w:rsidRPr="004F61D7" w:rsidRDefault="009A066E" w:rsidP="00D80CB7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9A066E" w:rsidRPr="004F61D7" w:rsidRDefault="009A066E" w:rsidP="00D80CB7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9A066E" w:rsidRPr="004F61D7" w:rsidRDefault="009A066E" w:rsidP="00D80CB7">
            <w:pPr>
              <w:pStyle w:val="Style2"/>
              <w:widowControl/>
              <w:ind w:right="-1759"/>
            </w:pPr>
            <w:r w:rsidRPr="004F61D7">
              <w:t>1. Ράπτης Ι.</w:t>
            </w:r>
          </w:p>
          <w:p w:rsidR="009A066E" w:rsidRPr="004F61D7" w:rsidRDefault="009A066E" w:rsidP="00D80CB7">
            <w:pPr>
              <w:pStyle w:val="Style2"/>
              <w:widowControl/>
              <w:ind w:right="-1759"/>
            </w:pPr>
            <w:r w:rsidRPr="004F61D7">
              <w:t>2. Πίσσης Π.</w:t>
            </w: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lastRenderedPageBreak/>
              <w:t xml:space="preserve">Πολυμερή και Νανοσύνθετα 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Υλικά</w:t>
            </w:r>
          </w:p>
        </w:tc>
        <w:tc>
          <w:tcPr>
            <w:tcW w:w="1843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8.45-10.30</w:t>
            </w:r>
          </w:p>
          <w:p w:rsidR="00217436" w:rsidRPr="00321EB9" w:rsidRDefault="00D63DCB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κ</w:t>
            </w:r>
            <w:r w:rsidR="00217436" w:rsidRPr="00321EB9">
              <w:t xml:space="preserve">τ. Αντ. Υλικών </w:t>
            </w:r>
          </w:p>
          <w:p w:rsidR="00627402" w:rsidRPr="00321EB9" w:rsidRDefault="00217436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αίθουσα σεμιναρίων </w:t>
            </w: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8.45-10.30</w:t>
            </w:r>
          </w:p>
          <w:p w:rsidR="00217436" w:rsidRPr="00321EB9" w:rsidRDefault="00D63DCB" w:rsidP="0021743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κ</w:t>
            </w:r>
            <w:r w:rsidR="00217436" w:rsidRPr="00321EB9">
              <w:t xml:space="preserve">τ. Αντ. Υλικών </w:t>
            </w:r>
          </w:p>
          <w:p w:rsidR="00627402" w:rsidRPr="00321EB9" w:rsidRDefault="00217436" w:rsidP="0021743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αίθουσα σεμιναρίων</w:t>
            </w: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27402" w:rsidRPr="00321EB9" w:rsidRDefault="00627402" w:rsidP="00A579A4">
            <w:pPr>
              <w:pStyle w:val="Style2"/>
              <w:widowControl/>
              <w:numPr>
                <w:ilvl w:val="6"/>
                <w:numId w:val="9"/>
              </w:numPr>
              <w:ind w:left="175" w:right="-1759" w:hanging="175"/>
            </w:pPr>
            <w:r w:rsidRPr="00321EB9">
              <w:t>Κοντού Ε.</w:t>
            </w:r>
          </w:p>
          <w:p w:rsidR="00627402" w:rsidRPr="00321EB9" w:rsidRDefault="00A958A0" w:rsidP="00A579A4">
            <w:pPr>
              <w:pStyle w:val="Style2"/>
              <w:widowControl/>
              <w:numPr>
                <w:ilvl w:val="6"/>
                <w:numId w:val="9"/>
              </w:numPr>
              <w:ind w:left="175" w:right="-1759" w:hanging="175"/>
            </w:pPr>
            <w:r w:rsidRPr="00321EB9">
              <w:t>Σπαθής Γ</w:t>
            </w:r>
            <w:r w:rsidR="00627402" w:rsidRPr="00321EB9">
              <w:t>.</w:t>
            </w:r>
          </w:p>
          <w:p w:rsidR="004B3093" w:rsidRPr="00321EB9" w:rsidRDefault="00A958A0" w:rsidP="00594BD9">
            <w:pPr>
              <w:pStyle w:val="Style2"/>
              <w:widowControl/>
              <w:numPr>
                <w:ilvl w:val="6"/>
                <w:numId w:val="9"/>
              </w:numPr>
              <w:ind w:left="175" w:right="-1759" w:hanging="175"/>
            </w:pPr>
            <w:r w:rsidRPr="00321EB9">
              <w:t>Πίσσης Π.</w:t>
            </w:r>
          </w:p>
        </w:tc>
      </w:tr>
      <w:tr w:rsidR="006764E9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764E9" w:rsidRPr="00321EB9" w:rsidRDefault="006764E9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Υπολογιστική Μηχανική Ι</w:t>
            </w:r>
          </w:p>
        </w:tc>
        <w:tc>
          <w:tcPr>
            <w:tcW w:w="1843" w:type="dxa"/>
          </w:tcPr>
          <w:p w:rsidR="006764E9" w:rsidRPr="00321EB9" w:rsidRDefault="006764E9" w:rsidP="006764E9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3-5</w:t>
            </w:r>
          </w:p>
          <w:p w:rsidR="006764E9" w:rsidRPr="00321EB9" w:rsidRDefault="006764E9" w:rsidP="006764E9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αίθ. 103 κτ. ΣΕΜΦΕ</w:t>
            </w:r>
          </w:p>
          <w:p w:rsidR="006764E9" w:rsidRPr="00321EB9" w:rsidRDefault="006764E9" w:rsidP="006764E9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5-7 Κεντρικός</w:t>
            </w:r>
          </w:p>
          <w:p w:rsidR="006764E9" w:rsidRPr="00321EB9" w:rsidRDefault="006764E9" w:rsidP="006764E9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Υπολογιστής</w:t>
            </w:r>
          </w:p>
        </w:tc>
        <w:tc>
          <w:tcPr>
            <w:tcW w:w="1701" w:type="dxa"/>
          </w:tcPr>
          <w:p w:rsidR="006764E9" w:rsidRPr="00321EB9" w:rsidRDefault="006764E9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764E9" w:rsidRPr="00321EB9" w:rsidRDefault="006764E9" w:rsidP="00F33E4E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559" w:type="dxa"/>
          </w:tcPr>
          <w:p w:rsidR="006764E9" w:rsidRPr="00321EB9" w:rsidRDefault="006764E9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764E9" w:rsidRPr="00321EB9" w:rsidRDefault="006764E9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764E9" w:rsidRPr="00321EB9" w:rsidRDefault="006764E9" w:rsidP="00F60766">
            <w:pPr>
              <w:pStyle w:val="Style2"/>
              <w:widowControl/>
              <w:ind w:right="-1759"/>
            </w:pPr>
            <w:r w:rsidRPr="00321EB9">
              <w:t>Ε.Ε. Θεοτόκογλου</w:t>
            </w: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Μηχανική Συζευγμένων 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Πεδίων</w:t>
            </w:r>
          </w:p>
          <w:p w:rsidR="00BC4EFF" w:rsidRPr="00321EB9" w:rsidRDefault="00BC4EFF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843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915644" w:rsidRPr="00321EB9" w:rsidRDefault="00915644" w:rsidP="0091564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3-6</w:t>
            </w:r>
          </w:p>
          <w:p w:rsidR="00915644" w:rsidRPr="00321EB9" w:rsidRDefault="00915644" w:rsidP="0091564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αιθ. 203 </w:t>
            </w:r>
          </w:p>
          <w:p w:rsidR="00627402" w:rsidRPr="00321EB9" w:rsidRDefault="00915644" w:rsidP="0091564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κτ.Αντοχής Υλικών</w:t>
            </w:r>
          </w:p>
        </w:tc>
        <w:tc>
          <w:tcPr>
            <w:tcW w:w="1984" w:type="dxa"/>
          </w:tcPr>
          <w:p w:rsidR="00627402" w:rsidRPr="00321EB9" w:rsidRDefault="00F60766" w:rsidP="005E45A6">
            <w:pPr>
              <w:pStyle w:val="Style2"/>
              <w:widowControl/>
              <w:ind w:right="-1759"/>
            </w:pPr>
            <w:r w:rsidRPr="00321EB9">
              <w:t>Θεοτόκογλου Ε.Ε.</w:t>
            </w:r>
          </w:p>
          <w:p w:rsidR="007A3B2D" w:rsidRPr="00321EB9" w:rsidRDefault="007A3B2D" w:rsidP="005E45A6">
            <w:pPr>
              <w:pStyle w:val="Style2"/>
              <w:widowControl/>
              <w:ind w:right="-1759"/>
            </w:pP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>
            <w:pPr>
              <w:pStyle w:val="Style2"/>
              <w:widowControl/>
              <w:ind w:left="426" w:right="-1759" w:hanging="426"/>
            </w:pPr>
            <w:r w:rsidRPr="00321EB9">
              <w:t>Σεμινάριο Φυσικής – Θέμα</w:t>
            </w:r>
          </w:p>
        </w:tc>
        <w:tc>
          <w:tcPr>
            <w:tcW w:w="1843" w:type="dxa"/>
          </w:tcPr>
          <w:p w:rsidR="00627402" w:rsidRPr="00321EB9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>
            <w:pPr>
              <w:pStyle w:val="Style2"/>
              <w:widowControl/>
              <w:ind w:left="426" w:right="-1759" w:hanging="426"/>
            </w:pPr>
            <w:r w:rsidRPr="00321EB9">
              <w:t>5-8</w:t>
            </w:r>
          </w:p>
          <w:p w:rsidR="00627402" w:rsidRPr="00321EB9" w:rsidRDefault="00627402">
            <w:pPr>
              <w:pStyle w:val="Style2"/>
              <w:widowControl/>
              <w:ind w:left="426" w:right="-1759" w:hanging="426"/>
            </w:pPr>
            <w:r w:rsidRPr="00321EB9">
              <w:t xml:space="preserve">αμφ. Φυσικής </w:t>
            </w:r>
          </w:p>
          <w:p w:rsidR="00627402" w:rsidRPr="00321EB9" w:rsidRDefault="00627402" w:rsidP="00774DF2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627402" w:rsidRPr="00321EB9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627402" w:rsidRPr="00321EB9" w:rsidRDefault="00627402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>
            <w:pPr>
              <w:pStyle w:val="Style2"/>
              <w:widowControl/>
              <w:ind w:right="-1759"/>
            </w:pPr>
          </w:p>
        </w:tc>
        <w:tc>
          <w:tcPr>
            <w:tcW w:w="1984" w:type="dxa"/>
          </w:tcPr>
          <w:p w:rsidR="006D6027" w:rsidRPr="00321EB9" w:rsidRDefault="00C974B6" w:rsidP="00C974B6">
            <w:pPr>
              <w:pStyle w:val="Style2"/>
              <w:widowControl/>
              <w:ind w:left="-11" w:right="-1759"/>
            </w:pPr>
            <w:r w:rsidRPr="00321EB9">
              <w:t xml:space="preserve">1. </w:t>
            </w:r>
            <w:r w:rsidR="006D6027" w:rsidRPr="00321EB9">
              <w:t>Γεωργακίλας Α.</w:t>
            </w:r>
          </w:p>
          <w:p w:rsidR="00627402" w:rsidRPr="00321EB9" w:rsidRDefault="006D6027" w:rsidP="00C974B6">
            <w:pPr>
              <w:pStyle w:val="Style2"/>
              <w:widowControl/>
              <w:ind w:left="-11" w:right="-1759"/>
            </w:pPr>
            <w:r w:rsidRPr="00321EB9">
              <w:t xml:space="preserve">2. </w:t>
            </w:r>
            <w:r w:rsidR="00C974B6" w:rsidRPr="00321EB9">
              <w:t>Πίσσης Π.</w:t>
            </w:r>
          </w:p>
          <w:p w:rsidR="00C974B6" w:rsidRPr="00321EB9" w:rsidRDefault="006D6027" w:rsidP="00C974B6">
            <w:pPr>
              <w:pStyle w:val="Style2"/>
              <w:widowControl/>
              <w:ind w:left="-11" w:right="-1759"/>
            </w:pPr>
            <w:r w:rsidRPr="00321EB9">
              <w:t>3</w:t>
            </w:r>
            <w:r w:rsidR="00C974B6" w:rsidRPr="00321EB9">
              <w:t xml:space="preserve">. </w:t>
            </w:r>
            <w:r w:rsidRPr="00321EB9">
              <w:t>Μακροπούλου Μ.</w:t>
            </w:r>
          </w:p>
          <w:p w:rsidR="006D6027" w:rsidRPr="00321EB9" w:rsidRDefault="006D6027" w:rsidP="00C974B6">
            <w:pPr>
              <w:pStyle w:val="Style2"/>
              <w:widowControl/>
              <w:ind w:left="-11" w:right="-1759"/>
            </w:pPr>
            <w:r w:rsidRPr="00321EB9">
              <w:t>4. Ζουμπούλης Η.</w:t>
            </w: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Εισαγωγή στην Ιατρική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Απεικόνιση</w:t>
            </w:r>
          </w:p>
          <w:p w:rsidR="00BC4EFF" w:rsidRPr="00321EB9" w:rsidRDefault="00BC4EFF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  <w:p w:rsidR="00BC4EFF" w:rsidRPr="00321EB9" w:rsidRDefault="00BC4EFF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  <w:p w:rsidR="00627402" w:rsidRPr="00321EB9" w:rsidRDefault="00627402" w:rsidP="005E45A6">
            <w:pPr>
              <w:numPr>
                <w:ilvl w:val="12"/>
                <w:numId w:val="0"/>
              </w:numPr>
              <w:rPr>
                <w:sz w:val="20"/>
                <w:lang w:val="el-GR"/>
              </w:rPr>
            </w:pPr>
          </w:p>
        </w:tc>
        <w:tc>
          <w:tcPr>
            <w:tcW w:w="1843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3-6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αμφ. Πληροφορικής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κτ. Κεντρικού </w:t>
            </w:r>
            <w:r w:rsidR="00502570" w:rsidRPr="00321EB9">
              <w:t>Υ</w:t>
            </w:r>
            <w:r w:rsidRPr="00321EB9">
              <w:t>π</w:t>
            </w:r>
            <w:r w:rsidR="00502570" w:rsidRPr="00321EB9">
              <w:t>.</w:t>
            </w: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1.Κουτσούρης Δ.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2.Νικήτα Κ.</w:t>
            </w:r>
          </w:p>
          <w:p w:rsidR="00110A69" w:rsidRPr="00321EB9" w:rsidRDefault="00110A69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3.Ματσόπουλος Γ.</w:t>
            </w: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Μηχανική των Θραύσεων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και Εργαστήριο</w:t>
            </w:r>
          </w:p>
        </w:tc>
        <w:tc>
          <w:tcPr>
            <w:tcW w:w="1843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915644" w:rsidRPr="00321EB9" w:rsidRDefault="00915644" w:rsidP="0091564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12.45-15.30</w:t>
            </w:r>
          </w:p>
          <w:p w:rsidR="00627402" w:rsidRPr="00321EB9" w:rsidRDefault="00915644" w:rsidP="0091564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Αίθ. 105 κτ. ΣΕΜΦΕ</w:t>
            </w:r>
          </w:p>
        </w:tc>
        <w:tc>
          <w:tcPr>
            <w:tcW w:w="1701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27402" w:rsidRPr="00321EB9" w:rsidRDefault="00627402" w:rsidP="00502570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27402" w:rsidRPr="00321EB9" w:rsidRDefault="00F630B7" w:rsidP="005E45A6">
            <w:pPr>
              <w:pStyle w:val="Style2"/>
              <w:widowControl/>
              <w:ind w:right="-1759"/>
            </w:pPr>
            <w:r w:rsidRPr="00321EB9">
              <w:t>Βαδαλούκα Β.</w:t>
            </w: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Εμβιομηχανική του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Μυοσκελετικού</w:t>
            </w:r>
          </w:p>
          <w:p w:rsidR="00BC4EFF" w:rsidRPr="00321EB9" w:rsidRDefault="00BC4EFF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27402" w:rsidRPr="00321EB9" w:rsidRDefault="00840732" w:rsidP="00840732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5-8</w:t>
            </w:r>
          </w:p>
          <w:p w:rsidR="00627402" w:rsidRPr="00321EB9" w:rsidRDefault="00A169BB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κτ. ΣΕΜΦΕ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ind w:left="65" w:right="-1759"/>
            </w:pPr>
            <w:r w:rsidRPr="00321EB9">
              <w:t>Κεφαλάς Β.</w:t>
            </w:r>
          </w:p>
        </w:tc>
      </w:tr>
      <w:tr w:rsidR="00627402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Νέες Τεχνολογίες στην</w:t>
            </w:r>
          </w:p>
          <w:p w:rsidR="00BC4EFF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Εκπαίδευση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27402" w:rsidRPr="00321EB9" w:rsidRDefault="00627402" w:rsidP="007D00D1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3-7 Κεντρικός </w:t>
            </w:r>
          </w:p>
          <w:p w:rsidR="00627402" w:rsidRPr="00321EB9" w:rsidRDefault="00627402" w:rsidP="005E45A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Υπολογιστής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9B1448" w:rsidRPr="00321EB9" w:rsidRDefault="009B1448" w:rsidP="00C974B6">
            <w:pPr>
              <w:pStyle w:val="Style2"/>
              <w:widowControl/>
              <w:ind w:right="-1759"/>
            </w:pPr>
            <w:r w:rsidRPr="00321EB9">
              <w:t xml:space="preserve">1. </w:t>
            </w:r>
            <w:r w:rsidR="00C974B6" w:rsidRPr="00321EB9">
              <w:t>407</w:t>
            </w:r>
            <w:r w:rsidRPr="00321EB9">
              <w:t xml:space="preserve"> </w:t>
            </w:r>
          </w:p>
          <w:p w:rsidR="00627402" w:rsidRPr="00321EB9" w:rsidRDefault="009B1448" w:rsidP="009B1448">
            <w:pPr>
              <w:pStyle w:val="Style2"/>
              <w:widowControl/>
              <w:ind w:left="65" w:right="-1759"/>
            </w:pPr>
            <w:r w:rsidRPr="00321EB9">
              <w:t>2. Στεφανέας Π.</w:t>
            </w:r>
          </w:p>
        </w:tc>
      </w:tr>
      <w:tr w:rsidR="00634A7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Ιστορία της Φυσικής του</w:t>
            </w:r>
          </w:p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  <w:rPr>
                <w:lang w:val="en-US"/>
              </w:rPr>
            </w:pPr>
            <w:r w:rsidRPr="00321EB9">
              <w:t>19</w:t>
            </w:r>
            <w:r w:rsidRPr="00321EB9">
              <w:rPr>
                <w:vertAlign w:val="superscript"/>
              </w:rPr>
              <w:t>ου</w:t>
            </w:r>
            <w:r w:rsidRPr="00321EB9">
              <w:t xml:space="preserve"> -20</w:t>
            </w:r>
            <w:r w:rsidRPr="00321EB9">
              <w:rPr>
                <w:vertAlign w:val="superscript"/>
              </w:rPr>
              <w:t>ου</w:t>
            </w:r>
            <w:r w:rsidRPr="00321EB9">
              <w:t xml:space="preserve"> αιώνα</w:t>
            </w:r>
          </w:p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  <w:rPr>
                <w:lang w:val="en-US"/>
              </w:rPr>
            </w:pPr>
          </w:p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  <w:rPr>
                <w:lang w:val="en-US"/>
              </w:rPr>
            </w:pPr>
          </w:p>
        </w:tc>
        <w:tc>
          <w:tcPr>
            <w:tcW w:w="1843" w:type="dxa"/>
          </w:tcPr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10.45-12.30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634A73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κτ. ΣΕΜΦΕ </w:t>
            </w:r>
          </w:p>
          <w:p w:rsidR="00D5288D" w:rsidRDefault="00D5288D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  <w:p w:rsidR="00D5288D" w:rsidRPr="00321EB9" w:rsidRDefault="00D5288D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34A73" w:rsidRPr="00321EB9" w:rsidRDefault="00634A73" w:rsidP="00634A73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34A73" w:rsidRPr="00321EB9" w:rsidRDefault="00634A73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634A73" w:rsidRPr="00321EB9" w:rsidRDefault="00634A73" w:rsidP="00F522C4">
            <w:pPr>
              <w:pStyle w:val="Style2"/>
              <w:widowControl/>
              <w:ind w:right="-1759"/>
            </w:pPr>
            <w:r w:rsidRPr="00321EB9">
              <w:t>1. Ασημακόπουλος</w:t>
            </w:r>
            <w:r w:rsidR="005D3A88" w:rsidRPr="00321EB9">
              <w:t xml:space="preserve"> Μ.</w:t>
            </w:r>
          </w:p>
        </w:tc>
      </w:tr>
      <w:tr w:rsidR="00FE4B4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E4B4D" w:rsidRPr="00321EB9" w:rsidRDefault="00FE4B4D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Οικονομική Ανάλυση </w:t>
            </w:r>
            <w:r w:rsidRPr="00321EB9">
              <w:rPr>
                <w:lang w:val="en-US"/>
              </w:rPr>
              <w:t>IV</w:t>
            </w:r>
            <w:r w:rsidRPr="00321EB9">
              <w:t xml:space="preserve"> </w:t>
            </w:r>
          </w:p>
          <w:p w:rsidR="00FE4B4D" w:rsidRPr="00321EB9" w:rsidRDefault="00FE4B4D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(Οικονομική της </w:t>
            </w:r>
          </w:p>
          <w:p w:rsidR="00BC4EFF" w:rsidRPr="00321EB9" w:rsidRDefault="00FE4B4D" w:rsidP="006764E9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Τεχνολογίας)</w:t>
            </w:r>
          </w:p>
          <w:p w:rsidR="00BC4EFF" w:rsidRPr="00321EB9" w:rsidRDefault="00BC4EFF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843" w:type="dxa"/>
          </w:tcPr>
          <w:p w:rsidR="00FE4B4D" w:rsidRPr="00321EB9" w:rsidRDefault="00FE4B4D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FE4B4D" w:rsidRPr="00321EB9" w:rsidRDefault="00FE4B4D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FE4B4D" w:rsidRPr="00321EB9" w:rsidRDefault="00FE4B4D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D2264" w:rsidRPr="00321EB9" w:rsidRDefault="006D2264" w:rsidP="006D2264">
            <w:pPr>
              <w:pStyle w:val="Style2"/>
              <w:widowControl/>
              <w:ind w:left="426" w:right="-1759" w:hanging="426"/>
            </w:pPr>
            <w:r w:rsidRPr="00321EB9">
              <w:t>4-7</w:t>
            </w:r>
          </w:p>
          <w:p w:rsidR="00FE4B4D" w:rsidRPr="00321EB9" w:rsidRDefault="009C7B4C" w:rsidP="006D226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</w:t>
            </w:r>
            <w:r w:rsidR="006D2264" w:rsidRPr="00321EB9">
              <w:t>μφ. 3</w:t>
            </w:r>
          </w:p>
        </w:tc>
        <w:tc>
          <w:tcPr>
            <w:tcW w:w="1701" w:type="dxa"/>
          </w:tcPr>
          <w:p w:rsidR="00FE4B4D" w:rsidRPr="00321EB9" w:rsidRDefault="00FE4B4D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A52ECC" w:rsidRPr="00321EB9" w:rsidRDefault="00A52ECC" w:rsidP="00F522C4">
            <w:pPr>
              <w:pStyle w:val="Style2"/>
              <w:widowControl/>
              <w:ind w:right="-1759"/>
            </w:pPr>
            <w:r w:rsidRPr="00321EB9">
              <w:t>Μιχαηλίδης Π.</w:t>
            </w:r>
          </w:p>
        </w:tc>
      </w:tr>
      <w:tr w:rsidR="009A5AFB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A5AFB" w:rsidRPr="00321EB9" w:rsidRDefault="009A5AFB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lastRenderedPageBreak/>
              <w:t xml:space="preserve">Εισαγωγή στη Φυσική και </w:t>
            </w:r>
          </w:p>
          <w:p w:rsidR="009A5AFB" w:rsidRPr="00321EB9" w:rsidRDefault="009A5AFB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Τεχνολογία της </w:t>
            </w:r>
          </w:p>
          <w:p w:rsidR="009A5AFB" w:rsidRPr="00321EB9" w:rsidRDefault="009A5AFB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Ελεγχόμενης</w:t>
            </w:r>
          </w:p>
          <w:p w:rsidR="009A5AFB" w:rsidRPr="00321EB9" w:rsidRDefault="009A5AFB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Θερμοπυρηνικής Σύντηξης</w:t>
            </w:r>
          </w:p>
        </w:tc>
        <w:tc>
          <w:tcPr>
            <w:tcW w:w="1843" w:type="dxa"/>
          </w:tcPr>
          <w:p w:rsidR="009A5AFB" w:rsidRPr="00321EB9" w:rsidRDefault="009A5AFB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9A5AFB" w:rsidRPr="00321EB9" w:rsidRDefault="009B0E95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10.45-13.30</w:t>
            </w:r>
          </w:p>
          <w:p w:rsidR="009B0E95" w:rsidRPr="00321EB9" w:rsidRDefault="009B0E95" w:rsidP="009B0E95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Ν. κτ. ΣΗΜΜΥ </w:t>
            </w:r>
          </w:p>
          <w:p w:rsidR="009B0E95" w:rsidRPr="00321EB9" w:rsidRDefault="009B0E95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αίθ. 003</w:t>
            </w:r>
          </w:p>
        </w:tc>
        <w:tc>
          <w:tcPr>
            <w:tcW w:w="1701" w:type="dxa"/>
          </w:tcPr>
          <w:p w:rsidR="00653CDF" w:rsidRPr="00321EB9" w:rsidRDefault="00653CDF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653CDF" w:rsidRPr="00321EB9" w:rsidRDefault="00653CDF" w:rsidP="00653CDF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9A5AFB" w:rsidRPr="00321EB9" w:rsidRDefault="009A5AFB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9A5AFB" w:rsidRPr="00321EB9" w:rsidRDefault="009A5AFB" w:rsidP="00F522C4">
            <w:pPr>
              <w:pStyle w:val="Style2"/>
              <w:widowControl/>
              <w:ind w:right="-1759"/>
            </w:pPr>
            <w:r w:rsidRPr="00321EB9">
              <w:t>Χιτζανίδης Κ.</w:t>
            </w:r>
          </w:p>
          <w:p w:rsidR="00A91F2C" w:rsidRPr="00321EB9" w:rsidRDefault="00A91F2C" w:rsidP="00F522C4">
            <w:pPr>
              <w:pStyle w:val="Style2"/>
              <w:widowControl/>
              <w:ind w:right="-1759"/>
            </w:pPr>
            <w:r w:rsidRPr="00321EB9">
              <w:t>Κομίνης Ι.</w:t>
            </w:r>
          </w:p>
        </w:tc>
      </w:tr>
      <w:tr w:rsidR="00F21D20" w:rsidRPr="00F21D2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21D20" w:rsidRPr="00321EB9" w:rsidRDefault="00F21D20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>
              <w:t>Φιλοσοφία της Φυσικής</w:t>
            </w:r>
          </w:p>
        </w:tc>
        <w:tc>
          <w:tcPr>
            <w:tcW w:w="1843" w:type="dxa"/>
          </w:tcPr>
          <w:p w:rsidR="00F21D20" w:rsidRDefault="00F21D20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>
              <w:t>12.45-15.30</w:t>
            </w:r>
          </w:p>
          <w:p w:rsidR="00F21D20" w:rsidRPr="00321EB9" w:rsidRDefault="00F21D20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>
              <w:t>Αίθ. 106 κτ. ΣΕΜΦΕ</w:t>
            </w:r>
          </w:p>
        </w:tc>
        <w:tc>
          <w:tcPr>
            <w:tcW w:w="1701" w:type="dxa"/>
          </w:tcPr>
          <w:p w:rsidR="00F21D20" w:rsidRPr="00321EB9" w:rsidRDefault="00F21D20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F21D20" w:rsidRPr="00321EB9" w:rsidRDefault="00F21D20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</w:tcPr>
          <w:p w:rsidR="00F21D20" w:rsidRPr="00321EB9" w:rsidRDefault="00F21D20" w:rsidP="00653CDF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F21D20" w:rsidRPr="00321EB9" w:rsidRDefault="00F21D20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F21D20" w:rsidRPr="00321EB9" w:rsidRDefault="00F21D20" w:rsidP="00F522C4">
            <w:pPr>
              <w:pStyle w:val="Style2"/>
              <w:widowControl/>
              <w:ind w:right="-1759"/>
            </w:pPr>
            <w:r>
              <w:t>Αραγεώργης Α.</w:t>
            </w:r>
          </w:p>
        </w:tc>
      </w:tr>
      <w:tr w:rsidR="00F33E4E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  <w:rPr>
                <w:b/>
              </w:rPr>
            </w:pPr>
            <w:r w:rsidRPr="00321EB9">
              <w:rPr>
                <w:b/>
              </w:rPr>
              <w:t>ΠΡΟΑΙΡΕΤΙΚΑ</w:t>
            </w:r>
          </w:p>
        </w:tc>
        <w:tc>
          <w:tcPr>
            <w:tcW w:w="1843" w:type="dxa"/>
            <w:tcBorders>
              <w:right w:val="nil"/>
            </w:tcBorders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  <w:tcBorders>
              <w:left w:val="nil"/>
            </w:tcBorders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</w:tr>
      <w:tr w:rsidR="00F33E4E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Περιβάλλον και Ανάπτυξη</w:t>
            </w:r>
          </w:p>
        </w:tc>
        <w:tc>
          <w:tcPr>
            <w:tcW w:w="1843" w:type="dxa"/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4-7</w:t>
            </w:r>
          </w:p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αμφ.1, 2,</w:t>
            </w:r>
          </w:p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κτ. Πολιτικών</w:t>
            </w:r>
          </w:p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Μηχανικών</w:t>
            </w:r>
          </w:p>
        </w:tc>
        <w:tc>
          <w:tcPr>
            <w:tcW w:w="1559" w:type="dxa"/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F33E4E" w:rsidRPr="00321EB9" w:rsidRDefault="00F33E4E" w:rsidP="00EE411D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984" w:type="dxa"/>
          </w:tcPr>
          <w:p w:rsidR="00F33E4E" w:rsidRPr="00321EB9" w:rsidRDefault="000F187B" w:rsidP="00C0183F">
            <w:pPr>
              <w:pStyle w:val="Style2"/>
              <w:widowControl/>
              <w:ind w:left="-11" w:right="-1759"/>
            </w:pPr>
            <w:r w:rsidRPr="00321EB9">
              <w:t>Παπαγιάννης Α.</w:t>
            </w:r>
          </w:p>
          <w:p w:rsidR="00F33E4E" w:rsidRPr="00244B1C" w:rsidRDefault="00F33E4E" w:rsidP="00413D3E">
            <w:pPr>
              <w:pStyle w:val="Style2"/>
              <w:widowControl/>
              <w:ind w:right="-1759"/>
            </w:pPr>
          </w:p>
        </w:tc>
      </w:tr>
    </w:tbl>
    <w:p w:rsidR="00D3232F" w:rsidRPr="00244B1C" w:rsidRDefault="00751FAE">
      <w:pPr>
        <w:pStyle w:val="Style2"/>
        <w:widowControl/>
        <w:ind w:left="426" w:hanging="426"/>
      </w:pPr>
      <w:r w:rsidRPr="00244B1C">
        <w:t xml:space="preserve">    </w:t>
      </w:r>
      <w:r w:rsidRPr="00244B1C">
        <w:tab/>
      </w:r>
      <w:r w:rsidRPr="00244B1C">
        <w:tab/>
      </w:r>
      <w:r w:rsidRPr="00244B1C">
        <w:tab/>
      </w:r>
      <w:r w:rsidRPr="00244B1C">
        <w:tab/>
      </w:r>
      <w:r w:rsidRPr="00244B1C">
        <w:tab/>
      </w:r>
      <w:r w:rsidRPr="00244B1C">
        <w:tab/>
        <w:t xml:space="preserve">       </w:t>
      </w: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Pr="00244B1C" w:rsidRDefault="00DB33BB" w:rsidP="00D3232F">
      <w:pPr>
        <w:pStyle w:val="Style2"/>
        <w:widowControl/>
        <w:ind w:left="426" w:hanging="426"/>
        <w:jc w:val="center"/>
      </w:pPr>
    </w:p>
    <w:p w:rsidR="00DB33BB" w:rsidRDefault="00DB33BB" w:rsidP="00D3232F">
      <w:pPr>
        <w:pStyle w:val="Style2"/>
        <w:widowControl/>
        <w:ind w:left="426" w:hanging="426"/>
        <w:jc w:val="center"/>
      </w:pPr>
    </w:p>
    <w:p w:rsidR="00413D3E" w:rsidRDefault="00413D3E" w:rsidP="00D3232F">
      <w:pPr>
        <w:pStyle w:val="Style2"/>
        <w:widowControl/>
        <w:ind w:left="426" w:hanging="426"/>
        <w:jc w:val="center"/>
      </w:pPr>
    </w:p>
    <w:p w:rsidR="00413D3E" w:rsidRDefault="00413D3E" w:rsidP="00D3232F">
      <w:pPr>
        <w:pStyle w:val="Style2"/>
        <w:widowControl/>
        <w:ind w:left="426" w:hanging="426"/>
        <w:jc w:val="center"/>
      </w:pPr>
    </w:p>
    <w:p w:rsidR="00413D3E" w:rsidRDefault="00413D3E" w:rsidP="00D3232F">
      <w:pPr>
        <w:pStyle w:val="Style2"/>
        <w:widowControl/>
        <w:ind w:left="426" w:hanging="426"/>
        <w:jc w:val="center"/>
      </w:pPr>
    </w:p>
    <w:p w:rsidR="00594BD9" w:rsidRDefault="00594BD9" w:rsidP="00D3232F">
      <w:pPr>
        <w:pStyle w:val="Style2"/>
        <w:widowControl/>
        <w:ind w:left="426" w:hanging="426"/>
        <w:jc w:val="center"/>
      </w:pPr>
    </w:p>
    <w:p w:rsidR="00655849" w:rsidRDefault="00655849" w:rsidP="00D3232F">
      <w:pPr>
        <w:pStyle w:val="Style2"/>
        <w:widowControl/>
        <w:ind w:left="426" w:hanging="426"/>
        <w:jc w:val="center"/>
      </w:pPr>
    </w:p>
    <w:p w:rsidR="00655849" w:rsidRDefault="00655849" w:rsidP="00D3232F">
      <w:pPr>
        <w:pStyle w:val="Style2"/>
        <w:widowControl/>
        <w:ind w:left="426" w:hanging="426"/>
        <w:jc w:val="center"/>
      </w:pPr>
    </w:p>
    <w:p w:rsidR="00655849" w:rsidRDefault="00655849" w:rsidP="00D3232F">
      <w:pPr>
        <w:pStyle w:val="Style2"/>
        <w:widowControl/>
        <w:ind w:left="426" w:hanging="426"/>
        <w:jc w:val="center"/>
      </w:pPr>
    </w:p>
    <w:p w:rsidR="00751FAE" w:rsidRPr="00244B1C" w:rsidRDefault="00751FAE" w:rsidP="00D3232F">
      <w:pPr>
        <w:pStyle w:val="Style2"/>
        <w:widowControl/>
        <w:ind w:left="426" w:hanging="426"/>
        <w:jc w:val="center"/>
        <w:rPr>
          <w:b/>
          <w:u w:val="single"/>
        </w:rPr>
      </w:pPr>
      <w:r w:rsidRPr="00244B1C">
        <w:rPr>
          <w:b/>
          <w:u w:val="single"/>
        </w:rPr>
        <w:t>ΩΡΟΛΟΓΙΟ ΠΡΟΓΡΑΜΜΑ 8ου ΕΞΑΜΗΝΟΥ</w:t>
      </w:r>
    </w:p>
    <w:p w:rsidR="00751FAE" w:rsidRPr="00244B1C" w:rsidRDefault="00751FAE" w:rsidP="00D3232F">
      <w:pPr>
        <w:pStyle w:val="Style2"/>
        <w:widowControl/>
        <w:jc w:val="center"/>
        <w:rPr>
          <w:b/>
          <w:u w:val="single"/>
        </w:rPr>
      </w:pPr>
      <w:r w:rsidRPr="00244B1C">
        <w:rPr>
          <w:b/>
          <w:u w:val="single"/>
        </w:rPr>
        <w:t>ΚΑΤΕΥΘΥΝΣΗ ΜΑΘΗΜΑΤΙΚΟΥ ΕΦΑΡΜΟΓΩΝ</w:t>
      </w:r>
    </w:p>
    <w:p w:rsidR="00D3232F" w:rsidRPr="00244B1C" w:rsidRDefault="00D3232F" w:rsidP="00D3232F">
      <w:pPr>
        <w:pStyle w:val="Style2"/>
        <w:widowControl/>
        <w:rPr>
          <w:b/>
          <w:u w:val="single"/>
        </w:rPr>
      </w:pPr>
    </w:p>
    <w:tbl>
      <w:tblPr>
        <w:tblW w:w="1289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1843"/>
        <w:gridCol w:w="1701"/>
        <w:gridCol w:w="1701"/>
        <w:gridCol w:w="1559"/>
        <w:gridCol w:w="1701"/>
        <w:gridCol w:w="1984"/>
      </w:tblGrid>
      <w:tr w:rsidR="00751FAE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ΜΑΘΗΜΑΤΑ</w:t>
            </w:r>
          </w:p>
          <w:p w:rsidR="00751FAE" w:rsidRPr="00244B1C" w:rsidRDefault="00751FAE">
            <w:pPr>
              <w:pStyle w:val="Style2"/>
              <w:widowControl/>
              <w:ind w:right="-1759"/>
              <w:rPr>
                <w:b/>
                <w:caps/>
              </w:rPr>
            </w:pPr>
            <w:r w:rsidRPr="00244B1C">
              <w:rPr>
                <w:b/>
                <w:caps/>
              </w:rPr>
              <w:t>-----------------------------</w:t>
            </w:r>
          </w:p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lastRenderedPageBreak/>
              <w:t xml:space="preserve"> ΥΠΟΧΡΕΩΤΙΚΑ</w:t>
            </w:r>
          </w:p>
        </w:tc>
        <w:tc>
          <w:tcPr>
            <w:tcW w:w="1843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lastRenderedPageBreak/>
              <w:t>ΔΕΥΤΕΡΑ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  <w:caps/>
              </w:rPr>
            </w:pPr>
            <w:r w:rsidRPr="00244B1C">
              <w:rPr>
                <w:b/>
                <w:caps/>
              </w:rPr>
              <w:t>ΤΡΙΤΗ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ΤΕΤΑΡΤΗ</w:t>
            </w:r>
          </w:p>
        </w:tc>
        <w:tc>
          <w:tcPr>
            <w:tcW w:w="1559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ΠΕΜΠΤΗ</w:t>
            </w:r>
          </w:p>
        </w:tc>
        <w:tc>
          <w:tcPr>
            <w:tcW w:w="1701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ΠΑΡΑΣΚΕΥΗ</w:t>
            </w:r>
          </w:p>
        </w:tc>
        <w:tc>
          <w:tcPr>
            <w:tcW w:w="1984" w:type="dxa"/>
          </w:tcPr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244B1C">
              <w:rPr>
                <w:b/>
              </w:rPr>
              <w:t>ΔΙΔΑΣΚΟΝΤΕΣ</w:t>
            </w:r>
          </w:p>
          <w:p w:rsidR="00751FAE" w:rsidRPr="00244B1C" w:rsidRDefault="00751FAE">
            <w:pPr>
              <w:pStyle w:val="Style2"/>
              <w:widowControl/>
              <w:ind w:left="426" w:right="-1759" w:hanging="426"/>
              <w:rPr>
                <w:b/>
              </w:rPr>
            </w:pP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>
            <w:pPr>
              <w:pStyle w:val="Style2"/>
              <w:widowControl/>
              <w:ind w:right="-1759"/>
            </w:pPr>
            <w:r w:rsidRPr="00321EB9">
              <w:lastRenderedPageBreak/>
              <w:t>Διαφορική Γεωμετρία</w:t>
            </w:r>
          </w:p>
          <w:p w:rsidR="00A4442A" w:rsidRPr="00321EB9" w:rsidRDefault="00A4442A">
            <w:pPr>
              <w:pStyle w:val="Style2"/>
              <w:widowControl/>
              <w:ind w:right="-1759"/>
            </w:pPr>
            <w:r w:rsidRPr="00321EB9">
              <w:t>Καμπυλών και Επιφανειών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4442A" w:rsidRPr="00321EB9" w:rsidRDefault="00A4442A">
            <w:pPr>
              <w:pStyle w:val="Style2"/>
              <w:widowControl/>
              <w:ind w:right="-1759"/>
            </w:pPr>
            <w:r w:rsidRPr="00321EB9">
              <w:t>12.45-14.30</w:t>
            </w:r>
          </w:p>
          <w:p w:rsidR="00A4442A" w:rsidRPr="00321EB9" w:rsidRDefault="006A7F5A">
            <w:pPr>
              <w:pStyle w:val="Style2"/>
              <w:widowControl/>
              <w:ind w:right="-1759"/>
            </w:pPr>
            <w:r w:rsidRPr="00321EB9">
              <w:t>Αίθ. 102 κτ. ΣΕΜΦΕ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4442A" w:rsidRPr="00321EB9" w:rsidRDefault="00A4442A" w:rsidP="00A4442A">
            <w:pPr>
              <w:pStyle w:val="Style2"/>
              <w:widowControl/>
              <w:ind w:right="-1759"/>
            </w:pPr>
            <w:r w:rsidRPr="00321EB9">
              <w:t>8.45-10.30</w:t>
            </w:r>
          </w:p>
          <w:p w:rsidR="004174FB" w:rsidRPr="00321EB9" w:rsidRDefault="004174FB" w:rsidP="004174F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104</w:t>
            </w:r>
          </w:p>
          <w:p w:rsidR="00A4442A" w:rsidRPr="00321EB9" w:rsidRDefault="004174FB" w:rsidP="004174FB">
            <w:pPr>
              <w:pStyle w:val="Style2"/>
              <w:widowControl/>
              <w:ind w:right="-1759"/>
            </w:pPr>
            <w:r w:rsidRPr="00321EB9">
              <w:t>κτ. ΣΕΜΦΕ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4442A" w:rsidRPr="00321EB9" w:rsidRDefault="00A4442A" w:rsidP="0065481B">
            <w:pPr>
              <w:pStyle w:val="Style2"/>
              <w:widowControl/>
              <w:ind w:right="-1759"/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  <w:r w:rsidRPr="00321EB9">
              <w:t>1. Καδιανάκης Ν.</w:t>
            </w:r>
          </w:p>
          <w:p w:rsidR="00A4442A" w:rsidRPr="00321EB9" w:rsidRDefault="00A4442A">
            <w:pPr>
              <w:pStyle w:val="Style2"/>
              <w:widowControl/>
              <w:ind w:left="426" w:right="-1759" w:hanging="426"/>
            </w:pPr>
            <w:r w:rsidRPr="00321EB9">
              <w:t xml:space="preserve">2. </w:t>
            </w:r>
            <w:r w:rsidR="001D3772" w:rsidRPr="00321EB9">
              <w:t>Πολυράκης Ι.</w:t>
            </w: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  <w:rPr>
                <w:b/>
              </w:rPr>
            </w:pPr>
            <w:r w:rsidRPr="00321EB9">
              <w:t xml:space="preserve"> </w:t>
            </w:r>
            <w:r w:rsidRPr="00321EB9">
              <w:rPr>
                <w:b/>
              </w:rPr>
              <w:t xml:space="preserve">ΚΑΤ΄ ΕΠΙΛΟΓΗΝ </w:t>
            </w:r>
          </w:p>
          <w:p w:rsidR="00A4442A" w:rsidRPr="00321EB9" w:rsidRDefault="004F5337" w:rsidP="004F5337">
            <w:pPr>
              <w:pStyle w:val="Style2"/>
              <w:widowControl/>
              <w:ind w:right="-1759"/>
              <w:rPr>
                <w:b/>
              </w:rPr>
            </w:pPr>
            <w:r w:rsidRPr="00321EB9">
              <w:rPr>
                <w:b/>
              </w:rPr>
              <w:t>ΥΠΟΧΡΕΩΤΙΚΑ</w:t>
            </w:r>
          </w:p>
        </w:tc>
        <w:tc>
          <w:tcPr>
            <w:tcW w:w="1843" w:type="dxa"/>
            <w:tcBorders>
              <w:right w:val="nil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left w:val="nil"/>
            </w:tcBorders>
          </w:tcPr>
          <w:p w:rsidR="00A4442A" w:rsidRPr="00321EB9" w:rsidRDefault="00A4442A">
            <w:pPr>
              <w:pStyle w:val="Style2"/>
              <w:widowControl/>
              <w:ind w:left="283" w:right="-1759" w:hanging="283"/>
            </w:pPr>
            <w:r w:rsidRPr="00321EB9">
              <w:tab/>
            </w: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 xml:space="preserve">Μαθηματική </w:t>
            </w:r>
          </w:p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Προτυποποίηση</w:t>
            </w:r>
          </w:p>
        </w:tc>
        <w:tc>
          <w:tcPr>
            <w:tcW w:w="1843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3-5</w:t>
            </w:r>
          </w:p>
          <w:p w:rsidR="00A4442A" w:rsidRPr="00321EB9" w:rsidRDefault="00E57B78" w:rsidP="00CA4204">
            <w:pPr>
              <w:pStyle w:val="Style2"/>
              <w:widowControl/>
              <w:ind w:right="-1759"/>
            </w:pPr>
            <w:r w:rsidRPr="00321EB9">
              <w:t>αμφ. 2</w:t>
            </w: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3-5</w:t>
            </w:r>
          </w:p>
          <w:p w:rsidR="00A4442A" w:rsidRPr="00321EB9" w:rsidRDefault="00FB3C44" w:rsidP="00FB3C44">
            <w:pPr>
              <w:pStyle w:val="Style2"/>
              <w:widowControl/>
              <w:ind w:left="426" w:right="-1759" w:hanging="534"/>
            </w:pPr>
            <w:r w:rsidRPr="00321EB9">
              <w:t>αίθ.104 κτ.ΣΕΜΦΕ</w:t>
            </w: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A4442A" w:rsidRPr="00321EB9" w:rsidRDefault="001D3772" w:rsidP="001D3772">
            <w:pPr>
              <w:pStyle w:val="Style2"/>
              <w:widowControl/>
              <w:numPr>
                <w:ilvl w:val="0"/>
                <w:numId w:val="29"/>
              </w:numPr>
              <w:tabs>
                <w:tab w:val="clear" w:pos="720"/>
              </w:tabs>
              <w:ind w:left="175" w:right="-1759" w:hanging="283"/>
            </w:pPr>
            <w:r w:rsidRPr="00321EB9">
              <w:t>Χαραλαμπόπουλος Α.</w:t>
            </w:r>
          </w:p>
          <w:p w:rsidR="00A4442A" w:rsidRPr="00321EB9" w:rsidRDefault="001D3772" w:rsidP="00606543">
            <w:pPr>
              <w:pStyle w:val="Style2"/>
              <w:widowControl/>
              <w:numPr>
                <w:ilvl w:val="0"/>
                <w:numId w:val="29"/>
              </w:numPr>
              <w:tabs>
                <w:tab w:val="clear" w:pos="720"/>
              </w:tabs>
              <w:ind w:left="175" w:right="-1759" w:hanging="283"/>
            </w:pPr>
            <w:r w:rsidRPr="00321EB9">
              <w:t>Καραφύλλης Ι.</w:t>
            </w: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 xml:space="preserve">Μαθηματική </w:t>
            </w:r>
          </w:p>
          <w:p w:rsidR="004F5337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 xml:space="preserve">Χρηματοοικονομική </w:t>
            </w:r>
          </w:p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Θεωρία</w:t>
            </w:r>
          </w:p>
        </w:tc>
        <w:tc>
          <w:tcPr>
            <w:tcW w:w="1843" w:type="dxa"/>
          </w:tcPr>
          <w:p w:rsidR="00A4442A" w:rsidRPr="00321EB9" w:rsidRDefault="0022405B" w:rsidP="00313485">
            <w:pPr>
              <w:pStyle w:val="Style2"/>
              <w:widowControl/>
              <w:ind w:left="426" w:right="-1759" w:hanging="426"/>
            </w:pPr>
            <w:r w:rsidRPr="00321EB9">
              <w:t>3-5</w:t>
            </w:r>
          </w:p>
          <w:p w:rsidR="0022405B" w:rsidRPr="00321EB9" w:rsidRDefault="00C06F4D" w:rsidP="00313485">
            <w:pPr>
              <w:pStyle w:val="Style2"/>
              <w:widowControl/>
              <w:ind w:left="426" w:right="-1759" w:hanging="426"/>
            </w:pPr>
            <w:r w:rsidRPr="00321EB9">
              <w:t>Αίθ. 102 κτ. ΣΕΜΦΕ</w:t>
            </w:r>
          </w:p>
        </w:tc>
        <w:tc>
          <w:tcPr>
            <w:tcW w:w="1701" w:type="dxa"/>
          </w:tcPr>
          <w:p w:rsidR="00B33EB9" w:rsidRPr="00321EB9" w:rsidRDefault="007F5693" w:rsidP="00313485">
            <w:pPr>
              <w:pStyle w:val="Style2"/>
              <w:widowControl/>
              <w:ind w:left="426" w:right="-1759" w:hanging="426"/>
            </w:pPr>
            <w:r w:rsidRPr="00321EB9">
              <w:t>12.45-14.30</w:t>
            </w:r>
          </w:p>
          <w:p w:rsidR="007F5693" w:rsidRPr="00321EB9" w:rsidRDefault="007F5693" w:rsidP="00313485">
            <w:pPr>
              <w:pStyle w:val="Style2"/>
              <w:widowControl/>
              <w:ind w:left="426" w:right="-1759" w:hanging="426"/>
            </w:pPr>
            <w:r w:rsidRPr="00321EB9">
              <w:t>Αμφ. 1</w:t>
            </w: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A4442A" w:rsidRPr="00321EB9" w:rsidRDefault="00A4442A" w:rsidP="00313485">
            <w:pPr>
              <w:pStyle w:val="Style2"/>
              <w:widowControl/>
              <w:ind w:left="283" w:right="-1759" w:hanging="283"/>
            </w:pPr>
            <w:r w:rsidRPr="00321EB9">
              <w:t>Πολυράκης Ι.</w:t>
            </w:r>
          </w:p>
          <w:p w:rsidR="0043029D" w:rsidRPr="00321EB9" w:rsidRDefault="0043029D" w:rsidP="001D3772">
            <w:pPr>
              <w:pStyle w:val="Style2"/>
              <w:widowControl/>
              <w:ind w:right="-1759"/>
            </w:pP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  <w:r w:rsidRPr="00321EB9">
              <w:t>Συναρτησιακή Ανάλυση ΙΙ</w:t>
            </w:r>
          </w:p>
        </w:tc>
        <w:tc>
          <w:tcPr>
            <w:tcW w:w="1843" w:type="dxa"/>
          </w:tcPr>
          <w:p w:rsidR="00A4442A" w:rsidRPr="00321EB9" w:rsidRDefault="00A31020" w:rsidP="00A31020">
            <w:pPr>
              <w:pStyle w:val="Style2"/>
              <w:widowControl/>
              <w:ind w:right="-1759"/>
            </w:pPr>
            <w:r w:rsidRPr="00321EB9">
              <w:t>8</w:t>
            </w:r>
            <w:r w:rsidR="00A4442A" w:rsidRPr="00321EB9">
              <w:t>.45-1</w:t>
            </w:r>
            <w:r w:rsidRPr="00321EB9">
              <w:t>0</w:t>
            </w:r>
            <w:r w:rsidR="00A4442A" w:rsidRPr="00321EB9">
              <w:t>.30</w:t>
            </w:r>
          </w:p>
          <w:p w:rsidR="004174FB" w:rsidRPr="00321EB9" w:rsidRDefault="004174FB" w:rsidP="004174F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A4442A" w:rsidRPr="00321EB9" w:rsidRDefault="004174FB" w:rsidP="004174FB">
            <w:pPr>
              <w:pStyle w:val="Style2"/>
              <w:widowControl/>
              <w:ind w:right="-1759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  <w:r w:rsidRPr="00321EB9">
              <w:t>12.45-14.30</w:t>
            </w:r>
          </w:p>
          <w:p w:rsidR="004174FB" w:rsidRPr="00321EB9" w:rsidRDefault="004174FB" w:rsidP="004174F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001</w:t>
            </w:r>
          </w:p>
          <w:p w:rsidR="00A4442A" w:rsidRPr="00321EB9" w:rsidRDefault="004174FB" w:rsidP="004174FB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A4442A" w:rsidRPr="00321EB9" w:rsidRDefault="00A4442A" w:rsidP="00FA7C0E">
            <w:pPr>
              <w:pStyle w:val="Style2"/>
              <w:widowControl/>
              <w:ind w:right="-1759"/>
            </w:pPr>
            <w:r w:rsidRPr="00321EB9">
              <w:t>Παπαγεωργίου Ν.</w:t>
            </w: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Θεωρία Τελεστών</w:t>
            </w:r>
          </w:p>
        </w:tc>
        <w:tc>
          <w:tcPr>
            <w:tcW w:w="1843" w:type="dxa"/>
          </w:tcPr>
          <w:p w:rsidR="00331701" w:rsidRPr="00321EB9" w:rsidRDefault="00331701" w:rsidP="00331701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4174FB" w:rsidRPr="00321EB9" w:rsidRDefault="004174FB" w:rsidP="004174F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A4442A" w:rsidRPr="00321EB9" w:rsidRDefault="004174FB" w:rsidP="004174FB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4174FB" w:rsidRPr="00321EB9" w:rsidRDefault="004174FB" w:rsidP="004174F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104</w:t>
            </w:r>
          </w:p>
          <w:p w:rsidR="00A4442A" w:rsidRPr="00321EB9" w:rsidRDefault="004174FB" w:rsidP="004174FB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559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A4442A" w:rsidRPr="00321EB9" w:rsidRDefault="00A4442A" w:rsidP="00313485">
            <w:pPr>
              <w:pStyle w:val="Style2"/>
              <w:widowControl/>
              <w:ind w:left="283" w:right="-1759" w:hanging="283"/>
            </w:pPr>
            <w:r w:rsidRPr="00321EB9">
              <w:t>Καρανάσιος Σ.</w:t>
            </w: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 w:rsidP="00313485">
            <w:pPr>
              <w:pStyle w:val="Style2"/>
              <w:widowControl/>
              <w:ind w:right="-1759"/>
            </w:pPr>
            <w:r w:rsidRPr="00321EB9">
              <w:t>Βέλτιστος Έλεγχος</w:t>
            </w:r>
          </w:p>
        </w:tc>
        <w:tc>
          <w:tcPr>
            <w:tcW w:w="1843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D02C14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A4442A" w:rsidRPr="00321EB9" w:rsidRDefault="00A169BB" w:rsidP="00A169BB">
            <w:pPr>
              <w:pStyle w:val="Style2"/>
              <w:widowControl/>
              <w:ind w:right="-1759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105</w:t>
            </w:r>
          </w:p>
          <w:p w:rsidR="00A4442A" w:rsidRPr="00321EB9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right="-1759"/>
            </w:pPr>
          </w:p>
        </w:tc>
        <w:tc>
          <w:tcPr>
            <w:tcW w:w="1984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Τσινιάς Ι.</w:t>
            </w:r>
          </w:p>
          <w:p w:rsidR="00CF1BCB" w:rsidRPr="00321EB9" w:rsidRDefault="00CF1BCB" w:rsidP="00313485">
            <w:pPr>
              <w:pStyle w:val="Style2"/>
              <w:widowControl/>
              <w:ind w:left="426" w:right="-1759" w:hanging="426"/>
            </w:pPr>
            <w:r w:rsidRPr="00321EB9">
              <w:t>Καραφύλλης Ι.</w:t>
            </w:r>
          </w:p>
        </w:tc>
      </w:tr>
      <w:tr w:rsidR="00A4442A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 w:rsidP="00313485">
            <w:pPr>
              <w:pStyle w:val="Style2"/>
              <w:widowControl/>
              <w:ind w:right="-1759"/>
            </w:pPr>
            <w:r w:rsidRPr="00321EB9">
              <w:t>Αριθμητικές Μέθοδοι</w:t>
            </w:r>
          </w:p>
          <w:p w:rsidR="00A4442A" w:rsidRPr="00321EB9" w:rsidRDefault="00A4442A" w:rsidP="00313485">
            <w:pPr>
              <w:pStyle w:val="Style2"/>
              <w:widowControl/>
              <w:ind w:right="-1759"/>
            </w:pPr>
            <w:r w:rsidRPr="00321EB9">
              <w:t>Στις Μερικές Διαφορικές</w:t>
            </w:r>
          </w:p>
          <w:p w:rsidR="00A4442A" w:rsidRPr="00321EB9" w:rsidRDefault="00A4442A" w:rsidP="00313485">
            <w:pPr>
              <w:pStyle w:val="Style2"/>
              <w:widowControl/>
              <w:ind w:right="-1759"/>
            </w:pPr>
            <w:r w:rsidRPr="00321EB9">
              <w:t>Εξισώσεις</w:t>
            </w:r>
          </w:p>
        </w:tc>
        <w:tc>
          <w:tcPr>
            <w:tcW w:w="1843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106</w:t>
            </w:r>
          </w:p>
          <w:p w:rsidR="00A4442A" w:rsidRPr="00321EB9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A4442A" w:rsidRPr="00321EB9" w:rsidRDefault="00A4442A" w:rsidP="00DF70E0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105</w:t>
            </w:r>
          </w:p>
          <w:p w:rsidR="00A4442A" w:rsidRPr="00321EB9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 xml:space="preserve">κτ. ΣΕΜΦΕ </w:t>
            </w:r>
          </w:p>
        </w:tc>
        <w:tc>
          <w:tcPr>
            <w:tcW w:w="1984" w:type="dxa"/>
          </w:tcPr>
          <w:p w:rsidR="00A4442A" w:rsidRPr="00321EB9" w:rsidRDefault="00A4442A" w:rsidP="00313485">
            <w:pPr>
              <w:pStyle w:val="Style2"/>
              <w:widowControl/>
              <w:ind w:right="-1759"/>
            </w:pPr>
            <w:r w:rsidRPr="00321EB9">
              <w:t>1. Κολέτσος Ι.</w:t>
            </w:r>
          </w:p>
          <w:p w:rsidR="00A4442A" w:rsidRPr="00321EB9" w:rsidRDefault="00A4442A" w:rsidP="00313485">
            <w:pPr>
              <w:pStyle w:val="Style2"/>
              <w:widowControl/>
              <w:ind w:right="-1759"/>
            </w:pPr>
            <w:r w:rsidRPr="00321EB9">
              <w:t>2. Τυχόπουλος Ε.</w:t>
            </w:r>
          </w:p>
        </w:tc>
      </w:tr>
      <w:tr w:rsidR="00A4442A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  <w:r w:rsidRPr="00321EB9">
              <w:t>Γραμμικά Μοντέλα και</w:t>
            </w:r>
          </w:p>
          <w:p w:rsidR="00A4442A" w:rsidRPr="00321EB9" w:rsidRDefault="00A4442A" w:rsidP="005D590E">
            <w:pPr>
              <w:pStyle w:val="Style2"/>
              <w:widowControl/>
              <w:ind w:left="426" w:right="-1759" w:hanging="426"/>
            </w:pPr>
            <w:r w:rsidRPr="00321EB9">
              <w:t>Σχεδιασμοί</w:t>
            </w:r>
          </w:p>
        </w:tc>
        <w:tc>
          <w:tcPr>
            <w:tcW w:w="1843" w:type="dxa"/>
          </w:tcPr>
          <w:p w:rsidR="00A4442A" w:rsidRPr="00321EB9" w:rsidRDefault="00A4442A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  <w:r w:rsidRPr="00321EB9">
              <w:t>12.45-14.30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105</w:t>
            </w:r>
          </w:p>
          <w:p w:rsidR="007D5C53" w:rsidRPr="00321EB9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A4442A" w:rsidRPr="00321EB9" w:rsidRDefault="00A4442A">
            <w:pPr>
              <w:pStyle w:val="Style2"/>
              <w:widowControl/>
              <w:ind w:left="426" w:right="-1759" w:hanging="426"/>
            </w:pPr>
            <w:r w:rsidRPr="00321EB9">
              <w:t>12.45-14.30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105</w:t>
            </w:r>
          </w:p>
          <w:p w:rsidR="00A4442A" w:rsidRPr="00321EB9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984" w:type="dxa"/>
          </w:tcPr>
          <w:p w:rsidR="00A4442A" w:rsidRPr="00244B1C" w:rsidRDefault="00A4442A" w:rsidP="003B2E88">
            <w:pPr>
              <w:pStyle w:val="Style2"/>
              <w:widowControl/>
              <w:ind w:right="-1759"/>
            </w:pPr>
            <w:r w:rsidRPr="00321EB9">
              <w:t>Κουκουβίνος Χ.</w:t>
            </w:r>
          </w:p>
        </w:tc>
      </w:tr>
      <w:tr w:rsidR="00A4442A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Θεωρία Γραφημάτων</w:t>
            </w:r>
          </w:p>
        </w:tc>
        <w:tc>
          <w:tcPr>
            <w:tcW w:w="1843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  <w:r w:rsidRPr="00321EB9">
              <w:t>3-5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105</w:t>
            </w:r>
          </w:p>
          <w:p w:rsidR="00C24BEC" w:rsidRPr="00321EB9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 xml:space="preserve">κτ. ΣΕΜΦΕ </w:t>
            </w: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A4442A" w:rsidRPr="00321EB9" w:rsidRDefault="00A4442A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A4442A" w:rsidRPr="00321EB9" w:rsidRDefault="00A4442A" w:rsidP="00A4442A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105</w:t>
            </w:r>
          </w:p>
          <w:p w:rsidR="00A4442A" w:rsidRPr="00321EB9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984" w:type="dxa"/>
          </w:tcPr>
          <w:p w:rsidR="00A4442A" w:rsidRPr="00244B1C" w:rsidRDefault="001D3772" w:rsidP="003B2E88">
            <w:pPr>
              <w:pStyle w:val="Style2"/>
              <w:widowControl/>
              <w:ind w:right="-1759"/>
            </w:pPr>
            <w:r w:rsidRPr="00321EB9">
              <w:t>Συμβώνης</w:t>
            </w:r>
            <w:r w:rsidR="00A4442A" w:rsidRPr="00321EB9">
              <w:t xml:space="preserve"> Α.</w:t>
            </w:r>
          </w:p>
        </w:tc>
      </w:tr>
      <w:tr w:rsidR="008630B4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8630B4" w:rsidRPr="009F5644" w:rsidRDefault="008630B4">
            <w:pPr>
              <w:pStyle w:val="Style2"/>
              <w:widowControl/>
              <w:ind w:left="426" w:right="-1759" w:hanging="426"/>
            </w:pPr>
            <w:r w:rsidRPr="009F5644">
              <w:t>Μαθηματική Λογική</w:t>
            </w:r>
          </w:p>
        </w:tc>
        <w:tc>
          <w:tcPr>
            <w:tcW w:w="1843" w:type="dxa"/>
          </w:tcPr>
          <w:p w:rsidR="008630B4" w:rsidRPr="009F5644" w:rsidRDefault="008630B4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8630B4" w:rsidRPr="009F5644" w:rsidRDefault="008630B4" w:rsidP="008630B4">
            <w:pPr>
              <w:pStyle w:val="Style2"/>
              <w:widowControl/>
              <w:ind w:right="-1759"/>
            </w:pPr>
            <w:r w:rsidRPr="009F5644">
              <w:t>5-7</w:t>
            </w:r>
          </w:p>
          <w:p w:rsidR="008630B4" w:rsidRPr="009F5644" w:rsidRDefault="008630B4" w:rsidP="004B1606">
            <w:pPr>
              <w:pStyle w:val="Style2"/>
              <w:widowControl/>
              <w:ind w:right="-1759"/>
            </w:pPr>
            <w:r w:rsidRPr="009F5644">
              <w:t>αίθ. 0</w:t>
            </w:r>
            <w:r w:rsidR="004B1606" w:rsidRPr="009F5644">
              <w:t>1</w:t>
            </w:r>
            <w:r w:rsidRPr="009F5644">
              <w:t xml:space="preserve">2 Νέα κτίρια </w:t>
            </w:r>
          </w:p>
          <w:p w:rsidR="008630B4" w:rsidRPr="009F5644" w:rsidRDefault="008630B4" w:rsidP="008630B4">
            <w:pPr>
              <w:pStyle w:val="Style2"/>
              <w:widowControl/>
              <w:ind w:right="-1759"/>
            </w:pPr>
            <w:r w:rsidRPr="009F5644">
              <w:t>Ηλεκτρολόγων</w:t>
            </w:r>
          </w:p>
        </w:tc>
        <w:tc>
          <w:tcPr>
            <w:tcW w:w="1701" w:type="dxa"/>
          </w:tcPr>
          <w:p w:rsidR="008630B4" w:rsidRPr="009F5644" w:rsidRDefault="008630B4" w:rsidP="002B40A6">
            <w:pPr>
              <w:pStyle w:val="Style2"/>
              <w:widowControl/>
              <w:ind w:right="-1759"/>
            </w:pPr>
            <w:r w:rsidRPr="009F5644">
              <w:t xml:space="preserve">3-5    </w:t>
            </w:r>
          </w:p>
          <w:p w:rsidR="008630B4" w:rsidRPr="009F5644" w:rsidRDefault="008630B4" w:rsidP="004B1606">
            <w:pPr>
              <w:pStyle w:val="Style2"/>
              <w:widowControl/>
              <w:ind w:right="-1759"/>
            </w:pPr>
            <w:r w:rsidRPr="009F5644">
              <w:t xml:space="preserve">αίθ. </w:t>
            </w:r>
            <w:r w:rsidR="007D5C53" w:rsidRPr="009F5644">
              <w:t>0</w:t>
            </w:r>
            <w:r w:rsidR="004B1606" w:rsidRPr="009F5644">
              <w:t>1</w:t>
            </w:r>
            <w:r w:rsidRPr="009F5644">
              <w:t xml:space="preserve">2 Νέα κτίρια </w:t>
            </w:r>
          </w:p>
          <w:p w:rsidR="008630B4" w:rsidRPr="009F5644" w:rsidRDefault="008630B4" w:rsidP="002B40A6">
            <w:pPr>
              <w:pStyle w:val="Style2"/>
              <w:widowControl/>
              <w:ind w:left="426" w:right="-1759" w:hanging="426"/>
            </w:pPr>
            <w:r w:rsidRPr="009F5644">
              <w:t>Ηλεκτρολόγων</w:t>
            </w:r>
          </w:p>
        </w:tc>
        <w:tc>
          <w:tcPr>
            <w:tcW w:w="1559" w:type="dxa"/>
          </w:tcPr>
          <w:p w:rsidR="008630B4" w:rsidRPr="009F5644" w:rsidRDefault="008630B4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8630B4" w:rsidRPr="009F5644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8630B4" w:rsidRPr="009F5644" w:rsidRDefault="008630B4">
            <w:pPr>
              <w:pStyle w:val="Style2"/>
              <w:widowControl/>
              <w:ind w:right="-1759"/>
            </w:pPr>
            <w:r w:rsidRPr="009F5644">
              <w:t>Κολέτσος Γ.</w:t>
            </w:r>
          </w:p>
        </w:tc>
      </w:tr>
      <w:tr w:rsidR="008630B4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Υπολογιστική Μηχανική Ι</w:t>
            </w:r>
          </w:p>
        </w:tc>
        <w:tc>
          <w:tcPr>
            <w:tcW w:w="1843" w:type="dxa"/>
          </w:tcPr>
          <w:p w:rsidR="008630B4" w:rsidRPr="00321EB9" w:rsidRDefault="005963E7" w:rsidP="00606E36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3-</w:t>
            </w:r>
            <w:r w:rsidR="00606E36" w:rsidRPr="00321EB9">
              <w:t>5</w:t>
            </w:r>
          </w:p>
          <w:p w:rsidR="008630B4" w:rsidRPr="00321EB9" w:rsidRDefault="008630B4" w:rsidP="008630B4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 xml:space="preserve">αίθ. </w:t>
            </w:r>
            <w:r w:rsidR="00606E36" w:rsidRPr="00321EB9">
              <w:t>1</w:t>
            </w:r>
            <w:r w:rsidRPr="00321EB9">
              <w:t>0</w:t>
            </w:r>
            <w:r w:rsidR="005963E7" w:rsidRPr="00321EB9">
              <w:t>3</w:t>
            </w:r>
            <w:r w:rsidRPr="00321EB9">
              <w:t xml:space="preserve"> κτ. </w:t>
            </w:r>
            <w:r w:rsidR="00606E36" w:rsidRPr="00321EB9">
              <w:t>ΣΕΜΦΕ</w:t>
            </w:r>
          </w:p>
          <w:p w:rsidR="00606E36" w:rsidRPr="00321EB9" w:rsidRDefault="00606E36" w:rsidP="008630B4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t>5-7</w:t>
            </w:r>
            <w:r w:rsidR="00C73648" w:rsidRPr="00321EB9">
              <w:t xml:space="preserve"> Κεντρικός</w:t>
            </w:r>
          </w:p>
          <w:p w:rsidR="00606E36" w:rsidRPr="00321EB9" w:rsidRDefault="00C73648" w:rsidP="008630B4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  <w:r w:rsidRPr="00321EB9">
              <w:lastRenderedPageBreak/>
              <w:t>Υπολογιστής</w:t>
            </w: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8630B4">
            <w:pPr>
              <w:pStyle w:val="Style2"/>
              <w:widowControl/>
              <w:numPr>
                <w:ilvl w:val="12"/>
                <w:numId w:val="0"/>
              </w:numPr>
              <w:ind w:right="-1759"/>
            </w:pPr>
          </w:p>
        </w:tc>
        <w:tc>
          <w:tcPr>
            <w:tcW w:w="1559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1402C5" w:rsidRPr="00321EB9" w:rsidRDefault="001402C5" w:rsidP="001402C5">
            <w:pPr>
              <w:pStyle w:val="Style2"/>
              <w:widowControl/>
              <w:ind w:right="-1759"/>
            </w:pPr>
            <w:r w:rsidRPr="00321EB9">
              <w:t>Θεοτόκογλου Ε.Ε.</w:t>
            </w:r>
          </w:p>
          <w:p w:rsidR="00664729" w:rsidRPr="00321EB9" w:rsidRDefault="00664729" w:rsidP="00F60766">
            <w:pPr>
              <w:pStyle w:val="Style2"/>
              <w:widowControl/>
              <w:ind w:right="-1759"/>
            </w:pPr>
          </w:p>
        </w:tc>
      </w:tr>
      <w:tr w:rsidR="00F3590B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3590B" w:rsidRPr="00321EB9" w:rsidRDefault="00F3590B" w:rsidP="00313485">
            <w:pPr>
              <w:pStyle w:val="Style2"/>
              <w:widowControl/>
              <w:ind w:right="-1759"/>
            </w:pPr>
            <w:r w:rsidRPr="00321EB9">
              <w:lastRenderedPageBreak/>
              <w:t>Μηχανική Συζευγμένων</w:t>
            </w:r>
          </w:p>
          <w:p w:rsidR="00F3590B" w:rsidRPr="00321EB9" w:rsidRDefault="00F3590B" w:rsidP="00313485">
            <w:pPr>
              <w:pStyle w:val="Style2"/>
              <w:widowControl/>
              <w:ind w:right="-1759"/>
            </w:pPr>
            <w:r w:rsidRPr="00321EB9">
              <w:t xml:space="preserve"> Πεδίων</w:t>
            </w:r>
          </w:p>
        </w:tc>
        <w:tc>
          <w:tcPr>
            <w:tcW w:w="1843" w:type="dxa"/>
          </w:tcPr>
          <w:p w:rsidR="00F3590B" w:rsidRPr="00321EB9" w:rsidRDefault="00F3590B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F3590B" w:rsidRPr="00321EB9" w:rsidRDefault="00F3590B" w:rsidP="00F3590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F3590B" w:rsidRPr="00321EB9" w:rsidRDefault="00F3590B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F3590B" w:rsidRPr="00321EB9" w:rsidRDefault="00F3590B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915644" w:rsidRPr="00321EB9" w:rsidRDefault="00915644" w:rsidP="00915644">
            <w:pPr>
              <w:pStyle w:val="Style2"/>
              <w:widowControl/>
              <w:ind w:left="426" w:right="-1759" w:hanging="426"/>
            </w:pPr>
            <w:r w:rsidRPr="00321EB9">
              <w:t>3-6</w:t>
            </w:r>
          </w:p>
          <w:p w:rsidR="00915644" w:rsidRPr="00321EB9" w:rsidRDefault="00915644" w:rsidP="00915644">
            <w:pPr>
              <w:pStyle w:val="Style2"/>
              <w:widowControl/>
              <w:ind w:left="426" w:right="-1759" w:hanging="426"/>
            </w:pPr>
            <w:r w:rsidRPr="00321EB9">
              <w:t xml:space="preserve">αιθ. 203 </w:t>
            </w:r>
          </w:p>
          <w:p w:rsidR="00F3590B" w:rsidRPr="00321EB9" w:rsidRDefault="00915644" w:rsidP="00915644">
            <w:pPr>
              <w:pStyle w:val="Style2"/>
              <w:widowControl/>
              <w:ind w:left="426" w:right="-1759" w:hanging="426"/>
            </w:pPr>
            <w:r w:rsidRPr="00321EB9">
              <w:t>κτ. Αντ.Υλικών</w:t>
            </w:r>
          </w:p>
        </w:tc>
        <w:tc>
          <w:tcPr>
            <w:tcW w:w="1984" w:type="dxa"/>
          </w:tcPr>
          <w:p w:rsidR="00F3590B" w:rsidRPr="00321EB9" w:rsidRDefault="00F60766" w:rsidP="00313485">
            <w:pPr>
              <w:pStyle w:val="Style2"/>
              <w:widowControl/>
              <w:ind w:right="-1759"/>
            </w:pPr>
            <w:r w:rsidRPr="00321EB9">
              <w:t>Θεοτόκογλου Ε.Ε.</w:t>
            </w:r>
          </w:p>
          <w:p w:rsidR="007A3B2D" w:rsidRPr="00321EB9" w:rsidRDefault="007A3B2D" w:rsidP="00313485">
            <w:pPr>
              <w:pStyle w:val="Style2"/>
              <w:widowControl/>
              <w:ind w:right="-1759"/>
            </w:pPr>
          </w:p>
        </w:tc>
      </w:tr>
      <w:tr w:rsidR="008630B4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Μηχανική των Θραύσεων</w:t>
            </w:r>
          </w:p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Και Εργαστήριο</w:t>
            </w:r>
          </w:p>
        </w:tc>
        <w:tc>
          <w:tcPr>
            <w:tcW w:w="1843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915644" w:rsidRPr="00321EB9" w:rsidRDefault="00915644" w:rsidP="0091564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12.45-15.30</w:t>
            </w:r>
          </w:p>
          <w:p w:rsidR="00915644" w:rsidRDefault="00915644" w:rsidP="00915644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 xml:space="preserve">Αίθ. 105 </w:t>
            </w:r>
          </w:p>
          <w:p w:rsidR="008630B4" w:rsidRPr="00321EB9" w:rsidRDefault="00915644" w:rsidP="00915644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8630B4" w:rsidRPr="00244B1C" w:rsidRDefault="00F630B7" w:rsidP="00313485">
            <w:pPr>
              <w:pStyle w:val="Style2"/>
              <w:widowControl/>
              <w:ind w:right="-1759"/>
            </w:pPr>
            <w:r w:rsidRPr="00321EB9">
              <w:t>Βαδαλούκα Β</w:t>
            </w:r>
            <w:r w:rsidR="00F60766" w:rsidRPr="00321EB9">
              <w:t>.</w:t>
            </w:r>
          </w:p>
        </w:tc>
      </w:tr>
      <w:tr w:rsidR="001D3772" w:rsidRPr="00CF586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D3772" w:rsidRPr="00CF586B" w:rsidRDefault="001D3772" w:rsidP="00313485">
            <w:pPr>
              <w:pStyle w:val="Style2"/>
              <w:widowControl/>
              <w:ind w:right="-1759"/>
            </w:pPr>
            <w:r w:rsidRPr="00CF586B">
              <w:t>Άλγεβρα ΙΙ</w:t>
            </w:r>
          </w:p>
          <w:p w:rsidR="005D3A88" w:rsidRPr="00CF586B" w:rsidRDefault="005D3A88" w:rsidP="00313485">
            <w:pPr>
              <w:pStyle w:val="Style2"/>
              <w:widowControl/>
              <w:ind w:right="-1759"/>
            </w:pPr>
          </w:p>
        </w:tc>
        <w:tc>
          <w:tcPr>
            <w:tcW w:w="1843" w:type="dxa"/>
          </w:tcPr>
          <w:p w:rsidR="001D3772" w:rsidRPr="00CF586B" w:rsidRDefault="001D3772" w:rsidP="00313485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325C0C" w:rsidRPr="00CF586B" w:rsidRDefault="00D42D9B" w:rsidP="00313485">
            <w:pPr>
              <w:pStyle w:val="Style2"/>
              <w:widowControl/>
              <w:ind w:right="-1759"/>
              <w:rPr>
                <w:lang w:val="en-US"/>
              </w:rPr>
            </w:pPr>
            <w:r w:rsidRPr="00CF586B">
              <w:rPr>
                <w:lang w:val="en-US"/>
              </w:rPr>
              <w:t>10.45</w:t>
            </w:r>
            <w:r w:rsidR="008F3E4A" w:rsidRPr="00CF586B">
              <w:rPr>
                <w:lang w:val="en-US"/>
              </w:rPr>
              <w:t>-12.30</w:t>
            </w:r>
            <w:r w:rsidR="00325C0C" w:rsidRPr="00CF586B">
              <w:t xml:space="preserve"> </w:t>
            </w:r>
          </w:p>
          <w:p w:rsidR="00D13581" w:rsidRDefault="00325C0C" w:rsidP="00313485">
            <w:pPr>
              <w:pStyle w:val="Style2"/>
              <w:widowControl/>
              <w:ind w:right="-1759"/>
            </w:pPr>
            <w:r w:rsidRPr="00CF586B">
              <w:t xml:space="preserve">Αίθ. 103 </w:t>
            </w:r>
          </w:p>
          <w:p w:rsidR="001D3772" w:rsidRPr="00CF586B" w:rsidRDefault="00325C0C" w:rsidP="00313485">
            <w:pPr>
              <w:pStyle w:val="Style2"/>
              <w:widowControl/>
              <w:ind w:right="-1759"/>
              <w:rPr>
                <w:lang w:val="en-US"/>
              </w:rPr>
            </w:pPr>
            <w:r w:rsidRPr="00CF586B">
              <w:t>κτ. ΣΕΜΦΕ</w:t>
            </w:r>
          </w:p>
        </w:tc>
        <w:tc>
          <w:tcPr>
            <w:tcW w:w="1701" w:type="dxa"/>
          </w:tcPr>
          <w:p w:rsidR="001D3772" w:rsidRPr="00CF586B" w:rsidRDefault="001D3772" w:rsidP="002C1EAA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1D3772" w:rsidRPr="00CF586B" w:rsidRDefault="00CF586B" w:rsidP="00313485">
            <w:pPr>
              <w:pStyle w:val="Style2"/>
              <w:widowControl/>
              <w:ind w:left="426" w:right="-1759" w:hanging="426"/>
            </w:pPr>
            <w:r w:rsidRPr="00CF586B">
              <w:t>8.45-10.30</w:t>
            </w:r>
          </w:p>
          <w:p w:rsidR="00D13581" w:rsidRDefault="00CF586B" w:rsidP="00313485">
            <w:pPr>
              <w:pStyle w:val="Style2"/>
              <w:widowControl/>
              <w:ind w:left="426" w:right="-1759" w:hanging="426"/>
            </w:pPr>
            <w:r w:rsidRPr="00CF586B">
              <w:t xml:space="preserve">Αίθ. 104 </w:t>
            </w:r>
          </w:p>
          <w:p w:rsidR="00CF586B" w:rsidRPr="00CF586B" w:rsidRDefault="00CF586B" w:rsidP="00313485">
            <w:pPr>
              <w:pStyle w:val="Style2"/>
              <w:widowControl/>
              <w:ind w:left="426" w:right="-1759" w:hanging="426"/>
            </w:pPr>
            <w:r w:rsidRPr="00CF586B">
              <w:t>κτ. ΣΕΜΦΕ</w:t>
            </w:r>
          </w:p>
        </w:tc>
        <w:tc>
          <w:tcPr>
            <w:tcW w:w="1701" w:type="dxa"/>
          </w:tcPr>
          <w:p w:rsidR="001D3772" w:rsidRPr="00CF586B" w:rsidRDefault="001D3772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1D3772" w:rsidRPr="00CF586B" w:rsidRDefault="001D3772" w:rsidP="00313485">
            <w:pPr>
              <w:pStyle w:val="Style2"/>
              <w:widowControl/>
              <w:ind w:right="-1759"/>
            </w:pPr>
            <w:r w:rsidRPr="00CF586B">
              <w:t>Λαμπροπούλου Σ.</w:t>
            </w:r>
          </w:p>
        </w:tc>
      </w:tr>
      <w:tr w:rsidR="008630B4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Εμβιομηχανική του</w:t>
            </w:r>
          </w:p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Μυοσκελετικού</w:t>
            </w:r>
          </w:p>
        </w:tc>
        <w:tc>
          <w:tcPr>
            <w:tcW w:w="1843" w:type="dxa"/>
          </w:tcPr>
          <w:p w:rsidR="00840732" w:rsidRPr="00321EB9" w:rsidRDefault="00840732" w:rsidP="00840732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5-8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8630B4" w:rsidRPr="00321EB9" w:rsidRDefault="00A169BB" w:rsidP="00A169BB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8630B4" w:rsidRPr="00244B1C" w:rsidRDefault="008630B4" w:rsidP="00313485">
            <w:pPr>
              <w:pStyle w:val="Style2"/>
              <w:widowControl/>
              <w:ind w:right="-1759"/>
            </w:pPr>
            <w:r w:rsidRPr="00321EB9">
              <w:t>Κεφαλάς Β.</w:t>
            </w:r>
          </w:p>
        </w:tc>
      </w:tr>
      <w:tr w:rsidR="008630B4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D5288D" w:rsidRDefault="008630B4" w:rsidP="00313485">
            <w:pPr>
              <w:pStyle w:val="Style2"/>
              <w:widowControl/>
              <w:ind w:right="-1759"/>
            </w:pPr>
            <w:r w:rsidRPr="00D5288D">
              <w:t>Μιγαδική Ανάλυση ΙΙ</w:t>
            </w:r>
          </w:p>
        </w:tc>
        <w:tc>
          <w:tcPr>
            <w:tcW w:w="1843" w:type="dxa"/>
          </w:tcPr>
          <w:p w:rsidR="008630B4" w:rsidRPr="00D5288D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D5288D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D5288D" w:rsidRDefault="006F52B3" w:rsidP="00313485">
            <w:pPr>
              <w:pStyle w:val="Style2"/>
              <w:widowControl/>
              <w:ind w:left="426" w:right="-1759" w:hanging="426"/>
            </w:pPr>
            <w:r w:rsidRPr="00D5288D">
              <w:t>15.00-18.00</w:t>
            </w:r>
          </w:p>
          <w:p w:rsidR="00531F7F" w:rsidRPr="00D5288D" w:rsidRDefault="006F52B3" w:rsidP="00313485">
            <w:pPr>
              <w:pStyle w:val="Style2"/>
              <w:widowControl/>
              <w:ind w:left="426" w:right="-1759" w:hanging="426"/>
              <w:rPr>
                <w:lang w:val="en-US"/>
              </w:rPr>
            </w:pPr>
            <w:r w:rsidRPr="00D5288D">
              <w:t xml:space="preserve">Αίθ. 103 </w:t>
            </w:r>
          </w:p>
          <w:p w:rsidR="006F52B3" w:rsidRPr="00D5288D" w:rsidRDefault="006F52B3" w:rsidP="00313485">
            <w:pPr>
              <w:pStyle w:val="Style2"/>
              <w:widowControl/>
              <w:ind w:left="426" w:right="-1759" w:hanging="426"/>
            </w:pPr>
            <w:r w:rsidRPr="00D5288D">
              <w:t>κτ. ΣΕΜΦΕ</w:t>
            </w:r>
          </w:p>
        </w:tc>
        <w:tc>
          <w:tcPr>
            <w:tcW w:w="1559" w:type="dxa"/>
          </w:tcPr>
          <w:p w:rsidR="008630B4" w:rsidRPr="00D5288D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D5288D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8630B4" w:rsidRPr="00244B1C" w:rsidRDefault="008630B4" w:rsidP="00313485">
            <w:pPr>
              <w:pStyle w:val="Style2"/>
              <w:widowControl/>
              <w:ind w:right="-1759"/>
            </w:pPr>
            <w:r w:rsidRPr="00D5288D">
              <w:t>Σαραντόπουλος Ι.</w:t>
            </w:r>
          </w:p>
        </w:tc>
      </w:tr>
      <w:tr w:rsidR="008630B4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20F29" w:rsidRPr="00321EB9" w:rsidRDefault="00C20F29" w:rsidP="00313485">
            <w:pPr>
              <w:pStyle w:val="Style2"/>
              <w:widowControl/>
              <w:ind w:right="-1759"/>
            </w:pPr>
            <w:r w:rsidRPr="00321EB9">
              <w:t xml:space="preserve">Υπολογισιμότητα και </w:t>
            </w:r>
          </w:p>
          <w:p w:rsidR="00C20F29" w:rsidRPr="00321EB9" w:rsidRDefault="00C20F29" w:rsidP="00313485">
            <w:pPr>
              <w:pStyle w:val="Style2"/>
              <w:widowControl/>
              <w:ind w:right="-1759"/>
            </w:pPr>
            <w:r w:rsidRPr="00321EB9">
              <w:t>Πολυπλοκότητα</w:t>
            </w:r>
          </w:p>
          <w:p w:rsidR="008630B4" w:rsidRPr="00321EB9" w:rsidRDefault="00C20F29" w:rsidP="00313485">
            <w:pPr>
              <w:pStyle w:val="Style2"/>
              <w:widowControl/>
              <w:ind w:right="-1759"/>
            </w:pPr>
            <w:r w:rsidRPr="00321EB9">
              <w:t>(</w:t>
            </w:r>
            <w:r w:rsidR="008630B4" w:rsidRPr="00321EB9">
              <w:t>Μοντέλα Υπολογισμών</w:t>
            </w:r>
            <w:r w:rsidRPr="00321EB9">
              <w:t>)</w:t>
            </w:r>
          </w:p>
        </w:tc>
        <w:tc>
          <w:tcPr>
            <w:tcW w:w="1843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  <w:r w:rsidRPr="00321EB9">
              <w:t>11.45-14.30</w:t>
            </w:r>
          </w:p>
          <w:p w:rsidR="00577630" w:rsidRPr="00321EB9" w:rsidRDefault="008630B4" w:rsidP="00313485">
            <w:pPr>
              <w:pStyle w:val="Style2"/>
              <w:widowControl/>
              <w:ind w:left="426" w:right="-1759" w:hanging="426"/>
            </w:pPr>
            <w:r w:rsidRPr="00321EB9">
              <w:t>1.1.29</w:t>
            </w:r>
            <w:r w:rsidR="00577630" w:rsidRPr="00321EB9">
              <w:t xml:space="preserve"> παλαιό</w:t>
            </w:r>
          </w:p>
          <w:p w:rsidR="008630B4" w:rsidRPr="00321EB9" w:rsidRDefault="008630B4" w:rsidP="00577630">
            <w:pPr>
              <w:pStyle w:val="Style2"/>
              <w:widowControl/>
              <w:ind w:left="426" w:right="-1759" w:hanging="426"/>
            </w:pPr>
            <w:r w:rsidRPr="00321EB9">
              <w:t xml:space="preserve"> κτ. Ηλ/γων</w:t>
            </w:r>
          </w:p>
        </w:tc>
        <w:tc>
          <w:tcPr>
            <w:tcW w:w="1984" w:type="dxa"/>
          </w:tcPr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Ζάχος Ε.</w:t>
            </w:r>
          </w:p>
        </w:tc>
      </w:tr>
      <w:tr w:rsidR="008630B4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>Ειδικά Θέματα Διακριτών</w:t>
            </w:r>
          </w:p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>Μαθηματικών</w:t>
            </w:r>
          </w:p>
        </w:tc>
        <w:tc>
          <w:tcPr>
            <w:tcW w:w="1843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>8.45-10.30</w:t>
            </w:r>
          </w:p>
          <w:p w:rsidR="00723E9E" w:rsidRPr="00321EB9" w:rsidRDefault="00723E9E" w:rsidP="00723E9E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105</w:t>
            </w:r>
          </w:p>
          <w:p w:rsidR="008630B4" w:rsidRDefault="00723E9E" w:rsidP="00723E9E">
            <w:pPr>
              <w:pStyle w:val="Style2"/>
              <w:widowControl/>
              <w:ind w:left="426" w:right="-1759" w:hanging="426"/>
            </w:pPr>
            <w:r w:rsidRPr="00321EB9">
              <w:t xml:space="preserve">κτ. ΣΕΜΦΕ </w:t>
            </w:r>
          </w:p>
          <w:p w:rsidR="00655849" w:rsidRDefault="00655849" w:rsidP="00723E9E">
            <w:pPr>
              <w:pStyle w:val="Style2"/>
              <w:widowControl/>
              <w:ind w:left="426" w:right="-1759" w:hanging="426"/>
            </w:pPr>
          </w:p>
          <w:p w:rsidR="00655849" w:rsidRPr="00321EB9" w:rsidRDefault="00655849" w:rsidP="00723E9E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8630B4" w:rsidRPr="00321EB9" w:rsidRDefault="008630B4">
            <w:pPr>
              <w:pStyle w:val="Style2"/>
              <w:widowControl/>
              <w:ind w:right="-1759"/>
            </w:pPr>
          </w:p>
        </w:tc>
        <w:tc>
          <w:tcPr>
            <w:tcW w:w="1701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8630B4" w:rsidRPr="00321EB9" w:rsidRDefault="00815BC7">
            <w:pPr>
              <w:pStyle w:val="Style2"/>
              <w:widowControl/>
              <w:ind w:left="426" w:right="-1759" w:hanging="426"/>
            </w:pPr>
            <w:r w:rsidRPr="00321EB9">
              <w:t>Α104</w:t>
            </w:r>
          </w:p>
        </w:tc>
        <w:tc>
          <w:tcPr>
            <w:tcW w:w="1984" w:type="dxa"/>
          </w:tcPr>
          <w:p w:rsidR="00AE445D" w:rsidRPr="00321EB9" w:rsidRDefault="00AE445D">
            <w:pPr>
              <w:pStyle w:val="Style2"/>
              <w:widowControl/>
              <w:ind w:right="-1759"/>
            </w:pPr>
            <w:r w:rsidRPr="00321EB9">
              <w:t>Στεφανέας Π.</w:t>
            </w:r>
          </w:p>
        </w:tc>
      </w:tr>
      <w:tr w:rsidR="008630B4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Νέες Τεχνολογίες στην</w:t>
            </w:r>
          </w:p>
          <w:p w:rsidR="008630B4" w:rsidRDefault="008630B4" w:rsidP="00313485">
            <w:pPr>
              <w:pStyle w:val="Style2"/>
              <w:widowControl/>
              <w:ind w:right="-1759"/>
            </w:pPr>
            <w:r w:rsidRPr="00321EB9">
              <w:t>Εκπαίδευση</w:t>
            </w:r>
          </w:p>
          <w:p w:rsidR="00D5288D" w:rsidRDefault="00D5288D" w:rsidP="00313485">
            <w:pPr>
              <w:pStyle w:val="Style2"/>
              <w:widowControl/>
              <w:ind w:right="-1759"/>
            </w:pPr>
          </w:p>
          <w:p w:rsidR="00D5288D" w:rsidRPr="00321EB9" w:rsidRDefault="00D5288D" w:rsidP="00313485">
            <w:pPr>
              <w:pStyle w:val="Style2"/>
              <w:widowControl/>
              <w:ind w:right="-1759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  <w:r w:rsidRPr="00321EB9">
              <w:t>3-7</w:t>
            </w:r>
          </w:p>
          <w:p w:rsidR="008630B4" w:rsidRPr="00321EB9" w:rsidRDefault="008630B4" w:rsidP="00313485">
            <w:pPr>
              <w:pStyle w:val="Style2"/>
              <w:widowControl/>
              <w:ind w:left="426" w:right="-1759" w:hanging="426"/>
            </w:pPr>
            <w:r w:rsidRPr="00321EB9">
              <w:t xml:space="preserve">Κεντρικός </w:t>
            </w:r>
          </w:p>
          <w:p w:rsidR="0007111A" w:rsidRPr="00321EB9" w:rsidRDefault="008630B4" w:rsidP="00313485">
            <w:pPr>
              <w:pStyle w:val="Style2"/>
              <w:widowControl/>
              <w:ind w:left="426" w:right="-1759" w:hanging="426"/>
            </w:pPr>
            <w:r w:rsidRPr="00321EB9">
              <w:t>Υπολογιστής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630B4" w:rsidRPr="00321EB9" w:rsidRDefault="008630B4" w:rsidP="001D3772">
            <w:pPr>
              <w:pStyle w:val="Style2"/>
              <w:widowControl/>
              <w:ind w:right="-1759"/>
            </w:pPr>
            <w:r w:rsidRPr="00321EB9">
              <w:t xml:space="preserve">1. </w:t>
            </w:r>
            <w:r w:rsidR="001D3772" w:rsidRPr="00321EB9">
              <w:t>Ζαμαρίας Β</w:t>
            </w:r>
            <w:r w:rsidRPr="00321EB9">
              <w:t xml:space="preserve"> </w:t>
            </w:r>
          </w:p>
          <w:p w:rsidR="008630B4" w:rsidRPr="00321EB9" w:rsidRDefault="008630B4" w:rsidP="00313485">
            <w:pPr>
              <w:pStyle w:val="Style2"/>
              <w:widowControl/>
              <w:ind w:right="-1759"/>
            </w:pPr>
            <w:r w:rsidRPr="00321EB9">
              <w:t>2. Στεφανέας Π.</w:t>
            </w:r>
          </w:p>
        </w:tc>
      </w:tr>
      <w:tr w:rsidR="00634A73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34A73" w:rsidRPr="00321EB9" w:rsidRDefault="00634A73" w:rsidP="00313485">
            <w:pPr>
              <w:pStyle w:val="Style2"/>
              <w:widowControl/>
              <w:ind w:right="-1759"/>
            </w:pPr>
            <w:r w:rsidRPr="00321EB9">
              <w:t>Ιστορία της Φυσικής του</w:t>
            </w:r>
          </w:p>
          <w:p w:rsidR="00634A73" w:rsidRPr="00321EB9" w:rsidRDefault="00634A73" w:rsidP="003575EC">
            <w:pPr>
              <w:pStyle w:val="Style2"/>
              <w:widowControl/>
              <w:ind w:right="-1759"/>
            </w:pPr>
            <w:r w:rsidRPr="00321EB9">
              <w:t>19</w:t>
            </w:r>
            <w:r w:rsidRPr="00321EB9">
              <w:rPr>
                <w:vertAlign w:val="superscript"/>
              </w:rPr>
              <w:t>ου</w:t>
            </w:r>
            <w:r w:rsidRPr="00321EB9">
              <w:t xml:space="preserve"> και 20</w:t>
            </w:r>
            <w:r w:rsidRPr="00321EB9">
              <w:rPr>
                <w:vertAlign w:val="superscript"/>
              </w:rPr>
              <w:t>ου</w:t>
            </w:r>
            <w:r w:rsidRPr="00321EB9">
              <w:t xml:space="preserve"> αιώνα</w:t>
            </w:r>
          </w:p>
          <w:p w:rsidR="00634A73" w:rsidRPr="00321EB9" w:rsidRDefault="00634A73" w:rsidP="003575EC">
            <w:pPr>
              <w:pStyle w:val="Style2"/>
              <w:widowControl/>
              <w:ind w:right="-1759"/>
            </w:pPr>
          </w:p>
        </w:tc>
        <w:tc>
          <w:tcPr>
            <w:tcW w:w="1843" w:type="dxa"/>
          </w:tcPr>
          <w:p w:rsidR="00634A73" w:rsidRPr="00321EB9" w:rsidRDefault="00634A73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34A73" w:rsidRPr="00321EB9" w:rsidRDefault="00634A73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634A73" w:rsidRPr="00321EB9" w:rsidRDefault="00634A73" w:rsidP="00313485">
            <w:pPr>
              <w:pStyle w:val="Style2"/>
              <w:widowControl/>
              <w:ind w:left="426" w:right="-1759" w:hanging="426"/>
            </w:pPr>
            <w:r w:rsidRPr="00321EB9">
              <w:t>10.45-12.30</w:t>
            </w:r>
          </w:p>
          <w:p w:rsidR="00A169BB" w:rsidRPr="00321EB9" w:rsidRDefault="00A169BB" w:rsidP="00A169BB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  <w:r w:rsidRPr="00321EB9">
              <w:t>Αίθουσα 103</w:t>
            </w:r>
          </w:p>
          <w:p w:rsidR="00634A73" w:rsidRPr="00321EB9" w:rsidRDefault="00A169BB" w:rsidP="00A169BB">
            <w:pPr>
              <w:pStyle w:val="Style2"/>
              <w:widowControl/>
              <w:ind w:left="426" w:right="-1759" w:hanging="426"/>
            </w:pPr>
            <w:r w:rsidRPr="00321EB9">
              <w:t>κτ. ΣΕΜΦΕ</w:t>
            </w:r>
          </w:p>
        </w:tc>
        <w:tc>
          <w:tcPr>
            <w:tcW w:w="1559" w:type="dxa"/>
          </w:tcPr>
          <w:p w:rsidR="00634A73" w:rsidRPr="00321EB9" w:rsidRDefault="00634A73" w:rsidP="00634A73">
            <w:pPr>
              <w:pStyle w:val="Style2"/>
              <w:widowControl/>
              <w:numPr>
                <w:ilvl w:val="12"/>
                <w:numId w:val="0"/>
              </w:numPr>
              <w:ind w:left="426" w:right="-1759" w:hanging="426"/>
            </w:pPr>
          </w:p>
        </w:tc>
        <w:tc>
          <w:tcPr>
            <w:tcW w:w="1701" w:type="dxa"/>
          </w:tcPr>
          <w:p w:rsidR="00634A73" w:rsidRPr="00321EB9" w:rsidRDefault="00634A73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634A73" w:rsidRPr="00321EB9" w:rsidRDefault="00634A73" w:rsidP="00313485">
            <w:pPr>
              <w:pStyle w:val="Style2"/>
              <w:widowControl/>
              <w:ind w:right="-1759"/>
            </w:pPr>
            <w:r w:rsidRPr="00321EB9">
              <w:t>Ασημακόπουλος</w:t>
            </w:r>
            <w:r w:rsidR="005D3A88" w:rsidRPr="00321EB9">
              <w:t xml:space="preserve"> Μ.</w:t>
            </w:r>
          </w:p>
        </w:tc>
      </w:tr>
      <w:tr w:rsidR="00FE4B4D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E4B4D" w:rsidRPr="00321EB9" w:rsidRDefault="00FE4B4D" w:rsidP="00313485">
            <w:pPr>
              <w:pStyle w:val="Style2"/>
              <w:widowControl/>
              <w:ind w:right="-1759"/>
            </w:pPr>
            <w:r w:rsidRPr="00321EB9">
              <w:t xml:space="preserve">Οικονομική Ανάλυση </w:t>
            </w:r>
            <w:r w:rsidRPr="00321EB9">
              <w:rPr>
                <w:lang w:val="en-US"/>
              </w:rPr>
              <w:t>IV</w:t>
            </w:r>
          </w:p>
          <w:p w:rsidR="00FE4B4D" w:rsidRPr="00321EB9" w:rsidRDefault="00FE4B4D" w:rsidP="00313485">
            <w:pPr>
              <w:pStyle w:val="Style2"/>
              <w:widowControl/>
              <w:ind w:right="-1759"/>
            </w:pPr>
            <w:r w:rsidRPr="00321EB9">
              <w:t xml:space="preserve">(Οικονομική της </w:t>
            </w:r>
          </w:p>
          <w:p w:rsidR="0036717D" w:rsidRPr="00321EB9" w:rsidRDefault="00FE4B4D" w:rsidP="00313485">
            <w:pPr>
              <w:pStyle w:val="Style2"/>
              <w:widowControl/>
              <w:ind w:right="-1759"/>
            </w:pPr>
            <w:r w:rsidRPr="00321EB9">
              <w:t>Τεχνολογίας)</w:t>
            </w:r>
          </w:p>
        </w:tc>
        <w:tc>
          <w:tcPr>
            <w:tcW w:w="1843" w:type="dxa"/>
          </w:tcPr>
          <w:p w:rsidR="00FE4B4D" w:rsidRPr="00321EB9" w:rsidRDefault="00FE4B4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FE4B4D" w:rsidRPr="00321EB9" w:rsidRDefault="00FE4B4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FE4B4D" w:rsidRPr="00321EB9" w:rsidRDefault="00FE4B4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FE4B4D" w:rsidRPr="00321EB9" w:rsidRDefault="006D2264" w:rsidP="00313485">
            <w:pPr>
              <w:pStyle w:val="Style2"/>
              <w:widowControl/>
              <w:ind w:left="426" w:right="-1759" w:hanging="426"/>
            </w:pPr>
            <w:r w:rsidRPr="00321EB9">
              <w:t>4-7</w:t>
            </w:r>
          </w:p>
          <w:p w:rsidR="006D2264" w:rsidRPr="00321EB9" w:rsidRDefault="006D2264" w:rsidP="00313485">
            <w:pPr>
              <w:pStyle w:val="Style2"/>
              <w:widowControl/>
              <w:ind w:left="426" w:right="-1759" w:hanging="426"/>
            </w:pPr>
            <w:r w:rsidRPr="00321EB9">
              <w:t>Αμφ. 3</w:t>
            </w:r>
          </w:p>
        </w:tc>
        <w:tc>
          <w:tcPr>
            <w:tcW w:w="1701" w:type="dxa"/>
          </w:tcPr>
          <w:p w:rsidR="00FE4B4D" w:rsidRPr="00321EB9" w:rsidRDefault="00FE4B4D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FE4B4D" w:rsidRPr="00321EB9" w:rsidRDefault="00A52ECC" w:rsidP="00A52ECC">
            <w:pPr>
              <w:pStyle w:val="Style2"/>
              <w:widowControl/>
              <w:ind w:right="-1759"/>
            </w:pPr>
            <w:r w:rsidRPr="00321EB9">
              <w:t>Μιχαηλίδης Π.</w:t>
            </w:r>
          </w:p>
        </w:tc>
      </w:tr>
      <w:tr w:rsidR="00F21D20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F21D20" w:rsidRDefault="00F21D20" w:rsidP="00313485">
            <w:pPr>
              <w:pStyle w:val="Style2"/>
              <w:widowControl/>
              <w:ind w:right="-1759"/>
            </w:pPr>
            <w:r>
              <w:t xml:space="preserve">Φιλοσοφία των </w:t>
            </w:r>
          </w:p>
          <w:p w:rsidR="00F21D20" w:rsidRPr="00321EB9" w:rsidRDefault="00F21D20" w:rsidP="00313485">
            <w:pPr>
              <w:pStyle w:val="Style2"/>
              <w:widowControl/>
              <w:ind w:right="-1759"/>
            </w:pPr>
            <w:r>
              <w:lastRenderedPageBreak/>
              <w:t>Μαθηματικών</w:t>
            </w:r>
          </w:p>
        </w:tc>
        <w:tc>
          <w:tcPr>
            <w:tcW w:w="1843" w:type="dxa"/>
          </w:tcPr>
          <w:p w:rsidR="00F21D20" w:rsidRPr="00321EB9" w:rsidRDefault="00F21D20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F21D20" w:rsidRDefault="00F21D20" w:rsidP="00313485">
            <w:pPr>
              <w:pStyle w:val="Style2"/>
              <w:widowControl/>
              <w:ind w:left="426" w:right="-1759" w:hanging="426"/>
            </w:pPr>
            <w:r>
              <w:t>10.45-13.30</w:t>
            </w:r>
          </w:p>
          <w:p w:rsidR="00F21D20" w:rsidRPr="00321EB9" w:rsidRDefault="00F21D20" w:rsidP="00313485">
            <w:pPr>
              <w:pStyle w:val="Style2"/>
              <w:widowControl/>
              <w:ind w:left="426" w:right="-1759" w:hanging="426"/>
            </w:pPr>
            <w:r>
              <w:lastRenderedPageBreak/>
              <w:t>Α104</w:t>
            </w:r>
          </w:p>
        </w:tc>
        <w:tc>
          <w:tcPr>
            <w:tcW w:w="1701" w:type="dxa"/>
          </w:tcPr>
          <w:p w:rsidR="00F21D20" w:rsidRPr="00321EB9" w:rsidRDefault="00F21D20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</w:tcPr>
          <w:p w:rsidR="00F21D20" w:rsidRPr="00321EB9" w:rsidRDefault="00F21D20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F21D20" w:rsidRPr="00321EB9" w:rsidRDefault="00F21D20" w:rsidP="00313485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F21D20" w:rsidRPr="00321EB9" w:rsidRDefault="00F21D20" w:rsidP="00A52ECC">
            <w:pPr>
              <w:pStyle w:val="Style2"/>
              <w:widowControl/>
              <w:ind w:right="-1759"/>
            </w:pPr>
            <w:r>
              <w:t>Αραγεώργης Α.</w:t>
            </w:r>
          </w:p>
        </w:tc>
      </w:tr>
      <w:tr w:rsidR="008630B4" w:rsidRPr="00321EB9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321EB9" w:rsidRDefault="008630B4">
            <w:pPr>
              <w:pStyle w:val="Style2"/>
              <w:widowControl/>
              <w:ind w:right="-1759"/>
              <w:rPr>
                <w:b/>
              </w:rPr>
            </w:pPr>
            <w:r w:rsidRPr="00321EB9">
              <w:rPr>
                <w:b/>
              </w:rPr>
              <w:lastRenderedPageBreak/>
              <w:t>ΠΡΟΑΙΡΕΤΙΚA</w:t>
            </w:r>
          </w:p>
        </w:tc>
        <w:tc>
          <w:tcPr>
            <w:tcW w:w="1843" w:type="dxa"/>
            <w:tcBorders>
              <w:right w:val="nil"/>
            </w:tcBorders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  <w:tcBorders>
              <w:left w:val="nil"/>
            </w:tcBorders>
          </w:tcPr>
          <w:p w:rsidR="008630B4" w:rsidRPr="00321EB9" w:rsidRDefault="008630B4">
            <w:pPr>
              <w:pStyle w:val="Style2"/>
              <w:widowControl/>
              <w:ind w:right="-1759"/>
            </w:pPr>
          </w:p>
        </w:tc>
      </w:tr>
      <w:tr w:rsidR="008630B4" w:rsidRPr="00244B1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630B4" w:rsidRPr="00321EB9" w:rsidRDefault="008630B4">
            <w:pPr>
              <w:pStyle w:val="Style2"/>
              <w:widowControl/>
              <w:ind w:right="-1759"/>
            </w:pPr>
            <w:r w:rsidRPr="00321EB9">
              <w:t>Περιβάλλον και Ανάπτυξη</w:t>
            </w:r>
          </w:p>
        </w:tc>
        <w:tc>
          <w:tcPr>
            <w:tcW w:w="1843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>4-7</w:t>
            </w:r>
          </w:p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 xml:space="preserve">αμφ.1, 2, </w:t>
            </w:r>
          </w:p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>κτ. Πολιτικών</w:t>
            </w:r>
          </w:p>
          <w:p w:rsidR="008630B4" w:rsidRPr="00321EB9" w:rsidRDefault="008630B4">
            <w:pPr>
              <w:pStyle w:val="Style2"/>
              <w:widowControl/>
              <w:ind w:left="426" w:right="-1759" w:hanging="426"/>
            </w:pPr>
            <w:r w:rsidRPr="00321EB9">
              <w:t>Μηχανικών</w:t>
            </w:r>
          </w:p>
        </w:tc>
        <w:tc>
          <w:tcPr>
            <w:tcW w:w="1559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701" w:type="dxa"/>
          </w:tcPr>
          <w:p w:rsidR="008630B4" w:rsidRPr="00321EB9" w:rsidRDefault="008630B4">
            <w:pPr>
              <w:pStyle w:val="Style2"/>
              <w:widowControl/>
              <w:ind w:left="426" w:right="-1759" w:hanging="426"/>
            </w:pPr>
          </w:p>
        </w:tc>
        <w:tc>
          <w:tcPr>
            <w:tcW w:w="1984" w:type="dxa"/>
          </w:tcPr>
          <w:p w:rsidR="008630B4" w:rsidRPr="00321EB9" w:rsidRDefault="00413D3E" w:rsidP="00C0183F">
            <w:pPr>
              <w:pStyle w:val="Style2"/>
              <w:widowControl/>
              <w:ind w:right="-1759"/>
            </w:pPr>
            <w:r w:rsidRPr="00321EB9">
              <w:t>Παπαγιάννης Α.</w:t>
            </w:r>
          </w:p>
        </w:tc>
      </w:tr>
    </w:tbl>
    <w:p w:rsidR="002B0834" w:rsidRPr="00244B1C" w:rsidRDefault="003E5E4D" w:rsidP="005A0353">
      <w:pPr>
        <w:pStyle w:val="Aaoeeu"/>
        <w:widowControl/>
        <w:ind w:right="-1759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 xml:space="preserve">                         </w:t>
      </w:r>
    </w:p>
    <w:p w:rsidR="009F5644" w:rsidRPr="009F5644" w:rsidRDefault="009F5644" w:rsidP="00981ED3">
      <w:pPr>
        <w:pStyle w:val="Style2"/>
        <w:widowControl/>
        <w:ind w:right="-1759"/>
      </w:pPr>
      <w:r w:rsidRPr="009F5644">
        <w:t>* Τ</w:t>
      </w:r>
      <w:r w:rsidR="00313624">
        <w:t>α</w:t>
      </w:r>
      <w:r w:rsidRPr="009F5644">
        <w:t xml:space="preserve"> μ</w:t>
      </w:r>
      <w:r w:rsidR="00313624">
        <w:t>αθήματα:</w:t>
      </w:r>
      <w:r w:rsidRPr="009F5644">
        <w:t xml:space="preserve"> «Ανάλυση Χρονοσειρών» </w:t>
      </w:r>
      <w:r w:rsidR="00313624">
        <w:t>- «</w:t>
      </w:r>
      <w:r w:rsidR="00313624" w:rsidRPr="00321EB9">
        <w:t>Μηχανική Κατασκευών</w:t>
      </w:r>
      <w:r w:rsidR="00313624">
        <w:t>»</w:t>
      </w:r>
      <w:r w:rsidR="00981ED3">
        <w:t xml:space="preserve"> -</w:t>
      </w:r>
      <w:r w:rsidR="00313624">
        <w:t xml:space="preserve"> </w:t>
      </w:r>
      <w:r w:rsidR="00981ED3">
        <w:t>«</w:t>
      </w:r>
      <w:r w:rsidR="00981ED3" w:rsidRPr="00981ED3">
        <w:t>Μαθηματική Προσομοίωση στη Μηχανική</w:t>
      </w:r>
      <w:r w:rsidR="00981ED3">
        <w:t>»</w:t>
      </w:r>
      <w:r w:rsidR="00981ED3" w:rsidRPr="009F5644">
        <w:t xml:space="preserve"> </w:t>
      </w:r>
      <w:r w:rsidRPr="009F5644">
        <w:t>αναστέλλ</w:t>
      </w:r>
      <w:r w:rsidR="00313624">
        <w:t>ον</w:t>
      </w:r>
      <w:r w:rsidRPr="009F5644">
        <w:t>ται για το τρέχον έτος.</w:t>
      </w:r>
    </w:p>
    <w:p w:rsidR="002B0834" w:rsidRPr="00244B1C" w:rsidRDefault="002B0834" w:rsidP="005A0353">
      <w:pPr>
        <w:pStyle w:val="Aaoeeu"/>
        <w:widowControl/>
        <w:ind w:right="-1759"/>
        <w:rPr>
          <w:rFonts w:ascii="Times New Roman" w:hAnsi="Times New Roman"/>
          <w:b/>
          <w:sz w:val="20"/>
        </w:rPr>
      </w:pPr>
    </w:p>
    <w:p w:rsidR="002B0834" w:rsidRPr="00244B1C" w:rsidRDefault="002B0834" w:rsidP="005A0353">
      <w:pPr>
        <w:pStyle w:val="Aaoeeu"/>
        <w:widowControl/>
        <w:ind w:right="-1759"/>
        <w:rPr>
          <w:rFonts w:ascii="Times New Roman" w:hAnsi="Times New Roman"/>
          <w:b/>
          <w:sz w:val="20"/>
        </w:rPr>
      </w:pPr>
    </w:p>
    <w:p w:rsidR="005A0353" w:rsidRPr="00244B1C" w:rsidRDefault="003E5E4D" w:rsidP="005A0353">
      <w:pPr>
        <w:pStyle w:val="Aaoeeu"/>
        <w:widowControl/>
        <w:ind w:right="-1759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 xml:space="preserve">                                                                    </w:t>
      </w:r>
    </w:p>
    <w:p w:rsidR="003E5E4D" w:rsidRPr="00244B1C" w:rsidRDefault="00ED50EA" w:rsidP="00655849">
      <w:pPr>
        <w:pStyle w:val="Aaoeeu"/>
        <w:widowControl/>
        <w:ind w:right="-1759"/>
        <w:jc w:val="center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 xml:space="preserve">Αθήνα </w:t>
      </w:r>
      <w:r w:rsidR="00655849">
        <w:rPr>
          <w:rFonts w:ascii="Times New Roman" w:hAnsi="Times New Roman"/>
          <w:b/>
          <w:sz w:val="20"/>
        </w:rPr>
        <w:t>2</w:t>
      </w:r>
      <w:r w:rsidR="005D3A88">
        <w:rPr>
          <w:rFonts w:ascii="Times New Roman" w:hAnsi="Times New Roman"/>
          <w:b/>
          <w:sz w:val="20"/>
        </w:rPr>
        <w:t xml:space="preserve"> </w:t>
      </w:r>
      <w:r w:rsidR="009F5644">
        <w:rPr>
          <w:rFonts w:ascii="Times New Roman" w:hAnsi="Times New Roman"/>
          <w:b/>
          <w:sz w:val="20"/>
        </w:rPr>
        <w:t>Απριλίου</w:t>
      </w:r>
      <w:r w:rsidRPr="00244B1C">
        <w:rPr>
          <w:rFonts w:ascii="Times New Roman" w:hAnsi="Times New Roman"/>
          <w:b/>
          <w:sz w:val="20"/>
        </w:rPr>
        <w:t xml:space="preserve"> 20</w:t>
      </w:r>
      <w:r w:rsidR="00755A13" w:rsidRPr="00244B1C">
        <w:rPr>
          <w:rFonts w:ascii="Times New Roman" w:hAnsi="Times New Roman"/>
          <w:b/>
          <w:sz w:val="20"/>
        </w:rPr>
        <w:t>1</w:t>
      </w:r>
      <w:r w:rsidR="00344982">
        <w:rPr>
          <w:rFonts w:ascii="Times New Roman" w:hAnsi="Times New Roman"/>
          <w:b/>
          <w:sz w:val="20"/>
        </w:rPr>
        <w:t>4</w:t>
      </w:r>
    </w:p>
    <w:p w:rsidR="005A0353" w:rsidRPr="00244B1C" w:rsidRDefault="005A0353" w:rsidP="003E5E4D">
      <w:pPr>
        <w:pStyle w:val="Aaoeeu"/>
        <w:widowControl/>
        <w:ind w:left="720" w:right="-1759" w:firstLine="48"/>
        <w:rPr>
          <w:rFonts w:ascii="Times New Roman" w:hAnsi="Times New Roman"/>
          <w:b/>
          <w:sz w:val="20"/>
        </w:rPr>
      </w:pPr>
    </w:p>
    <w:p w:rsidR="00891DC9" w:rsidRPr="00244B1C" w:rsidRDefault="0058283D" w:rsidP="00344982">
      <w:pPr>
        <w:pStyle w:val="Aaoeeu"/>
        <w:widowControl/>
        <w:tabs>
          <w:tab w:val="center" w:pos="3119"/>
          <w:tab w:val="center" w:pos="10773"/>
        </w:tabs>
        <w:ind w:right="-1759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ab/>
      </w:r>
      <w:proofErr w:type="gramStart"/>
      <w:r w:rsidR="00770519" w:rsidRPr="00244B1C">
        <w:rPr>
          <w:rFonts w:ascii="Times New Roman" w:hAnsi="Times New Roman"/>
          <w:b/>
          <w:sz w:val="20"/>
          <w:lang w:val="en-US"/>
        </w:rPr>
        <w:t>O</w:t>
      </w:r>
      <w:r w:rsidR="003E5E4D" w:rsidRPr="00244B1C">
        <w:rPr>
          <w:rFonts w:ascii="Times New Roman" w:hAnsi="Times New Roman"/>
          <w:b/>
          <w:sz w:val="20"/>
        </w:rPr>
        <w:t xml:space="preserve">  </w:t>
      </w:r>
      <w:r w:rsidR="00344982">
        <w:rPr>
          <w:rFonts w:ascii="Times New Roman" w:hAnsi="Times New Roman"/>
          <w:b/>
          <w:sz w:val="20"/>
        </w:rPr>
        <w:t>ΚΟΣΜΗΤΟΡΑΣ</w:t>
      </w:r>
      <w:proofErr w:type="gramEnd"/>
      <w:r w:rsidRPr="00244B1C">
        <w:rPr>
          <w:rFonts w:ascii="Times New Roman" w:hAnsi="Times New Roman"/>
          <w:b/>
          <w:sz w:val="20"/>
        </w:rPr>
        <w:tab/>
      </w:r>
      <w:r w:rsidR="003E5E4D" w:rsidRPr="00244B1C">
        <w:rPr>
          <w:rFonts w:ascii="Times New Roman" w:hAnsi="Times New Roman"/>
          <w:b/>
          <w:sz w:val="20"/>
        </w:rPr>
        <w:t xml:space="preserve">Η </w:t>
      </w:r>
      <w:r w:rsidR="00344982">
        <w:rPr>
          <w:rFonts w:ascii="Times New Roman" w:hAnsi="Times New Roman"/>
          <w:b/>
          <w:sz w:val="20"/>
        </w:rPr>
        <w:t xml:space="preserve">ΑΝΑΠΛ. </w:t>
      </w:r>
      <w:r w:rsidR="003E5E4D" w:rsidRPr="00244B1C">
        <w:rPr>
          <w:rFonts w:ascii="Times New Roman" w:hAnsi="Times New Roman"/>
          <w:b/>
          <w:sz w:val="20"/>
        </w:rPr>
        <w:t>ΓΡΑΜΜΑΤΕΑΣ</w:t>
      </w:r>
    </w:p>
    <w:p w:rsidR="005A0353" w:rsidRPr="00244B1C" w:rsidRDefault="005A0353" w:rsidP="0058283D">
      <w:pPr>
        <w:pStyle w:val="Aaoeeu"/>
        <w:widowControl/>
        <w:tabs>
          <w:tab w:val="center" w:pos="3119"/>
          <w:tab w:val="center" w:pos="10773"/>
        </w:tabs>
        <w:ind w:right="-1759"/>
        <w:rPr>
          <w:rFonts w:ascii="Times New Roman" w:hAnsi="Times New Roman"/>
          <w:b/>
          <w:sz w:val="20"/>
        </w:rPr>
      </w:pPr>
    </w:p>
    <w:p w:rsidR="005A0353" w:rsidRPr="00244B1C" w:rsidRDefault="005A0353" w:rsidP="0058283D">
      <w:pPr>
        <w:pStyle w:val="Aaoeeu"/>
        <w:widowControl/>
        <w:tabs>
          <w:tab w:val="center" w:pos="3119"/>
          <w:tab w:val="center" w:pos="10773"/>
        </w:tabs>
        <w:ind w:right="-1759"/>
        <w:rPr>
          <w:rFonts w:ascii="Times New Roman" w:hAnsi="Times New Roman"/>
          <w:b/>
          <w:sz w:val="20"/>
        </w:rPr>
      </w:pPr>
    </w:p>
    <w:p w:rsidR="003E5E4D" w:rsidRPr="003E5E4D" w:rsidRDefault="0058283D" w:rsidP="00344982">
      <w:pPr>
        <w:pStyle w:val="Aaoeeu"/>
        <w:widowControl/>
        <w:tabs>
          <w:tab w:val="center" w:pos="3119"/>
          <w:tab w:val="center" w:pos="10773"/>
        </w:tabs>
        <w:ind w:right="-1759"/>
        <w:rPr>
          <w:rFonts w:ascii="Times New Roman" w:hAnsi="Times New Roman"/>
          <w:b/>
          <w:sz w:val="20"/>
        </w:rPr>
      </w:pPr>
      <w:r w:rsidRPr="00244B1C">
        <w:rPr>
          <w:rFonts w:ascii="Times New Roman" w:hAnsi="Times New Roman"/>
          <w:b/>
          <w:sz w:val="20"/>
        </w:rPr>
        <w:tab/>
        <w:t>(</w:t>
      </w:r>
      <w:r w:rsidR="00344982">
        <w:rPr>
          <w:rFonts w:ascii="Times New Roman" w:hAnsi="Times New Roman"/>
          <w:b/>
          <w:sz w:val="20"/>
        </w:rPr>
        <w:t>Κ. ΦΑΡΑΚΟΣ</w:t>
      </w:r>
      <w:r w:rsidRPr="00244B1C">
        <w:rPr>
          <w:rFonts w:ascii="Times New Roman" w:hAnsi="Times New Roman"/>
          <w:b/>
          <w:sz w:val="20"/>
        </w:rPr>
        <w:t>)</w:t>
      </w:r>
      <w:r w:rsidRPr="00244B1C">
        <w:rPr>
          <w:rFonts w:ascii="Times New Roman" w:hAnsi="Times New Roman"/>
          <w:b/>
          <w:sz w:val="20"/>
        </w:rPr>
        <w:tab/>
        <w:t>(</w:t>
      </w:r>
      <w:r w:rsidR="00344982">
        <w:rPr>
          <w:rFonts w:ascii="Times New Roman" w:hAnsi="Times New Roman"/>
          <w:b/>
          <w:sz w:val="20"/>
        </w:rPr>
        <w:t>Π. ΛΟΥΡΑ</w:t>
      </w:r>
      <w:r w:rsidRPr="00244B1C">
        <w:rPr>
          <w:rFonts w:ascii="Times New Roman" w:hAnsi="Times New Roman"/>
          <w:b/>
          <w:sz w:val="20"/>
        </w:rPr>
        <w:t>)</w:t>
      </w:r>
    </w:p>
    <w:p w:rsidR="00770519" w:rsidRPr="00770519" w:rsidRDefault="00770519">
      <w:pPr>
        <w:rPr>
          <w:sz w:val="20"/>
          <w:lang w:val="el-GR"/>
        </w:rPr>
      </w:pPr>
    </w:p>
    <w:sectPr w:rsidR="00770519" w:rsidRPr="00770519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484"/>
    <w:multiLevelType w:val="hybridMultilevel"/>
    <w:tmpl w:val="DDC8D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40183"/>
    <w:multiLevelType w:val="singleLevel"/>
    <w:tmpl w:val="78B05C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>
    <w:nsid w:val="08DB5B7F"/>
    <w:multiLevelType w:val="hybridMultilevel"/>
    <w:tmpl w:val="4126B8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E08CB"/>
    <w:multiLevelType w:val="hybridMultilevel"/>
    <w:tmpl w:val="64AC7334"/>
    <w:lvl w:ilvl="0" w:tplc="A066F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1611B"/>
    <w:multiLevelType w:val="singleLevel"/>
    <w:tmpl w:val="6846E1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</w:rPr>
    </w:lvl>
  </w:abstractNum>
  <w:abstractNum w:abstractNumId="5">
    <w:nsid w:val="1D2247C6"/>
    <w:multiLevelType w:val="multilevel"/>
    <w:tmpl w:val="92B0FF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3AD55AA"/>
    <w:multiLevelType w:val="hybridMultilevel"/>
    <w:tmpl w:val="2C2CF326"/>
    <w:lvl w:ilvl="0" w:tplc="A066F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C79AD"/>
    <w:multiLevelType w:val="singleLevel"/>
    <w:tmpl w:val="4A2626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/>
        <w:i w:val="0"/>
        <w:sz w:val="16"/>
      </w:rPr>
    </w:lvl>
  </w:abstractNum>
  <w:abstractNum w:abstractNumId="8">
    <w:nsid w:val="2B2852C4"/>
    <w:multiLevelType w:val="multilevel"/>
    <w:tmpl w:val="92B0FF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BD66A98"/>
    <w:multiLevelType w:val="hybridMultilevel"/>
    <w:tmpl w:val="4B661330"/>
    <w:lvl w:ilvl="0" w:tplc="A066F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96BF8"/>
    <w:multiLevelType w:val="singleLevel"/>
    <w:tmpl w:val="A4BC71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B-Helvetica" w:hAnsi="UB-Helvetica" w:hint="default"/>
        <w:b/>
        <w:sz w:val="20"/>
      </w:rPr>
    </w:lvl>
  </w:abstractNum>
  <w:abstractNum w:abstractNumId="11">
    <w:nsid w:val="31EE40A4"/>
    <w:multiLevelType w:val="singleLevel"/>
    <w:tmpl w:val="78B05C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2">
    <w:nsid w:val="33161F7D"/>
    <w:multiLevelType w:val="hybridMultilevel"/>
    <w:tmpl w:val="8C96D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04CFD"/>
    <w:multiLevelType w:val="singleLevel"/>
    <w:tmpl w:val="8200A2EE"/>
    <w:lvl w:ilvl="0">
      <w:start w:val="45"/>
      <w:numFmt w:val="decimal"/>
      <w:lvlText w:val="10.%1-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4">
    <w:nsid w:val="39733621"/>
    <w:multiLevelType w:val="hybridMultilevel"/>
    <w:tmpl w:val="6DAE10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83EAE"/>
    <w:multiLevelType w:val="multilevel"/>
    <w:tmpl w:val="92B0FF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6B70E01"/>
    <w:multiLevelType w:val="singleLevel"/>
    <w:tmpl w:val="3EAE2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16"/>
      </w:rPr>
    </w:lvl>
  </w:abstractNum>
  <w:abstractNum w:abstractNumId="17">
    <w:nsid w:val="49DE1199"/>
    <w:multiLevelType w:val="hybridMultilevel"/>
    <w:tmpl w:val="B3BCA21E"/>
    <w:lvl w:ilvl="0" w:tplc="A066F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5798F"/>
    <w:multiLevelType w:val="singleLevel"/>
    <w:tmpl w:val="78B05C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9">
    <w:nsid w:val="4F3C7FD2"/>
    <w:multiLevelType w:val="hybridMultilevel"/>
    <w:tmpl w:val="DACA0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81C07"/>
    <w:multiLevelType w:val="singleLevel"/>
    <w:tmpl w:val="6846E1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</w:rPr>
    </w:lvl>
  </w:abstractNum>
  <w:abstractNum w:abstractNumId="21">
    <w:nsid w:val="51212D5C"/>
    <w:multiLevelType w:val="multilevel"/>
    <w:tmpl w:val="164E0BE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18E064B"/>
    <w:multiLevelType w:val="singleLevel"/>
    <w:tmpl w:val="394470AE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b w:val="0"/>
        <w:i w:val="0"/>
        <w:sz w:val="18"/>
      </w:rPr>
    </w:lvl>
  </w:abstractNum>
  <w:abstractNum w:abstractNumId="23">
    <w:nsid w:val="58587F3B"/>
    <w:multiLevelType w:val="hybridMultilevel"/>
    <w:tmpl w:val="9FF03C38"/>
    <w:lvl w:ilvl="0" w:tplc="0408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4">
    <w:nsid w:val="58CD780C"/>
    <w:multiLevelType w:val="singleLevel"/>
    <w:tmpl w:val="78B05C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5">
    <w:nsid w:val="74CF0B65"/>
    <w:multiLevelType w:val="hybridMultilevel"/>
    <w:tmpl w:val="83A4A080"/>
    <w:lvl w:ilvl="0" w:tplc="A066FB3E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03479"/>
    <w:multiLevelType w:val="multilevel"/>
    <w:tmpl w:val="92B0FF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7E9A328C"/>
    <w:multiLevelType w:val="multilevel"/>
    <w:tmpl w:val="944476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0"/>
  </w:num>
  <w:num w:numId="5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B-Helvetica" w:hAnsi="UB-Helvetica" w:hint="default"/>
          <w:b/>
          <w:sz w:val="20"/>
        </w:rPr>
      </w:lvl>
    </w:lvlOverride>
  </w:num>
  <w:num w:numId="6">
    <w:abstractNumId w:val="4"/>
  </w:num>
  <w:num w:numId="7">
    <w:abstractNumId w:val="7"/>
  </w:num>
  <w:num w:numId="8">
    <w:abstractNumId w:val="13"/>
  </w:num>
  <w:num w:numId="9">
    <w:abstractNumId w:val="26"/>
  </w:num>
  <w:num w:numId="10">
    <w:abstractNumId w:val="22"/>
  </w:num>
  <w:num w:numId="11">
    <w:abstractNumId w:val="8"/>
  </w:num>
  <w:num w:numId="12">
    <w:abstractNumId w:val="24"/>
  </w:num>
  <w:num w:numId="13">
    <w:abstractNumId w:val="18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  <w:num w:numId="18">
    <w:abstractNumId w:val="12"/>
  </w:num>
  <w:num w:numId="19">
    <w:abstractNumId w:val="9"/>
  </w:num>
  <w:num w:numId="20">
    <w:abstractNumId w:val="17"/>
  </w:num>
  <w:num w:numId="21">
    <w:abstractNumId w:val="3"/>
  </w:num>
  <w:num w:numId="22">
    <w:abstractNumId w:val="25"/>
  </w:num>
  <w:num w:numId="23">
    <w:abstractNumId w:val="6"/>
  </w:num>
  <w:num w:numId="24">
    <w:abstractNumId w:val="14"/>
  </w:num>
  <w:num w:numId="25">
    <w:abstractNumId w:val="23"/>
  </w:num>
  <w:num w:numId="26">
    <w:abstractNumId w:val="21"/>
  </w:num>
  <w:num w:numId="27">
    <w:abstractNumId w:val="27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E411D"/>
    <w:rsid w:val="00012445"/>
    <w:rsid w:val="00016860"/>
    <w:rsid w:val="000237A3"/>
    <w:rsid w:val="000237BE"/>
    <w:rsid w:val="000244B7"/>
    <w:rsid w:val="00026468"/>
    <w:rsid w:val="000369F5"/>
    <w:rsid w:val="000370A9"/>
    <w:rsid w:val="0003752B"/>
    <w:rsid w:val="000411FE"/>
    <w:rsid w:val="00042E18"/>
    <w:rsid w:val="000452FF"/>
    <w:rsid w:val="00046CF6"/>
    <w:rsid w:val="00050806"/>
    <w:rsid w:val="000508B5"/>
    <w:rsid w:val="00056A1F"/>
    <w:rsid w:val="00065AAE"/>
    <w:rsid w:val="0007111A"/>
    <w:rsid w:val="00081016"/>
    <w:rsid w:val="00081EC4"/>
    <w:rsid w:val="00086C87"/>
    <w:rsid w:val="00086CF2"/>
    <w:rsid w:val="00095CAD"/>
    <w:rsid w:val="000B13E0"/>
    <w:rsid w:val="000D07FD"/>
    <w:rsid w:val="000D292C"/>
    <w:rsid w:val="000D4304"/>
    <w:rsid w:val="000D59FD"/>
    <w:rsid w:val="000E51EB"/>
    <w:rsid w:val="000E5274"/>
    <w:rsid w:val="000E7C2B"/>
    <w:rsid w:val="000F045A"/>
    <w:rsid w:val="000F187B"/>
    <w:rsid w:val="00110A69"/>
    <w:rsid w:val="00111E68"/>
    <w:rsid w:val="001162BC"/>
    <w:rsid w:val="00121189"/>
    <w:rsid w:val="001347C2"/>
    <w:rsid w:val="00140094"/>
    <w:rsid w:val="001402C5"/>
    <w:rsid w:val="0014038D"/>
    <w:rsid w:val="00140706"/>
    <w:rsid w:val="0014164C"/>
    <w:rsid w:val="0014686B"/>
    <w:rsid w:val="00160C6F"/>
    <w:rsid w:val="00163591"/>
    <w:rsid w:val="001642E8"/>
    <w:rsid w:val="00165F77"/>
    <w:rsid w:val="001719B3"/>
    <w:rsid w:val="00171B35"/>
    <w:rsid w:val="00177005"/>
    <w:rsid w:val="00184099"/>
    <w:rsid w:val="001843E2"/>
    <w:rsid w:val="001A21D3"/>
    <w:rsid w:val="001A2A3B"/>
    <w:rsid w:val="001A405E"/>
    <w:rsid w:val="001A6F61"/>
    <w:rsid w:val="001A7E2C"/>
    <w:rsid w:val="001B1FE0"/>
    <w:rsid w:val="001B26B9"/>
    <w:rsid w:val="001C059D"/>
    <w:rsid w:val="001C2536"/>
    <w:rsid w:val="001C6F32"/>
    <w:rsid w:val="001D0B18"/>
    <w:rsid w:val="001D2E90"/>
    <w:rsid w:val="001D3772"/>
    <w:rsid w:val="001D476D"/>
    <w:rsid w:val="001D67CD"/>
    <w:rsid w:val="001E6022"/>
    <w:rsid w:val="001F1134"/>
    <w:rsid w:val="001F3674"/>
    <w:rsid w:val="00202D14"/>
    <w:rsid w:val="002105DC"/>
    <w:rsid w:val="0021088E"/>
    <w:rsid w:val="00213DDC"/>
    <w:rsid w:val="00217436"/>
    <w:rsid w:val="00222CFD"/>
    <w:rsid w:val="0022405B"/>
    <w:rsid w:val="002314F8"/>
    <w:rsid w:val="00233E49"/>
    <w:rsid w:val="00242385"/>
    <w:rsid w:val="00243E04"/>
    <w:rsid w:val="00244B1C"/>
    <w:rsid w:val="002457F5"/>
    <w:rsid w:val="0024655A"/>
    <w:rsid w:val="002477DD"/>
    <w:rsid w:val="002506C8"/>
    <w:rsid w:val="0025150B"/>
    <w:rsid w:val="00261261"/>
    <w:rsid w:val="00261C53"/>
    <w:rsid w:val="00262D33"/>
    <w:rsid w:val="0026675E"/>
    <w:rsid w:val="00283C68"/>
    <w:rsid w:val="002857E0"/>
    <w:rsid w:val="0029026E"/>
    <w:rsid w:val="002963FC"/>
    <w:rsid w:val="002A0B3F"/>
    <w:rsid w:val="002B0834"/>
    <w:rsid w:val="002B40A6"/>
    <w:rsid w:val="002B6779"/>
    <w:rsid w:val="002B772F"/>
    <w:rsid w:val="002C1EAA"/>
    <w:rsid w:val="002C443E"/>
    <w:rsid w:val="002D0CE6"/>
    <w:rsid w:val="002D5D2F"/>
    <w:rsid w:val="002D6928"/>
    <w:rsid w:val="002F2223"/>
    <w:rsid w:val="0030542D"/>
    <w:rsid w:val="00313485"/>
    <w:rsid w:val="00313624"/>
    <w:rsid w:val="00320097"/>
    <w:rsid w:val="00321EB9"/>
    <w:rsid w:val="00324C57"/>
    <w:rsid w:val="003255CB"/>
    <w:rsid w:val="00325C0C"/>
    <w:rsid w:val="003314BC"/>
    <w:rsid w:val="00331701"/>
    <w:rsid w:val="00332351"/>
    <w:rsid w:val="00344982"/>
    <w:rsid w:val="0034713C"/>
    <w:rsid w:val="003517C1"/>
    <w:rsid w:val="00351A5E"/>
    <w:rsid w:val="00352362"/>
    <w:rsid w:val="003550CB"/>
    <w:rsid w:val="003575EC"/>
    <w:rsid w:val="00361A73"/>
    <w:rsid w:val="0036717D"/>
    <w:rsid w:val="00367F1A"/>
    <w:rsid w:val="00370075"/>
    <w:rsid w:val="00373C12"/>
    <w:rsid w:val="00377068"/>
    <w:rsid w:val="003801A9"/>
    <w:rsid w:val="003809C0"/>
    <w:rsid w:val="003944F8"/>
    <w:rsid w:val="003B21B5"/>
    <w:rsid w:val="003B2E88"/>
    <w:rsid w:val="003C66A7"/>
    <w:rsid w:val="003E4CE4"/>
    <w:rsid w:val="003E5E4D"/>
    <w:rsid w:val="003F1722"/>
    <w:rsid w:val="003F7A06"/>
    <w:rsid w:val="00407EEB"/>
    <w:rsid w:val="00413D3E"/>
    <w:rsid w:val="004174FB"/>
    <w:rsid w:val="004212A3"/>
    <w:rsid w:val="0043029D"/>
    <w:rsid w:val="004316A7"/>
    <w:rsid w:val="0044264A"/>
    <w:rsid w:val="00444ADE"/>
    <w:rsid w:val="00450002"/>
    <w:rsid w:val="00456CC0"/>
    <w:rsid w:val="00460AA6"/>
    <w:rsid w:val="00464096"/>
    <w:rsid w:val="00474A0B"/>
    <w:rsid w:val="004827BC"/>
    <w:rsid w:val="00491B3F"/>
    <w:rsid w:val="00496B2D"/>
    <w:rsid w:val="004B1606"/>
    <w:rsid w:val="004B3093"/>
    <w:rsid w:val="004B60E9"/>
    <w:rsid w:val="004C1301"/>
    <w:rsid w:val="004C39ED"/>
    <w:rsid w:val="004C652F"/>
    <w:rsid w:val="004C6904"/>
    <w:rsid w:val="004C6CA4"/>
    <w:rsid w:val="004D098C"/>
    <w:rsid w:val="004F29C8"/>
    <w:rsid w:val="004F3FAB"/>
    <w:rsid w:val="004F4EEE"/>
    <w:rsid w:val="004F5337"/>
    <w:rsid w:val="004F61D7"/>
    <w:rsid w:val="005021C1"/>
    <w:rsid w:val="00502570"/>
    <w:rsid w:val="005038DA"/>
    <w:rsid w:val="00503AFD"/>
    <w:rsid w:val="005061CB"/>
    <w:rsid w:val="00511F15"/>
    <w:rsid w:val="00515C6B"/>
    <w:rsid w:val="0051656F"/>
    <w:rsid w:val="005263E2"/>
    <w:rsid w:val="005263E8"/>
    <w:rsid w:val="00531F7F"/>
    <w:rsid w:val="00542A0E"/>
    <w:rsid w:val="00543910"/>
    <w:rsid w:val="00545246"/>
    <w:rsid w:val="0054623E"/>
    <w:rsid w:val="0056030A"/>
    <w:rsid w:val="00565ADB"/>
    <w:rsid w:val="00565CB7"/>
    <w:rsid w:val="00567C13"/>
    <w:rsid w:val="005706FD"/>
    <w:rsid w:val="005755F2"/>
    <w:rsid w:val="00577630"/>
    <w:rsid w:val="0058283D"/>
    <w:rsid w:val="00591E7B"/>
    <w:rsid w:val="00594BD9"/>
    <w:rsid w:val="00595308"/>
    <w:rsid w:val="005963E7"/>
    <w:rsid w:val="005A0353"/>
    <w:rsid w:val="005A34F6"/>
    <w:rsid w:val="005A6D1A"/>
    <w:rsid w:val="005C0376"/>
    <w:rsid w:val="005C2527"/>
    <w:rsid w:val="005C43C3"/>
    <w:rsid w:val="005D0BFA"/>
    <w:rsid w:val="005D3A88"/>
    <w:rsid w:val="005D590E"/>
    <w:rsid w:val="005D6C5A"/>
    <w:rsid w:val="005E071A"/>
    <w:rsid w:val="005E0940"/>
    <w:rsid w:val="005E28BD"/>
    <w:rsid w:val="005E44D1"/>
    <w:rsid w:val="005E45A6"/>
    <w:rsid w:val="005E4A6F"/>
    <w:rsid w:val="005E4D09"/>
    <w:rsid w:val="005E59E7"/>
    <w:rsid w:val="005F1A3E"/>
    <w:rsid w:val="005F503E"/>
    <w:rsid w:val="005F7BE4"/>
    <w:rsid w:val="00605C01"/>
    <w:rsid w:val="0060638B"/>
    <w:rsid w:val="00606543"/>
    <w:rsid w:val="00606E36"/>
    <w:rsid w:val="006155A8"/>
    <w:rsid w:val="0061717C"/>
    <w:rsid w:val="00617C98"/>
    <w:rsid w:val="006250DE"/>
    <w:rsid w:val="00627402"/>
    <w:rsid w:val="00631D28"/>
    <w:rsid w:val="00632E21"/>
    <w:rsid w:val="00634A73"/>
    <w:rsid w:val="00640D13"/>
    <w:rsid w:val="00644110"/>
    <w:rsid w:val="00653CDF"/>
    <w:rsid w:val="006540B1"/>
    <w:rsid w:val="0065481B"/>
    <w:rsid w:val="00655849"/>
    <w:rsid w:val="006578AF"/>
    <w:rsid w:val="00663007"/>
    <w:rsid w:val="00664729"/>
    <w:rsid w:val="00670616"/>
    <w:rsid w:val="00671C18"/>
    <w:rsid w:val="006764E9"/>
    <w:rsid w:val="006806BE"/>
    <w:rsid w:val="00682122"/>
    <w:rsid w:val="0068514F"/>
    <w:rsid w:val="00690E97"/>
    <w:rsid w:val="00695636"/>
    <w:rsid w:val="006A2627"/>
    <w:rsid w:val="006A7F5A"/>
    <w:rsid w:val="006B1C51"/>
    <w:rsid w:val="006B5B77"/>
    <w:rsid w:val="006D2264"/>
    <w:rsid w:val="006D360A"/>
    <w:rsid w:val="006D38DC"/>
    <w:rsid w:val="006D6027"/>
    <w:rsid w:val="006D6A86"/>
    <w:rsid w:val="006F190E"/>
    <w:rsid w:val="006F52B3"/>
    <w:rsid w:val="007047A3"/>
    <w:rsid w:val="007053D1"/>
    <w:rsid w:val="0071295A"/>
    <w:rsid w:val="0071305E"/>
    <w:rsid w:val="0071495D"/>
    <w:rsid w:val="007167EA"/>
    <w:rsid w:val="00721328"/>
    <w:rsid w:val="00723E9E"/>
    <w:rsid w:val="007255F2"/>
    <w:rsid w:val="0073067F"/>
    <w:rsid w:val="00735CA9"/>
    <w:rsid w:val="00745153"/>
    <w:rsid w:val="00751FAE"/>
    <w:rsid w:val="0075489D"/>
    <w:rsid w:val="00755913"/>
    <w:rsid w:val="00755A13"/>
    <w:rsid w:val="00756EA0"/>
    <w:rsid w:val="00764036"/>
    <w:rsid w:val="00770519"/>
    <w:rsid w:val="00770807"/>
    <w:rsid w:val="00770A49"/>
    <w:rsid w:val="00771208"/>
    <w:rsid w:val="00774DF2"/>
    <w:rsid w:val="007755A1"/>
    <w:rsid w:val="007757E8"/>
    <w:rsid w:val="00776F2A"/>
    <w:rsid w:val="00781F8E"/>
    <w:rsid w:val="00794D66"/>
    <w:rsid w:val="0079549B"/>
    <w:rsid w:val="007A3482"/>
    <w:rsid w:val="007A3B2D"/>
    <w:rsid w:val="007A5D4F"/>
    <w:rsid w:val="007B69C3"/>
    <w:rsid w:val="007B7A32"/>
    <w:rsid w:val="007B7B7E"/>
    <w:rsid w:val="007C397F"/>
    <w:rsid w:val="007C4387"/>
    <w:rsid w:val="007C4571"/>
    <w:rsid w:val="007C5FA6"/>
    <w:rsid w:val="007D00D1"/>
    <w:rsid w:val="007D173D"/>
    <w:rsid w:val="007D53FC"/>
    <w:rsid w:val="007D5C53"/>
    <w:rsid w:val="007D5C91"/>
    <w:rsid w:val="007E14F6"/>
    <w:rsid w:val="007E2371"/>
    <w:rsid w:val="007E2BBF"/>
    <w:rsid w:val="007E634B"/>
    <w:rsid w:val="007F2DBA"/>
    <w:rsid w:val="007F5693"/>
    <w:rsid w:val="008060DC"/>
    <w:rsid w:val="0081073C"/>
    <w:rsid w:val="00815147"/>
    <w:rsid w:val="00815BC7"/>
    <w:rsid w:val="00817A41"/>
    <w:rsid w:val="00821D86"/>
    <w:rsid w:val="008230AE"/>
    <w:rsid w:val="00826718"/>
    <w:rsid w:val="008300C6"/>
    <w:rsid w:val="00840732"/>
    <w:rsid w:val="00842063"/>
    <w:rsid w:val="00847101"/>
    <w:rsid w:val="00852884"/>
    <w:rsid w:val="00852DFF"/>
    <w:rsid w:val="00855AB2"/>
    <w:rsid w:val="0086122D"/>
    <w:rsid w:val="008630B4"/>
    <w:rsid w:val="00863969"/>
    <w:rsid w:val="00871E02"/>
    <w:rsid w:val="0087391B"/>
    <w:rsid w:val="008917FC"/>
    <w:rsid w:val="00891DC9"/>
    <w:rsid w:val="0089368A"/>
    <w:rsid w:val="0089732B"/>
    <w:rsid w:val="00897F58"/>
    <w:rsid w:val="00897FFB"/>
    <w:rsid w:val="008B5A59"/>
    <w:rsid w:val="008C17D5"/>
    <w:rsid w:val="008C2181"/>
    <w:rsid w:val="008D465A"/>
    <w:rsid w:val="008D5689"/>
    <w:rsid w:val="008E01A2"/>
    <w:rsid w:val="008F3E4A"/>
    <w:rsid w:val="0090758F"/>
    <w:rsid w:val="0091420F"/>
    <w:rsid w:val="00915171"/>
    <w:rsid w:val="00915644"/>
    <w:rsid w:val="0091776E"/>
    <w:rsid w:val="009340C2"/>
    <w:rsid w:val="009472F9"/>
    <w:rsid w:val="00950D23"/>
    <w:rsid w:val="00955E10"/>
    <w:rsid w:val="009623F8"/>
    <w:rsid w:val="00966CE1"/>
    <w:rsid w:val="00967CCC"/>
    <w:rsid w:val="00974E6A"/>
    <w:rsid w:val="009761A1"/>
    <w:rsid w:val="00981ED3"/>
    <w:rsid w:val="009926C4"/>
    <w:rsid w:val="009976E8"/>
    <w:rsid w:val="009A02BB"/>
    <w:rsid w:val="009A0635"/>
    <w:rsid w:val="009A066E"/>
    <w:rsid w:val="009A289F"/>
    <w:rsid w:val="009A38BF"/>
    <w:rsid w:val="009A4692"/>
    <w:rsid w:val="009A5AFB"/>
    <w:rsid w:val="009B052C"/>
    <w:rsid w:val="009B0E95"/>
    <w:rsid w:val="009B1448"/>
    <w:rsid w:val="009B6AC4"/>
    <w:rsid w:val="009C075F"/>
    <w:rsid w:val="009C1A63"/>
    <w:rsid w:val="009C3788"/>
    <w:rsid w:val="009C4C5B"/>
    <w:rsid w:val="009C7B4C"/>
    <w:rsid w:val="009D1002"/>
    <w:rsid w:val="009D7E05"/>
    <w:rsid w:val="009E164D"/>
    <w:rsid w:val="009E1920"/>
    <w:rsid w:val="009E6DD9"/>
    <w:rsid w:val="009F5644"/>
    <w:rsid w:val="009F5818"/>
    <w:rsid w:val="00A0369F"/>
    <w:rsid w:val="00A05C31"/>
    <w:rsid w:val="00A13813"/>
    <w:rsid w:val="00A1660A"/>
    <w:rsid w:val="00A169BB"/>
    <w:rsid w:val="00A207EC"/>
    <w:rsid w:val="00A21CFC"/>
    <w:rsid w:val="00A30046"/>
    <w:rsid w:val="00A31020"/>
    <w:rsid w:val="00A4047E"/>
    <w:rsid w:val="00A4442A"/>
    <w:rsid w:val="00A52ECC"/>
    <w:rsid w:val="00A579A4"/>
    <w:rsid w:val="00A665F8"/>
    <w:rsid w:val="00A72E35"/>
    <w:rsid w:val="00A770D3"/>
    <w:rsid w:val="00A80E32"/>
    <w:rsid w:val="00A83DA5"/>
    <w:rsid w:val="00A84279"/>
    <w:rsid w:val="00A91F2C"/>
    <w:rsid w:val="00A958A0"/>
    <w:rsid w:val="00A9613C"/>
    <w:rsid w:val="00A96AFD"/>
    <w:rsid w:val="00AA1208"/>
    <w:rsid w:val="00AA147B"/>
    <w:rsid w:val="00AA1795"/>
    <w:rsid w:val="00AA31E0"/>
    <w:rsid w:val="00AC049F"/>
    <w:rsid w:val="00AC6901"/>
    <w:rsid w:val="00AC6BCB"/>
    <w:rsid w:val="00AE445D"/>
    <w:rsid w:val="00B03143"/>
    <w:rsid w:val="00B0724D"/>
    <w:rsid w:val="00B218AD"/>
    <w:rsid w:val="00B23FFE"/>
    <w:rsid w:val="00B261ED"/>
    <w:rsid w:val="00B33EB9"/>
    <w:rsid w:val="00B362EE"/>
    <w:rsid w:val="00B37164"/>
    <w:rsid w:val="00B4569C"/>
    <w:rsid w:val="00B470E0"/>
    <w:rsid w:val="00B471F1"/>
    <w:rsid w:val="00B50B13"/>
    <w:rsid w:val="00B57654"/>
    <w:rsid w:val="00B63268"/>
    <w:rsid w:val="00B66550"/>
    <w:rsid w:val="00B74650"/>
    <w:rsid w:val="00B754C9"/>
    <w:rsid w:val="00B75E51"/>
    <w:rsid w:val="00B76211"/>
    <w:rsid w:val="00B76523"/>
    <w:rsid w:val="00B82ABF"/>
    <w:rsid w:val="00B82FD9"/>
    <w:rsid w:val="00B83A99"/>
    <w:rsid w:val="00B85285"/>
    <w:rsid w:val="00B87C88"/>
    <w:rsid w:val="00B9168B"/>
    <w:rsid w:val="00B94990"/>
    <w:rsid w:val="00BA28CE"/>
    <w:rsid w:val="00BA324F"/>
    <w:rsid w:val="00BA411D"/>
    <w:rsid w:val="00BA7268"/>
    <w:rsid w:val="00BB28F4"/>
    <w:rsid w:val="00BB2C39"/>
    <w:rsid w:val="00BB2F6A"/>
    <w:rsid w:val="00BB3D0B"/>
    <w:rsid w:val="00BC2734"/>
    <w:rsid w:val="00BC4EFF"/>
    <w:rsid w:val="00BD174C"/>
    <w:rsid w:val="00BE6446"/>
    <w:rsid w:val="00BE67EC"/>
    <w:rsid w:val="00BF06ED"/>
    <w:rsid w:val="00C0183F"/>
    <w:rsid w:val="00C0311E"/>
    <w:rsid w:val="00C04F4B"/>
    <w:rsid w:val="00C06F4D"/>
    <w:rsid w:val="00C138CD"/>
    <w:rsid w:val="00C16051"/>
    <w:rsid w:val="00C1763B"/>
    <w:rsid w:val="00C20F29"/>
    <w:rsid w:val="00C24BEC"/>
    <w:rsid w:val="00C4318F"/>
    <w:rsid w:val="00C5341C"/>
    <w:rsid w:val="00C53875"/>
    <w:rsid w:val="00C55F7A"/>
    <w:rsid w:val="00C73648"/>
    <w:rsid w:val="00C7484A"/>
    <w:rsid w:val="00C80FA3"/>
    <w:rsid w:val="00C854DA"/>
    <w:rsid w:val="00C86BA0"/>
    <w:rsid w:val="00C974B6"/>
    <w:rsid w:val="00CA1AD2"/>
    <w:rsid w:val="00CA4204"/>
    <w:rsid w:val="00CA57D1"/>
    <w:rsid w:val="00CA6CA0"/>
    <w:rsid w:val="00CB5A5F"/>
    <w:rsid w:val="00CE23DD"/>
    <w:rsid w:val="00CE5A18"/>
    <w:rsid w:val="00CF1BCB"/>
    <w:rsid w:val="00CF586B"/>
    <w:rsid w:val="00D000EC"/>
    <w:rsid w:val="00D02C14"/>
    <w:rsid w:val="00D06649"/>
    <w:rsid w:val="00D076ED"/>
    <w:rsid w:val="00D13581"/>
    <w:rsid w:val="00D21204"/>
    <w:rsid w:val="00D27EB9"/>
    <w:rsid w:val="00D302F9"/>
    <w:rsid w:val="00D3232F"/>
    <w:rsid w:val="00D33364"/>
    <w:rsid w:val="00D34CDB"/>
    <w:rsid w:val="00D419F4"/>
    <w:rsid w:val="00D42D9B"/>
    <w:rsid w:val="00D43F05"/>
    <w:rsid w:val="00D5288D"/>
    <w:rsid w:val="00D52F7F"/>
    <w:rsid w:val="00D63C73"/>
    <w:rsid w:val="00D63DCB"/>
    <w:rsid w:val="00D642F9"/>
    <w:rsid w:val="00D65F57"/>
    <w:rsid w:val="00D80CB7"/>
    <w:rsid w:val="00D8149E"/>
    <w:rsid w:val="00D86723"/>
    <w:rsid w:val="00D968B1"/>
    <w:rsid w:val="00DA2948"/>
    <w:rsid w:val="00DB33BB"/>
    <w:rsid w:val="00DC035F"/>
    <w:rsid w:val="00DD37D8"/>
    <w:rsid w:val="00DD4B91"/>
    <w:rsid w:val="00DE65BE"/>
    <w:rsid w:val="00DF1579"/>
    <w:rsid w:val="00DF3D55"/>
    <w:rsid w:val="00DF5076"/>
    <w:rsid w:val="00DF5D65"/>
    <w:rsid w:val="00DF70E0"/>
    <w:rsid w:val="00DF7FED"/>
    <w:rsid w:val="00E06042"/>
    <w:rsid w:val="00E16AE7"/>
    <w:rsid w:val="00E22B0D"/>
    <w:rsid w:val="00E3448C"/>
    <w:rsid w:val="00E400A6"/>
    <w:rsid w:val="00E433F2"/>
    <w:rsid w:val="00E53E41"/>
    <w:rsid w:val="00E57B78"/>
    <w:rsid w:val="00E6209C"/>
    <w:rsid w:val="00E654F5"/>
    <w:rsid w:val="00E72901"/>
    <w:rsid w:val="00E8049C"/>
    <w:rsid w:val="00E805DA"/>
    <w:rsid w:val="00E80FD2"/>
    <w:rsid w:val="00E84033"/>
    <w:rsid w:val="00E8749A"/>
    <w:rsid w:val="00E90A10"/>
    <w:rsid w:val="00EA3C7D"/>
    <w:rsid w:val="00EA536D"/>
    <w:rsid w:val="00EA5E5B"/>
    <w:rsid w:val="00EB186F"/>
    <w:rsid w:val="00EB1B3C"/>
    <w:rsid w:val="00EB62C5"/>
    <w:rsid w:val="00EB783B"/>
    <w:rsid w:val="00EC13E7"/>
    <w:rsid w:val="00ED24E4"/>
    <w:rsid w:val="00ED50EA"/>
    <w:rsid w:val="00EE3545"/>
    <w:rsid w:val="00EE411D"/>
    <w:rsid w:val="00EF09B2"/>
    <w:rsid w:val="00F03EDF"/>
    <w:rsid w:val="00F04A6E"/>
    <w:rsid w:val="00F1027E"/>
    <w:rsid w:val="00F13A50"/>
    <w:rsid w:val="00F13AB0"/>
    <w:rsid w:val="00F14413"/>
    <w:rsid w:val="00F14EEB"/>
    <w:rsid w:val="00F21D20"/>
    <w:rsid w:val="00F33A2B"/>
    <w:rsid w:val="00F33E4E"/>
    <w:rsid w:val="00F3590B"/>
    <w:rsid w:val="00F35FCB"/>
    <w:rsid w:val="00F42844"/>
    <w:rsid w:val="00F43669"/>
    <w:rsid w:val="00F45943"/>
    <w:rsid w:val="00F522C4"/>
    <w:rsid w:val="00F60766"/>
    <w:rsid w:val="00F61233"/>
    <w:rsid w:val="00F618EB"/>
    <w:rsid w:val="00F62837"/>
    <w:rsid w:val="00F630B7"/>
    <w:rsid w:val="00F66BFF"/>
    <w:rsid w:val="00F76411"/>
    <w:rsid w:val="00F84628"/>
    <w:rsid w:val="00F86AFE"/>
    <w:rsid w:val="00F91249"/>
    <w:rsid w:val="00F931C8"/>
    <w:rsid w:val="00FA1720"/>
    <w:rsid w:val="00FA4984"/>
    <w:rsid w:val="00FA5D49"/>
    <w:rsid w:val="00FA7C0E"/>
    <w:rsid w:val="00FB3373"/>
    <w:rsid w:val="00FB3C44"/>
    <w:rsid w:val="00FD5B6F"/>
    <w:rsid w:val="00FD7C26"/>
    <w:rsid w:val="00FE2A40"/>
    <w:rsid w:val="00FE2FF6"/>
    <w:rsid w:val="00FE3BFE"/>
    <w:rsid w:val="00FE4B4D"/>
    <w:rsid w:val="00FF0B66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oeeu">
    <w:name w:val="Aaoeeu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B-Helvetica" w:hAnsi="UB-Helvetica"/>
      <w:sz w:val="24"/>
      <w:lang w:eastAsia="en-US"/>
    </w:rPr>
  </w:style>
  <w:style w:type="paragraph" w:customStyle="1" w:styleId="Style2">
    <w:name w:val="Style2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a3">
    <w:name w:val="Âáóéêü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a4">
    <w:name w:val="Balloon Text"/>
    <w:basedOn w:val="a"/>
    <w:semiHidden/>
    <w:rsid w:val="00A7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1844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?T???? ???S???? ???????????</vt:lpstr>
    </vt:vector>
  </TitlesOfParts>
  <Company>Microsoft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?T???? ???S???? ???????????</dc:title>
  <dc:creator>cc</dc:creator>
  <cp:lastModifiedBy>ViviL</cp:lastModifiedBy>
  <cp:revision>3</cp:revision>
  <cp:lastPrinted>2014-04-02T10:26:00Z</cp:lastPrinted>
  <dcterms:created xsi:type="dcterms:W3CDTF">2014-04-04T11:50:00Z</dcterms:created>
  <dcterms:modified xsi:type="dcterms:W3CDTF">2014-04-04T11:50:00Z</dcterms:modified>
</cp:coreProperties>
</file>